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E970" w14:textId="77777777" w:rsidR="00A31822" w:rsidRDefault="00A31822" w:rsidP="00A31822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</w:p>
    <w:p w14:paraId="0DB14309" w14:textId="77777777" w:rsidR="00A31822" w:rsidRDefault="00A31822" w:rsidP="00A31822">
      <w:pPr>
        <w:pStyle w:val="1"/>
        <w:rPr>
          <w:sz w:val="36"/>
          <w:szCs w:val="36"/>
        </w:rPr>
      </w:pPr>
      <w:r>
        <w:rPr>
          <w:sz w:val="36"/>
          <w:szCs w:val="36"/>
        </w:rPr>
        <w:t>СУСУМАНСКОГО МУНИЦИПАЛЬНОГО ОКРУГА</w:t>
      </w:r>
    </w:p>
    <w:p w14:paraId="72049E42" w14:textId="64655F79" w:rsidR="00FF59EF" w:rsidRPr="009043D7" w:rsidRDefault="00A31822" w:rsidP="00A31822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МАГАДАНСКОЙ ОБЛАСТИ</w:t>
      </w:r>
    </w:p>
    <w:p w14:paraId="27CCA29A" w14:textId="77777777" w:rsidR="00A31822" w:rsidRDefault="00A31822" w:rsidP="00F8364B">
      <w:pPr>
        <w:jc w:val="center"/>
        <w:rPr>
          <w:b/>
          <w:bCs/>
          <w:sz w:val="52"/>
          <w:szCs w:val="52"/>
        </w:rPr>
      </w:pPr>
    </w:p>
    <w:p w14:paraId="36384B9A" w14:textId="70848AC5"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14:paraId="28B93614" w14:textId="77777777" w:rsidR="00FF59EF" w:rsidRDefault="00FF59EF" w:rsidP="00585715">
      <w:pPr>
        <w:jc w:val="both"/>
        <w:rPr>
          <w:sz w:val="24"/>
          <w:szCs w:val="24"/>
        </w:rPr>
      </w:pPr>
    </w:p>
    <w:p w14:paraId="645C5CA7" w14:textId="77777777" w:rsidR="00FF59EF" w:rsidRDefault="00FF59EF" w:rsidP="00585715">
      <w:pPr>
        <w:jc w:val="both"/>
        <w:rPr>
          <w:sz w:val="24"/>
          <w:szCs w:val="24"/>
        </w:rPr>
      </w:pPr>
    </w:p>
    <w:p w14:paraId="465B6622" w14:textId="72C7186A"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716D6B">
        <w:rPr>
          <w:sz w:val="24"/>
          <w:szCs w:val="24"/>
        </w:rPr>
        <w:t>29</w:t>
      </w:r>
      <w:r w:rsidR="00FF59EF">
        <w:rPr>
          <w:sz w:val="24"/>
          <w:szCs w:val="24"/>
        </w:rPr>
        <w:t>.</w:t>
      </w:r>
      <w:r w:rsidR="002F68D7">
        <w:rPr>
          <w:sz w:val="24"/>
          <w:szCs w:val="24"/>
        </w:rPr>
        <w:t>0</w:t>
      </w:r>
      <w:r w:rsidR="0075381D">
        <w:rPr>
          <w:sz w:val="24"/>
          <w:szCs w:val="24"/>
        </w:rPr>
        <w:t>2</w:t>
      </w:r>
      <w:r w:rsidR="00451749">
        <w:rPr>
          <w:sz w:val="24"/>
          <w:szCs w:val="24"/>
        </w:rPr>
        <w:t>.</w:t>
      </w:r>
      <w:r w:rsidR="00C65294">
        <w:rPr>
          <w:sz w:val="24"/>
          <w:szCs w:val="24"/>
        </w:rPr>
        <w:t>202</w:t>
      </w:r>
      <w:r w:rsidR="002F68D7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AD9">
        <w:rPr>
          <w:sz w:val="24"/>
          <w:szCs w:val="24"/>
        </w:rPr>
        <w:t xml:space="preserve">           </w:t>
      </w:r>
      <w:r w:rsidR="00716D6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№ </w:t>
      </w:r>
      <w:r w:rsidR="00716D6B">
        <w:rPr>
          <w:sz w:val="24"/>
          <w:szCs w:val="24"/>
        </w:rPr>
        <w:t>84</w:t>
      </w:r>
    </w:p>
    <w:p w14:paraId="3B69FCAB" w14:textId="77777777"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14:paraId="6C0F0F8C" w14:textId="77777777" w:rsidR="00585715" w:rsidRDefault="00585715" w:rsidP="00585715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585715" w14:paraId="4710631A" w14:textId="77777777" w:rsidTr="00585715">
        <w:trPr>
          <w:trHeight w:val="595"/>
        </w:trPr>
        <w:tc>
          <w:tcPr>
            <w:tcW w:w="4644" w:type="dxa"/>
          </w:tcPr>
          <w:p w14:paraId="6EC40929" w14:textId="77777777" w:rsidR="00A31822" w:rsidRPr="00DF4696" w:rsidRDefault="00A31822" w:rsidP="00A31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96"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14:paraId="21BFBB0D" w14:textId="52D79C67" w:rsidR="0061072A" w:rsidRDefault="00A31822" w:rsidP="00A31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696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DF4696">
              <w:rPr>
                <w:sz w:val="24"/>
                <w:szCs w:val="24"/>
              </w:rPr>
              <w:t>Сусуманского</w:t>
            </w:r>
            <w:proofErr w:type="spellEnd"/>
            <w:r w:rsidRPr="00DF4696">
              <w:rPr>
                <w:sz w:val="24"/>
                <w:szCs w:val="24"/>
              </w:rPr>
              <w:t xml:space="preserve"> муниципального округа </w:t>
            </w:r>
            <w:r w:rsidR="00716D6B">
              <w:rPr>
                <w:sz w:val="24"/>
                <w:szCs w:val="24"/>
              </w:rPr>
              <w:t xml:space="preserve">Магаданской области </w:t>
            </w:r>
            <w:r w:rsidRPr="00DF4696">
              <w:rPr>
                <w:sz w:val="24"/>
                <w:szCs w:val="24"/>
              </w:rPr>
              <w:t>от 19.06.2023 г. № 2</w:t>
            </w:r>
            <w:r>
              <w:rPr>
                <w:sz w:val="24"/>
                <w:szCs w:val="24"/>
              </w:rPr>
              <w:t>89</w:t>
            </w:r>
            <w:r w:rsidRPr="00DF4696">
              <w:rPr>
                <w:sz w:val="24"/>
                <w:szCs w:val="24"/>
              </w:rPr>
              <w:t xml:space="preserve"> </w:t>
            </w:r>
          </w:p>
          <w:p w14:paraId="725E8401" w14:textId="4A5C5EA3" w:rsidR="00A31822" w:rsidRPr="00DF4696" w:rsidRDefault="0061072A" w:rsidP="00A3182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31822" w:rsidRPr="00DF4696">
              <w:rPr>
                <w:sz w:val="24"/>
                <w:szCs w:val="24"/>
              </w:rPr>
              <w:t xml:space="preserve">Об утверждении муниципальной программы </w:t>
            </w:r>
            <w:bookmarkStart w:id="0" w:name="_Hlk137214839"/>
            <w:r w:rsidR="00716D6B">
              <w:rPr>
                <w:sz w:val="24"/>
                <w:szCs w:val="24"/>
              </w:rPr>
              <w:t>«</w:t>
            </w:r>
            <w:r w:rsidR="00A31822">
              <w:rPr>
                <w:sz w:val="24"/>
                <w:szCs w:val="24"/>
              </w:rPr>
              <w:t>Формирование современной городской среды в Сусуманском районе</w:t>
            </w:r>
            <w:r w:rsidR="00A31822" w:rsidRPr="00A31822">
              <w:rPr>
                <w:bCs/>
                <w:sz w:val="24"/>
                <w:szCs w:val="24"/>
              </w:rPr>
              <w:t>»</w:t>
            </w:r>
            <w:bookmarkEnd w:id="0"/>
            <w:r w:rsidR="00A31822" w:rsidRPr="00A31822">
              <w:rPr>
                <w:bCs/>
                <w:sz w:val="24"/>
                <w:szCs w:val="24"/>
              </w:rPr>
              <w:t xml:space="preserve"> </w:t>
            </w:r>
          </w:p>
          <w:p w14:paraId="28C5CB2E" w14:textId="77777777"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14:paraId="2C93362E" w14:textId="2BEDD887" w:rsidR="00585715" w:rsidRDefault="00A31822" w:rsidP="00585715">
      <w:pPr>
        <w:ind w:firstLine="709"/>
        <w:jc w:val="both"/>
        <w:rPr>
          <w:sz w:val="24"/>
          <w:szCs w:val="24"/>
        </w:rPr>
      </w:pPr>
      <w:r w:rsidRPr="00990B3F">
        <w:rPr>
          <w:sz w:val="24"/>
          <w:szCs w:val="24"/>
        </w:rPr>
        <w:t xml:space="preserve">В соответствии со статьей 179 Бюджетного кодекса Российской Федерации, руководствуясь Уставом муниципального образования «Сусуманский </w:t>
      </w:r>
      <w:r w:rsidR="00700156">
        <w:rPr>
          <w:sz w:val="24"/>
          <w:szCs w:val="24"/>
        </w:rPr>
        <w:t>муниципальный</w:t>
      </w:r>
      <w:r w:rsidRPr="00990B3F">
        <w:rPr>
          <w:sz w:val="24"/>
          <w:szCs w:val="24"/>
        </w:rPr>
        <w:t xml:space="preserve"> округ Магаданской области», постановлением Администрации Сусуманского </w:t>
      </w:r>
      <w:bookmarkStart w:id="1" w:name="_Hlk134275293"/>
      <w:r w:rsidR="003C5D9A">
        <w:rPr>
          <w:sz w:val="24"/>
          <w:szCs w:val="24"/>
        </w:rPr>
        <w:t>городского</w:t>
      </w:r>
      <w:r w:rsidRPr="00990B3F">
        <w:rPr>
          <w:sz w:val="24"/>
          <w:szCs w:val="24"/>
        </w:rPr>
        <w:t xml:space="preserve"> округа</w:t>
      </w:r>
      <w:bookmarkEnd w:id="1"/>
      <w:r w:rsidR="002530B0">
        <w:rPr>
          <w:sz w:val="24"/>
          <w:szCs w:val="24"/>
        </w:rPr>
        <w:t xml:space="preserve"> </w:t>
      </w:r>
      <w:r w:rsidRPr="00990B3F">
        <w:rPr>
          <w:sz w:val="24"/>
          <w:szCs w:val="24"/>
        </w:rPr>
        <w:t xml:space="preserve">от 25.10.2018 года № 543 «Об утверждении Порядка формирования и реализации муниципальных программ Сусуманского </w:t>
      </w:r>
      <w:r w:rsidR="003C5D9A">
        <w:rPr>
          <w:sz w:val="24"/>
          <w:szCs w:val="24"/>
        </w:rPr>
        <w:t>городского</w:t>
      </w:r>
      <w:r w:rsidRPr="00990B3F">
        <w:rPr>
          <w:sz w:val="24"/>
          <w:szCs w:val="24"/>
        </w:rPr>
        <w:t xml:space="preserve"> округ</w:t>
      </w:r>
      <w:r w:rsidR="002530B0">
        <w:rPr>
          <w:sz w:val="24"/>
          <w:szCs w:val="24"/>
        </w:rPr>
        <w:t>а</w:t>
      </w:r>
      <w:r w:rsidRPr="00990B3F">
        <w:rPr>
          <w:sz w:val="24"/>
          <w:szCs w:val="24"/>
        </w:rPr>
        <w:t xml:space="preserve">», Администрация Сусуманского </w:t>
      </w:r>
      <w:r w:rsidR="00700156">
        <w:rPr>
          <w:sz w:val="24"/>
          <w:szCs w:val="24"/>
        </w:rPr>
        <w:t>муниципального</w:t>
      </w:r>
      <w:r w:rsidRPr="00990B3F">
        <w:rPr>
          <w:sz w:val="24"/>
          <w:szCs w:val="24"/>
        </w:rPr>
        <w:t xml:space="preserve"> округа Магаданской области</w:t>
      </w:r>
      <w:r>
        <w:rPr>
          <w:sz w:val="24"/>
          <w:szCs w:val="24"/>
        </w:rPr>
        <w:t>.</w:t>
      </w:r>
    </w:p>
    <w:p w14:paraId="1DA0C550" w14:textId="77777777" w:rsidR="00A31822" w:rsidRPr="00C10A08" w:rsidRDefault="00A31822" w:rsidP="00585715">
      <w:pPr>
        <w:ind w:firstLine="709"/>
        <w:jc w:val="both"/>
        <w:rPr>
          <w:sz w:val="24"/>
          <w:szCs w:val="24"/>
        </w:rPr>
      </w:pPr>
    </w:p>
    <w:p w14:paraId="26923FC8" w14:textId="77777777" w:rsidR="00585715" w:rsidRDefault="00585715" w:rsidP="00A63753">
      <w:pPr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14:paraId="39534083" w14:textId="77777777" w:rsidR="00A63753" w:rsidRPr="00C10A08" w:rsidRDefault="00A63753" w:rsidP="00A63753">
      <w:pPr>
        <w:jc w:val="both"/>
        <w:rPr>
          <w:bCs/>
          <w:sz w:val="24"/>
          <w:szCs w:val="24"/>
        </w:rPr>
      </w:pPr>
      <w:bookmarkStart w:id="2" w:name="_GoBack"/>
      <w:bookmarkEnd w:id="2"/>
    </w:p>
    <w:p w14:paraId="43A2A81D" w14:textId="77777777" w:rsidR="005451F4" w:rsidRDefault="00451749" w:rsidP="005451F4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61072A">
        <w:rPr>
          <w:rFonts w:ascii="Times New Roman" w:hAnsi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31822" w:rsidRPr="00A31822">
        <w:rPr>
          <w:rFonts w:ascii="Times New Roman" w:hAnsi="Times New Roman"/>
          <w:sz w:val="24"/>
          <w:szCs w:val="24"/>
        </w:rPr>
        <w:t>Внести в постановление Администрации Сусуманского муниципального округа от 19.06.2023 г. №</w:t>
      </w:r>
      <w:r w:rsidR="00585715" w:rsidRPr="00FB58FA">
        <w:rPr>
          <w:rFonts w:ascii="Times New Roman" w:hAnsi="Times New Roman"/>
          <w:sz w:val="24"/>
          <w:szCs w:val="24"/>
        </w:rPr>
        <w:t xml:space="preserve"> </w:t>
      </w:r>
      <w:r w:rsidR="00A31822">
        <w:rPr>
          <w:rFonts w:ascii="Times New Roman" w:hAnsi="Times New Roman"/>
          <w:sz w:val="24"/>
          <w:szCs w:val="24"/>
        </w:rPr>
        <w:t xml:space="preserve">289 </w:t>
      </w:r>
      <w:r w:rsidR="00585715" w:rsidRPr="00FB58FA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«Формирование современной городской среды </w:t>
      </w:r>
      <w:r w:rsidR="00A31822">
        <w:rPr>
          <w:rFonts w:ascii="Times New Roman" w:hAnsi="Times New Roman"/>
          <w:sz w:val="24"/>
          <w:szCs w:val="24"/>
        </w:rPr>
        <w:t xml:space="preserve">в </w:t>
      </w:r>
      <w:r w:rsidR="00585715" w:rsidRPr="00FB58FA">
        <w:rPr>
          <w:rFonts w:ascii="Times New Roman" w:hAnsi="Times New Roman"/>
          <w:sz w:val="24"/>
          <w:szCs w:val="24"/>
        </w:rPr>
        <w:t>Сусуманск</w:t>
      </w:r>
      <w:r w:rsidR="00A31822">
        <w:rPr>
          <w:rFonts w:ascii="Times New Roman" w:hAnsi="Times New Roman"/>
          <w:sz w:val="24"/>
          <w:szCs w:val="24"/>
        </w:rPr>
        <w:t>ом районе</w:t>
      </w:r>
      <w:r w:rsidR="00CF1B29" w:rsidRPr="00FB58FA">
        <w:rPr>
          <w:rFonts w:ascii="Times New Roman" w:hAnsi="Times New Roman"/>
          <w:sz w:val="24"/>
          <w:szCs w:val="24"/>
        </w:rPr>
        <w:t>»</w:t>
      </w:r>
      <w:r w:rsidR="00A31822">
        <w:rPr>
          <w:rFonts w:ascii="Times New Roman" w:hAnsi="Times New Roman"/>
          <w:sz w:val="24"/>
          <w:szCs w:val="24"/>
        </w:rPr>
        <w:t xml:space="preserve"> </w:t>
      </w:r>
      <w:r w:rsidR="00585715" w:rsidRPr="00FB58FA">
        <w:rPr>
          <w:rFonts w:ascii="Times New Roman" w:hAnsi="Times New Roman"/>
          <w:sz w:val="24"/>
          <w:szCs w:val="24"/>
        </w:rPr>
        <w:t>следующие изменения:</w:t>
      </w:r>
    </w:p>
    <w:p w14:paraId="570C6D0C" w14:textId="4992D559" w:rsidR="00823299" w:rsidRDefault="008145A8" w:rsidP="0075381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5451F4">
        <w:rPr>
          <w:rFonts w:ascii="Times New Roman" w:hAnsi="Times New Roman"/>
          <w:sz w:val="24"/>
          <w:szCs w:val="24"/>
        </w:rPr>
        <w:t>1.</w:t>
      </w:r>
      <w:r w:rsidR="0075381D">
        <w:rPr>
          <w:rFonts w:ascii="Times New Roman" w:hAnsi="Times New Roman"/>
          <w:sz w:val="24"/>
          <w:szCs w:val="24"/>
        </w:rPr>
        <w:t>1</w:t>
      </w:r>
      <w:r w:rsidRPr="005451F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14:paraId="67FDF7AE" w14:textId="77777777" w:rsidR="0075381D" w:rsidRDefault="0075381D" w:rsidP="0075381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56078A" w14:textId="77777777" w:rsidR="0075381D" w:rsidRPr="0075381D" w:rsidRDefault="0075381D" w:rsidP="0075381D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424DD1" w14:textId="77777777" w:rsidR="00823299" w:rsidRPr="008145A8" w:rsidRDefault="00823299" w:rsidP="008145A8">
      <w:pPr>
        <w:jc w:val="both"/>
        <w:rPr>
          <w:sz w:val="24"/>
          <w:szCs w:val="24"/>
        </w:rPr>
      </w:pPr>
    </w:p>
    <w:p w14:paraId="1FEB8B1E" w14:textId="4BA03FD2" w:rsidR="000A4C62" w:rsidRPr="002F68D7" w:rsidRDefault="008145A8" w:rsidP="008145A8">
      <w:pPr>
        <w:jc w:val="right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</w:t>
      </w:r>
      <w:r w:rsidR="00306567" w:rsidRPr="002F68D7">
        <w:rPr>
          <w:bCs/>
          <w:sz w:val="18"/>
          <w:szCs w:val="18"/>
        </w:rPr>
        <w:t>«</w:t>
      </w:r>
      <w:r w:rsidR="000A4C62" w:rsidRPr="002F68D7">
        <w:rPr>
          <w:bCs/>
          <w:sz w:val="18"/>
          <w:szCs w:val="18"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2F68D7" w14:paraId="62DA3EBB" w14:textId="77777777" w:rsidTr="00842D13">
        <w:trPr>
          <w:trHeight w:val="291"/>
        </w:trPr>
        <w:tc>
          <w:tcPr>
            <w:tcW w:w="4984" w:type="dxa"/>
          </w:tcPr>
          <w:p w14:paraId="2A44D378" w14:textId="77777777" w:rsidR="000A4C62" w:rsidRPr="002F68D7" w:rsidRDefault="00862E92" w:rsidP="00BC7FBA">
            <w:pPr>
              <w:jc w:val="right"/>
              <w:rPr>
                <w:bCs/>
                <w:sz w:val="18"/>
                <w:szCs w:val="18"/>
              </w:rPr>
            </w:pPr>
            <w:r w:rsidRPr="002F68D7">
              <w:rPr>
                <w:bCs/>
                <w:sz w:val="18"/>
                <w:szCs w:val="18"/>
              </w:rPr>
              <w:t>Утверждено</w:t>
            </w:r>
          </w:p>
          <w:p w14:paraId="2D7166B4" w14:textId="5060B58C" w:rsidR="000A4C62" w:rsidRPr="002F68D7" w:rsidRDefault="002F68D7" w:rsidP="00BC7FB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постановлением А</w:t>
            </w:r>
            <w:r w:rsidR="000A4C62" w:rsidRPr="002F68D7">
              <w:rPr>
                <w:bCs/>
                <w:sz w:val="18"/>
                <w:szCs w:val="18"/>
              </w:rPr>
              <w:t>дминистрации</w:t>
            </w:r>
            <w:r w:rsidR="00451749" w:rsidRPr="002F68D7">
              <w:rPr>
                <w:bCs/>
                <w:sz w:val="18"/>
                <w:szCs w:val="18"/>
              </w:rPr>
              <w:t xml:space="preserve"> </w:t>
            </w:r>
            <w:r w:rsidR="000A4C62" w:rsidRPr="002F68D7">
              <w:rPr>
                <w:bCs/>
                <w:sz w:val="18"/>
                <w:szCs w:val="18"/>
              </w:rPr>
              <w:t xml:space="preserve">Сусуманского </w:t>
            </w:r>
            <w:r w:rsidR="00136DAF" w:rsidRPr="002F68D7">
              <w:rPr>
                <w:bCs/>
                <w:sz w:val="18"/>
                <w:szCs w:val="18"/>
              </w:rPr>
              <w:t>муниципального</w:t>
            </w:r>
            <w:r w:rsidR="000A4C62" w:rsidRPr="002F68D7">
              <w:rPr>
                <w:bCs/>
                <w:sz w:val="18"/>
                <w:szCs w:val="18"/>
              </w:rPr>
              <w:t xml:space="preserve"> округа                                                                  от </w:t>
            </w:r>
            <w:r w:rsidR="00136DAF" w:rsidRPr="002F68D7">
              <w:rPr>
                <w:bCs/>
                <w:sz w:val="18"/>
                <w:szCs w:val="18"/>
              </w:rPr>
              <w:t>19</w:t>
            </w:r>
            <w:r w:rsidR="000A4C62" w:rsidRPr="002F68D7">
              <w:rPr>
                <w:bCs/>
                <w:sz w:val="18"/>
                <w:szCs w:val="18"/>
              </w:rPr>
              <w:t>.</w:t>
            </w:r>
            <w:r w:rsidR="00136DAF" w:rsidRPr="002F68D7">
              <w:rPr>
                <w:bCs/>
                <w:sz w:val="18"/>
                <w:szCs w:val="18"/>
              </w:rPr>
              <w:t>06</w:t>
            </w:r>
            <w:r w:rsidR="000A4C62" w:rsidRPr="002F68D7">
              <w:rPr>
                <w:bCs/>
                <w:sz w:val="18"/>
                <w:szCs w:val="18"/>
              </w:rPr>
              <w:t>.</w:t>
            </w:r>
            <w:r w:rsidR="00136DAF" w:rsidRPr="002F68D7">
              <w:rPr>
                <w:bCs/>
                <w:sz w:val="18"/>
                <w:szCs w:val="18"/>
              </w:rPr>
              <w:t>2023</w:t>
            </w:r>
            <w:r w:rsidR="000A4C62" w:rsidRPr="002F68D7">
              <w:rPr>
                <w:bCs/>
                <w:sz w:val="18"/>
                <w:szCs w:val="18"/>
              </w:rPr>
              <w:t xml:space="preserve"> г.  № </w:t>
            </w:r>
            <w:r w:rsidR="00136DAF" w:rsidRPr="002F68D7">
              <w:rPr>
                <w:bCs/>
                <w:sz w:val="18"/>
                <w:szCs w:val="18"/>
              </w:rPr>
              <w:t>289</w:t>
            </w:r>
            <w:r w:rsidR="000A4C62" w:rsidRPr="002F68D7">
              <w:rPr>
                <w:bCs/>
                <w:sz w:val="18"/>
                <w:szCs w:val="18"/>
              </w:rPr>
              <w:t xml:space="preserve">                      </w:t>
            </w:r>
          </w:p>
          <w:p w14:paraId="727DE57F" w14:textId="24F5A88F" w:rsidR="000A4C62" w:rsidRPr="002F68D7" w:rsidRDefault="00451749" w:rsidP="008145A8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18"/>
                <w:szCs w:val="18"/>
              </w:rPr>
            </w:pPr>
            <w:r w:rsidRPr="002F68D7">
              <w:rPr>
                <w:sz w:val="18"/>
                <w:szCs w:val="18"/>
              </w:rPr>
              <w:t xml:space="preserve">«Об утверждении муниципальной программы </w:t>
            </w:r>
            <w:r w:rsidR="000A4C62" w:rsidRPr="002F68D7">
              <w:rPr>
                <w:sz w:val="18"/>
                <w:szCs w:val="18"/>
              </w:rPr>
              <w:t>«Формирование современной городской среды</w:t>
            </w:r>
            <w:r w:rsidR="00136DAF" w:rsidRPr="002F68D7">
              <w:rPr>
                <w:sz w:val="18"/>
                <w:szCs w:val="18"/>
              </w:rPr>
              <w:t xml:space="preserve"> в </w:t>
            </w:r>
            <w:r w:rsidR="000A4C62" w:rsidRPr="002F68D7">
              <w:rPr>
                <w:sz w:val="18"/>
                <w:szCs w:val="18"/>
              </w:rPr>
              <w:t>Сусуманск</w:t>
            </w:r>
            <w:r w:rsidR="00136DAF" w:rsidRPr="002F68D7">
              <w:rPr>
                <w:sz w:val="18"/>
                <w:szCs w:val="18"/>
              </w:rPr>
              <w:t>ом</w:t>
            </w:r>
            <w:r w:rsidR="000A4C62" w:rsidRPr="002F68D7">
              <w:rPr>
                <w:sz w:val="18"/>
                <w:szCs w:val="18"/>
              </w:rPr>
              <w:t xml:space="preserve"> </w:t>
            </w:r>
            <w:r w:rsidR="00136DAF" w:rsidRPr="002F68D7">
              <w:rPr>
                <w:sz w:val="18"/>
                <w:szCs w:val="18"/>
              </w:rPr>
              <w:t>районе</w:t>
            </w:r>
            <w:r w:rsidR="00842D13" w:rsidRPr="002F68D7">
              <w:rPr>
                <w:sz w:val="18"/>
                <w:szCs w:val="18"/>
              </w:rPr>
              <w:t>»</w:t>
            </w:r>
          </w:p>
        </w:tc>
      </w:tr>
    </w:tbl>
    <w:p w14:paraId="69A5870A" w14:textId="77777777" w:rsidR="000A4C62" w:rsidRDefault="000A4C62" w:rsidP="000A4C62">
      <w:pPr>
        <w:jc w:val="right"/>
        <w:rPr>
          <w:bCs/>
          <w:sz w:val="24"/>
          <w:szCs w:val="24"/>
        </w:rPr>
      </w:pPr>
    </w:p>
    <w:p w14:paraId="0E3A752F" w14:textId="77777777"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14:paraId="73AE4AC9" w14:textId="77777777"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14:paraId="1704972F" w14:textId="78814082" w:rsidR="000A4C62" w:rsidRPr="00124B79" w:rsidRDefault="000A4C62" w:rsidP="00E823D4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 xml:space="preserve">«Формирование современной городской среды </w:t>
      </w:r>
      <w:r w:rsidR="00E823D4">
        <w:rPr>
          <w:b/>
          <w:sz w:val="24"/>
          <w:szCs w:val="28"/>
        </w:rPr>
        <w:t>в Сусуманском районе</w:t>
      </w:r>
      <w:r w:rsidR="00B049B8" w:rsidRPr="00124B79">
        <w:rPr>
          <w:b/>
          <w:sz w:val="24"/>
          <w:szCs w:val="28"/>
        </w:rPr>
        <w:t>»</w:t>
      </w:r>
    </w:p>
    <w:p w14:paraId="26289FC6" w14:textId="77777777" w:rsidR="00645D9F" w:rsidRDefault="00645D9F" w:rsidP="000A4C62">
      <w:pPr>
        <w:jc w:val="center"/>
        <w:rPr>
          <w:sz w:val="24"/>
          <w:szCs w:val="28"/>
        </w:rPr>
      </w:pPr>
    </w:p>
    <w:tbl>
      <w:tblPr>
        <w:tblW w:w="9195" w:type="dxa"/>
        <w:tblLook w:val="04A0" w:firstRow="1" w:lastRow="0" w:firstColumn="1" w:lastColumn="0" w:noHBand="0" w:noVBand="1"/>
      </w:tblPr>
      <w:tblGrid>
        <w:gridCol w:w="3147"/>
        <w:gridCol w:w="6048"/>
      </w:tblGrid>
      <w:tr w:rsidR="00823299" w:rsidRPr="00823299" w14:paraId="36754FCF" w14:textId="77777777" w:rsidTr="005C174E">
        <w:trPr>
          <w:trHeight w:val="30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E86355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95A8" w14:textId="21179A0D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</w:t>
            </w:r>
            <w:r w:rsidR="0075381D">
              <w:rPr>
                <w:color w:val="000000"/>
                <w:sz w:val="24"/>
                <w:szCs w:val="24"/>
              </w:rPr>
              <w:t>муниципального</w:t>
            </w:r>
            <w:r w:rsidRPr="00823299">
              <w:rPr>
                <w:color w:val="000000"/>
                <w:sz w:val="24"/>
                <w:szCs w:val="24"/>
              </w:rPr>
              <w:t xml:space="preserve"> округа (далее – УГХ и ЖТ)</w:t>
            </w:r>
          </w:p>
        </w:tc>
      </w:tr>
      <w:tr w:rsidR="00823299" w:rsidRPr="00823299" w14:paraId="1C4D3708" w14:textId="77777777" w:rsidTr="005C174E">
        <w:trPr>
          <w:trHeight w:val="14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82C1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5B0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2022-2026 годы</w:t>
            </w:r>
          </w:p>
        </w:tc>
      </w:tr>
      <w:tr w:rsidR="00823299" w:rsidRPr="00823299" w14:paraId="5AB82F59" w14:textId="77777777" w:rsidTr="005C174E">
        <w:trPr>
          <w:trHeight w:val="28"/>
        </w:trPr>
        <w:tc>
          <w:tcPr>
            <w:tcW w:w="314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4FC6E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Цели и задачи муниципальной программы </w:t>
            </w: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4EF96" w14:textId="104ABABA" w:rsidR="00823299" w:rsidRPr="00823299" w:rsidRDefault="00F3538B" w:rsidP="00F353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1.</w:t>
            </w:r>
            <w:r w:rsidR="00823299" w:rsidRPr="00823299">
              <w:rPr>
                <w:color w:val="000000"/>
                <w:sz w:val="24"/>
                <w:szCs w:val="24"/>
              </w:rPr>
              <w:t xml:space="preserve"> Поддержка государственных программ субъектов Российской Федерации и муниципальных </w:t>
            </w:r>
            <w:r w:rsidR="00823299" w:rsidRPr="00823299">
              <w:rPr>
                <w:color w:val="000000"/>
                <w:sz w:val="24"/>
                <w:szCs w:val="24"/>
              </w:rPr>
              <w:lastRenderedPageBreak/>
              <w:t>программ формирова</w:t>
            </w:r>
            <w:r>
              <w:rPr>
                <w:color w:val="000000"/>
                <w:sz w:val="24"/>
                <w:szCs w:val="24"/>
              </w:rPr>
              <w:t>ния современной городской среды</w:t>
            </w:r>
          </w:p>
        </w:tc>
      </w:tr>
      <w:tr w:rsidR="00823299" w:rsidRPr="00823299" w14:paraId="4274EDF5" w14:textId="77777777" w:rsidTr="00823299">
        <w:trPr>
          <w:trHeight w:val="5"/>
        </w:trPr>
        <w:tc>
          <w:tcPr>
            <w:tcW w:w="3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D4BB6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71EA" w14:textId="12D339B2" w:rsidR="00823299" w:rsidRPr="00823299" w:rsidRDefault="00F3538B" w:rsidP="00F353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23299" w:rsidRPr="00823299" w14:paraId="44994013" w14:textId="77777777" w:rsidTr="00823299">
        <w:trPr>
          <w:trHeight w:val="13"/>
        </w:trPr>
        <w:tc>
          <w:tcPr>
            <w:tcW w:w="3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9A294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EC1B0" w14:textId="45847C1A" w:rsidR="00823299" w:rsidRPr="00823299" w:rsidRDefault="00F3538B" w:rsidP="00F353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1. П</w:t>
            </w:r>
            <w:r w:rsidR="00823299" w:rsidRPr="00823299">
              <w:rPr>
                <w:color w:val="000000"/>
                <w:sz w:val="24"/>
                <w:szCs w:val="24"/>
              </w:rPr>
              <w:t>овышение уровня благоустройства дворовых т</w:t>
            </w:r>
            <w:r>
              <w:rPr>
                <w:color w:val="000000"/>
                <w:sz w:val="24"/>
                <w:szCs w:val="24"/>
              </w:rPr>
              <w:t>ерриторий многоквартирных домов</w:t>
            </w:r>
          </w:p>
        </w:tc>
      </w:tr>
      <w:tr w:rsidR="00823299" w:rsidRPr="00823299" w14:paraId="6BA9780C" w14:textId="77777777" w:rsidTr="00823299">
        <w:trPr>
          <w:trHeight w:val="16"/>
        </w:trPr>
        <w:tc>
          <w:tcPr>
            <w:tcW w:w="3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BE927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4541" w14:textId="672A7E70" w:rsidR="00823299" w:rsidRPr="00823299" w:rsidRDefault="00F3538B" w:rsidP="00F353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2. П</w:t>
            </w:r>
            <w:r w:rsidR="00823299" w:rsidRPr="00823299">
              <w:rPr>
                <w:color w:val="000000"/>
                <w:sz w:val="24"/>
                <w:szCs w:val="24"/>
              </w:rPr>
              <w:t>овышение уровня благоустройства муниципальны</w:t>
            </w:r>
            <w:r>
              <w:rPr>
                <w:color w:val="000000"/>
                <w:sz w:val="24"/>
                <w:szCs w:val="24"/>
              </w:rPr>
              <w:t>х территорий общего пользования</w:t>
            </w:r>
          </w:p>
        </w:tc>
      </w:tr>
      <w:tr w:rsidR="00823299" w:rsidRPr="00823299" w14:paraId="7121C2E0" w14:textId="77777777" w:rsidTr="00823299">
        <w:trPr>
          <w:trHeight w:val="28"/>
        </w:trPr>
        <w:tc>
          <w:tcPr>
            <w:tcW w:w="3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F4F5B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43E95" w14:textId="0B7C751B" w:rsidR="00823299" w:rsidRPr="00823299" w:rsidRDefault="00F3538B" w:rsidP="00F3538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Задача 3. О</w:t>
            </w:r>
            <w:r w:rsidR="00823299" w:rsidRPr="00823299">
              <w:rPr>
                <w:color w:val="000000"/>
                <w:sz w:val="24"/>
                <w:szCs w:val="24"/>
              </w:rPr>
              <w:t>беспечение пространственной доступности зданий, дворовых и общественных территорий для инвалидов и других маломобильных групп населения</w:t>
            </w:r>
          </w:p>
        </w:tc>
      </w:tr>
      <w:tr w:rsidR="00823299" w:rsidRPr="00823299" w14:paraId="662CB7AA" w14:textId="77777777" w:rsidTr="00823299">
        <w:trPr>
          <w:trHeight w:val="29"/>
        </w:trPr>
        <w:tc>
          <w:tcPr>
            <w:tcW w:w="3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3E0908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D42E8" w14:textId="4D320500" w:rsidR="00CC3398" w:rsidRPr="00823299" w:rsidRDefault="00F3538B" w:rsidP="00CC33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4. </w:t>
            </w:r>
            <w:r w:rsidR="00CC3398">
              <w:rPr>
                <w:color w:val="000000"/>
                <w:sz w:val="24"/>
                <w:szCs w:val="24"/>
              </w:rPr>
              <w:t>О</w:t>
            </w:r>
            <w:r w:rsidR="00CC3398" w:rsidRPr="00823299">
              <w:rPr>
                <w:color w:val="000000"/>
                <w:sz w:val="24"/>
                <w:szCs w:val="24"/>
              </w:rPr>
              <w:t>бустройство мест массового отдыха населения (городских парков)</w:t>
            </w:r>
            <w:r w:rsidR="00823299" w:rsidRPr="0082329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23299" w:rsidRPr="00823299" w14:paraId="6DF15191" w14:textId="77777777" w:rsidTr="00823299">
        <w:trPr>
          <w:trHeight w:val="13"/>
        </w:trPr>
        <w:tc>
          <w:tcPr>
            <w:tcW w:w="3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ED87C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4042E" w14:textId="3E228416" w:rsidR="00823299" w:rsidRPr="00823299" w:rsidRDefault="00F3538B" w:rsidP="00CC33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5. </w:t>
            </w:r>
            <w:r w:rsidR="00CC3398">
              <w:rPr>
                <w:color w:val="000000"/>
                <w:sz w:val="24"/>
                <w:szCs w:val="24"/>
              </w:rPr>
              <w:t>П</w:t>
            </w:r>
            <w:r w:rsidR="00CC3398" w:rsidRPr="00823299">
              <w:rPr>
                <w:color w:val="000000"/>
                <w:sz w:val="24"/>
                <w:szCs w:val="24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Сусуманского </w:t>
            </w:r>
            <w:r w:rsidR="00CC3398">
              <w:rPr>
                <w:color w:val="000000"/>
                <w:sz w:val="24"/>
                <w:szCs w:val="24"/>
              </w:rPr>
              <w:t>муниципального округа</w:t>
            </w:r>
          </w:p>
        </w:tc>
      </w:tr>
      <w:tr w:rsidR="00823299" w:rsidRPr="00823299" w14:paraId="754B5E0F" w14:textId="77777777" w:rsidTr="00823299">
        <w:trPr>
          <w:trHeight w:val="21"/>
        </w:trPr>
        <w:tc>
          <w:tcPr>
            <w:tcW w:w="314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D3276D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48" w:type="dxa"/>
            <w:tcBorders>
              <w:top w:val="single" w:sz="8" w:space="0" w:color="000000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C7544" w14:textId="77777777" w:rsidR="00823299" w:rsidRPr="00823299" w:rsidRDefault="00823299" w:rsidP="00823299">
            <w:pPr>
              <w:jc w:val="both"/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- увеличение количества дворовых территорий многоквартирных домов, где выполнены работы по благоустройству;</w:t>
            </w:r>
          </w:p>
        </w:tc>
      </w:tr>
      <w:tr w:rsidR="00823299" w:rsidRPr="00823299" w14:paraId="5B4D421B" w14:textId="77777777" w:rsidTr="00823299">
        <w:trPr>
          <w:trHeight w:val="21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453AB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AA875" w14:textId="77777777" w:rsidR="00823299" w:rsidRPr="00823299" w:rsidRDefault="00823299" w:rsidP="00823299">
            <w:pPr>
              <w:jc w:val="both"/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- увеличение доли населения, проживающего в жилом фонде с благоустроенными дворовыми территориями;</w:t>
            </w:r>
          </w:p>
        </w:tc>
      </w:tr>
      <w:tr w:rsidR="00823299" w:rsidRPr="00823299" w14:paraId="7538D26E" w14:textId="77777777" w:rsidTr="00823299">
        <w:trPr>
          <w:trHeight w:val="28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DE917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3E4AE" w14:textId="77777777" w:rsidR="00823299" w:rsidRPr="00823299" w:rsidRDefault="00823299" w:rsidP="00823299">
            <w:pPr>
              <w:jc w:val="both"/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- увеличение количества муниципальных территорий общего пользования, приведенных в соответствие с современными требованиями к уровню благоустройства;</w:t>
            </w:r>
          </w:p>
        </w:tc>
      </w:tr>
      <w:tr w:rsidR="00823299" w:rsidRPr="00823299" w14:paraId="1C4421A9" w14:textId="77777777" w:rsidTr="00823299">
        <w:trPr>
          <w:trHeight w:val="14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DC378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08FA8" w14:textId="77777777" w:rsidR="00823299" w:rsidRPr="00823299" w:rsidRDefault="00823299" w:rsidP="00823299">
            <w:pPr>
              <w:jc w:val="both"/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-  среднее значение индекса качества городской среды для г. Сусуман;</w:t>
            </w:r>
          </w:p>
        </w:tc>
      </w:tr>
      <w:tr w:rsidR="00823299" w:rsidRPr="00823299" w14:paraId="195B848F" w14:textId="77777777" w:rsidTr="004135B1">
        <w:trPr>
          <w:trHeight w:val="29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C0D28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1C3A6" w14:textId="77777777" w:rsidR="00823299" w:rsidRPr="00823299" w:rsidRDefault="00823299" w:rsidP="00823299">
            <w:pPr>
              <w:jc w:val="both"/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- увеличение количества мест массового отдыха (городских парков), приведенных в соответствие с современными требованиями к уровню благоустройства;</w:t>
            </w:r>
          </w:p>
        </w:tc>
      </w:tr>
      <w:tr w:rsidR="00823299" w:rsidRPr="00823299" w14:paraId="11C65743" w14:textId="77777777" w:rsidTr="004135B1">
        <w:trPr>
          <w:trHeight w:val="29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1FD7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564A" w14:textId="77777777" w:rsidR="00823299" w:rsidRPr="00823299" w:rsidRDefault="00823299" w:rsidP="00823299">
            <w:pPr>
              <w:jc w:val="both"/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- доля трудового участия в выполнении дополнительного перечня работ по благоустройству дворовых и общественных территорий заинтересованных лиц;</w:t>
            </w:r>
          </w:p>
        </w:tc>
      </w:tr>
      <w:tr w:rsidR="00823299" w:rsidRPr="00823299" w14:paraId="2A4D2AEA" w14:textId="77777777" w:rsidTr="004135B1">
        <w:trPr>
          <w:trHeight w:val="53"/>
        </w:trPr>
        <w:tc>
          <w:tcPr>
            <w:tcW w:w="31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E5AEB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297FB" w14:textId="77777777" w:rsidR="00823299" w:rsidRPr="00823299" w:rsidRDefault="00823299" w:rsidP="00823299">
            <w:pPr>
              <w:jc w:val="both"/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- 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      </w:r>
          </w:p>
        </w:tc>
      </w:tr>
      <w:tr w:rsidR="00823299" w:rsidRPr="00823299" w14:paraId="5A537A33" w14:textId="77777777" w:rsidTr="00823299">
        <w:trPr>
          <w:trHeight w:val="1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7410DC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B7B2CF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- количество цифровизированных территорий городского хозяйства</w:t>
            </w:r>
          </w:p>
        </w:tc>
      </w:tr>
      <w:tr w:rsidR="00823299" w:rsidRPr="00823299" w14:paraId="3B16B0A6" w14:textId="77777777" w:rsidTr="00823299">
        <w:trPr>
          <w:trHeight w:val="10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3EFE9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hideMark/>
          </w:tcPr>
          <w:p w14:paraId="1397A161" w14:textId="084853F7" w:rsidR="00823299" w:rsidRPr="00823299" w:rsidRDefault="00823299" w:rsidP="006E5684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ВСЕГО: </w:t>
            </w:r>
            <w:r w:rsidR="006E5684">
              <w:rPr>
                <w:color w:val="000000"/>
                <w:sz w:val="24"/>
                <w:szCs w:val="24"/>
              </w:rPr>
              <w:t>214 784,8</w:t>
            </w:r>
            <w:r w:rsidRPr="00823299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5578EBA3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3A2CC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FCC6" w14:textId="77777777" w:rsid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в том числе: </w:t>
            </w:r>
          </w:p>
          <w:p w14:paraId="05096BCB" w14:textId="77777777" w:rsidR="00F3538B" w:rsidRPr="00823299" w:rsidRDefault="00F3538B" w:rsidP="00823299">
            <w:pPr>
              <w:rPr>
                <w:color w:val="000000"/>
                <w:sz w:val="24"/>
                <w:szCs w:val="24"/>
              </w:rPr>
            </w:pPr>
          </w:p>
        </w:tc>
      </w:tr>
      <w:tr w:rsidR="00823299" w:rsidRPr="00823299" w14:paraId="0B34086E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4C274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A7BE" w14:textId="56A7446B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2022 год</w:t>
            </w:r>
            <w:r w:rsidR="00BC1244">
              <w:rPr>
                <w:color w:val="000000"/>
                <w:sz w:val="24"/>
                <w:szCs w:val="24"/>
              </w:rPr>
              <w:t xml:space="preserve"> </w:t>
            </w:r>
            <w:r w:rsidRPr="00823299">
              <w:rPr>
                <w:color w:val="000000"/>
                <w:sz w:val="24"/>
                <w:szCs w:val="24"/>
              </w:rPr>
              <w:t xml:space="preserve">– </w:t>
            </w:r>
            <w:r w:rsidR="00136DAF">
              <w:rPr>
                <w:color w:val="000000"/>
                <w:sz w:val="24"/>
                <w:szCs w:val="24"/>
              </w:rPr>
              <w:t>100 754,8</w:t>
            </w:r>
            <w:r w:rsidR="00F3538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16B50582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426B8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5AF9" w14:textId="3D01F3F9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2023 год – </w:t>
            </w:r>
            <w:r w:rsidR="00136DAF">
              <w:rPr>
                <w:color w:val="000000"/>
                <w:sz w:val="24"/>
                <w:szCs w:val="24"/>
              </w:rPr>
              <w:t>100 </w:t>
            </w:r>
            <w:r w:rsidR="006C4866">
              <w:rPr>
                <w:color w:val="000000"/>
                <w:sz w:val="24"/>
                <w:szCs w:val="24"/>
              </w:rPr>
              <w:t>0</w:t>
            </w:r>
            <w:r w:rsidR="00136DAF">
              <w:rPr>
                <w:color w:val="000000"/>
                <w:sz w:val="24"/>
                <w:szCs w:val="24"/>
              </w:rPr>
              <w:t>65,0</w:t>
            </w:r>
            <w:r w:rsidR="00F3538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3AAFA27F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11A3A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0047" w14:textId="54C87781" w:rsidR="00823299" w:rsidRPr="00823299" w:rsidRDefault="00823299" w:rsidP="00BC1244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2024 год </w:t>
            </w:r>
            <w:r w:rsidR="00136DAF">
              <w:rPr>
                <w:color w:val="000000"/>
                <w:sz w:val="24"/>
                <w:szCs w:val="24"/>
              </w:rPr>
              <w:t xml:space="preserve">– </w:t>
            </w:r>
            <w:r w:rsidR="00BC1244">
              <w:rPr>
                <w:color w:val="000000"/>
                <w:sz w:val="24"/>
                <w:szCs w:val="24"/>
              </w:rPr>
              <w:t>4 5</w:t>
            </w:r>
            <w:r w:rsidR="00136DAF">
              <w:rPr>
                <w:color w:val="000000"/>
                <w:sz w:val="24"/>
                <w:szCs w:val="24"/>
              </w:rPr>
              <w:t>55,0</w:t>
            </w:r>
            <w:r w:rsidR="00F3538B">
              <w:rPr>
                <w:color w:val="000000"/>
                <w:sz w:val="24"/>
                <w:szCs w:val="24"/>
              </w:rPr>
              <w:t>тыс. рублей</w:t>
            </w:r>
            <w:r w:rsidRPr="0082329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23299" w:rsidRPr="00823299" w14:paraId="7F37CD90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9C1F7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2D25" w14:textId="394A6C27" w:rsidR="00823299" w:rsidRPr="00823299" w:rsidRDefault="00823299" w:rsidP="00BC1244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2025 год – </w:t>
            </w:r>
            <w:r w:rsidR="00BC1244">
              <w:rPr>
                <w:color w:val="000000"/>
                <w:sz w:val="24"/>
                <w:szCs w:val="24"/>
              </w:rPr>
              <w:t xml:space="preserve"> 4 555</w:t>
            </w:r>
            <w:r w:rsidR="00313111">
              <w:rPr>
                <w:color w:val="000000"/>
                <w:sz w:val="24"/>
                <w:szCs w:val="24"/>
              </w:rPr>
              <w:t>,0</w:t>
            </w:r>
            <w:r w:rsidR="00F3538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3519DC1D" w14:textId="77777777" w:rsidTr="00823299">
        <w:trPr>
          <w:trHeight w:val="6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60773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7D41" w14:textId="7723F2F3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2026 год </w:t>
            </w:r>
            <w:r w:rsidR="00313111">
              <w:rPr>
                <w:color w:val="000000"/>
                <w:sz w:val="24"/>
                <w:szCs w:val="24"/>
              </w:rPr>
              <w:t>–</w:t>
            </w:r>
            <w:r w:rsidRPr="00823299">
              <w:rPr>
                <w:color w:val="000000"/>
                <w:sz w:val="24"/>
                <w:szCs w:val="24"/>
              </w:rPr>
              <w:t xml:space="preserve"> </w:t>
            </w:r>
            <w:r w:rsidR="00BC1244">
              <w:rPr>
                <w:color w:val="000000"/>
                <w:sz w:val="24"/>
                <w:szCs w:val="24"/>
              </w:rPr>
              <w:t xml:space="preserve"> 4 8</w:t>
            </w:r>
            <w:r w:rsidR="00313111">
              <w:rPr>
                <w:color w:val="000000"/>
                <w:sz w:val="24"/>
                <w:szCs w:val="24"/>
              </w:rPr>
              <w:t xml:space="preserve">55,0 </w:t>
            </w:r>
            <w:r w:rsidR="00313111" w:rsidRPr="00823299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823299" w:rsidRPr="00823299" w14:paraId="4011EB86" w14:textId="77777777" w:rsidTr="00823299">
        <w:trPr>
          <w:trHeight w:val="5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E1289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6A64C" w14:textId="77777777" w:rsid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из них:</w:t>
            </w:r>
          </w:p>
          <w:p w14:paraId="68B9EEFA" w14:textId="340A45DB" w:rsidR="00136DAF" w:rsidRPr="00823299" w:rsidRDefault="00136DAF" w:rsidP="00823299">
            <w:pPr>
              <w:rPr>
                <w:color w:val="000000"/>
                <w:sz w:val="24"/>
                <w:szCs w:val="24"/>
              </w:rPr>
            </w:pPr>
          </w:p>
        </w:tc>
      </w:tr>
      <w:tr w:rsidR="00823299" w:rsidRPr="00823299" w14:paraId="79AF48A9" w14:textId="77777777" w:rsidTr="00823299">
        <w:trPr>
          <w:trHeight w:val="10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55371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ECEC6" w14:textId="7E27C46B" w:rsidR="00823299" w:rsidRPr="00823299" w:rsidRDefault="00823299" w:rsidP="00BC1244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местный бюджет – </w:t>
            </w:r>
            <w:r w:rsidR="00136DAF">
              <w:rPr>
                <w:color w:val="000000"/>
                <w:sz w:val="24"/>
                <w:szCs w:val="24"/>
              </w:rPr>
              <w:t>1</w:t>
            </w:r>
            <w:r w:rsidR="00313111">
              <w:rPr>
                <w:color w:val="000000"/>
                <w:sz w:val="24"/>
                <w:szCs w:val="24"/>
              </w:rPr>
              <w:t xml:space="preserve"> </w:t>
            </w:r>
            <w:r w:rsidR="00BC1244">
              <w:rPr>
                <w:color w:val="000000"/>
                <w:sz w:val="24"/>
                <w:szCs w:val="24"/>
              </w:rPr>
              <w:t>767</w:t>
            </w:r>
            <w:r w:rsidR="00136DAF">
              <w:rPr>
                <w:color w:val="000000"/>
                <w:sz w:val="24"/>
                <w:szCs w:val="24"/>
              </w:rPr>
              <w:t>,7</w:t>
            </w:r>
            <w:r w:rsidRPr="00823299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4CA9EA9D" w14:textId="77777777" w:rsidTr="00823299">
        <w:trPr>
          <w:trHeight w:val="5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36737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9181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823299" w:rsidRPr="00823299" w14:paraId="1ED17E78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A6054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4172" w14:textId="2CA6039E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2022 год</w:t>
            </w:r>
            <w:r w:rsidR="0022003B">
              <w:rPr>
                <w:color w:val="000000"/>
                <w:sz w:val="24"/>
                <w:szCs w:val="24"/>
              </w:rPr>
              <w:t xml:space="preserve"> </w:t>
            </w:r>
            <w:r w:rsidRPr="00823299">
              <w:rPr>
                <w:color w:val="000000"/>
                <w:sz w:val="24"/>
                <w:szCs w:val="24"/>
              </w:rPr>
              <w:t xml:space="preserve">– </w:t>
            </w:r>
            <w:r w:rsidR="00136DAF">
              <w:rPr>
                <w:color w:val="000000"/>
                <w:sz w:val="24"/>
                <w:szCs w:val="24"/>
              </w:rPr>
              <w:t>752,7</w:t>
            </w:r>
            <w:r w:rsidR="00F3538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6C911B8F" w14:textId="77777777" w:rsidTr="005C174E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D8314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8D06" w14:textId="2E99A2C5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2023 год –</w:t>
            </w:r>
            <w:r w:rsidR="00136DAF">
              <w:rPr>
                <w:color w:val="000000"/>
                <w:sz w:val="24"/>
                <w:szCs w:val="24"/>
              </w:rPr>
              <w:t xml:space="preserve"> 55,0 </w:t>
            </w:r>
            <w:r w:rsidR="00F3538B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823299" w:rsidRPr="00823299" w14:paraId="231C4E0C" w14:textId="77777777" w:rsidTr="005C174E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B2ADF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7279" w14:textId="1668B5B6" w:rsidR="00823299" w:rsidRPr="00823299" w:rsidRDefault="00823299" w:rsidP="0022003B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2024 год –</w:t>
            </w:r>
            <w:r w:rsidR="00136DAF">
              <w:rPr>
                <w:color w:val="000000"/>
                <w:sz w:val="24"/>
                <w:szCs w:val="24"/>
              </w:rPr>
              <w:t xml:space="preserve"> </w:t>
            </w:r>
            <w:r w:rsidR="0022003B">
              <w:rPr>
                <w:color w:val="000000"/>
                <w:sz w:val="24"/>
                <w:szCs w:val="24"/>
              </w:rPr>
              <w:t>380</w:t>
            </w:r>
            <w:r w:rsidR="00136DAF">
              <w:rPr>
                <w:color w:val="000000"/>
                <w:sz w:val="24"/>
                <w:szCs w:val="24"/>
              </w:rPr>
              <w:t xml:space="preserve">,0 </w:t>
            </w:r>
            <w:r w:rsidR="00F3538B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823299" w:rsidRPr="00823299" w14:paraId="16E7484F" w14:textId="77777777" w:rsidTr="005C174E">
        <w:trPr>
          <w:trHeight w:val="7"/>
        </w:trPr>
        <w:tc>
          <w:tcPr>
            <w:tcW w:w="3147" w:type="dxa"/>
            <w:vMerge/>
            <w:tcBorders>
              <w:top w:val="single" w:sz="4" w:space="0" w:color="000000" w:themeColor="text1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ADDC8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F6B5" w14:textId="520A5606" w:rsidR="00823299" w:rsidRPr="00823299" w:rsidRDefault="00823299" w:rsidP="0022003B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2025 год – </w:t>
            </w:r>
            <w:r w:rsidR="0022003B">
              <w:rPr>
                <w:color w:val="000000"/>
                <w:sz w:val="24"/>
                <w:szCs w:val="24"/>
              </w:rPr>
              <w:t>380</w:t>
            </w:r>
            <w:r w:rsidR="00136DAF">
              <w:rPr>
                <w:color w:val="000000"/>
                <w:sz w:val="24"/>
                <w:szCs w:val="24"/>
              </w:rPr>
              <w:t xml:space="preserve">,0 </w:t>
            </w:r>
            <w:r w:rsidR="00F3538B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823299" w:rsidRPr="00823299" w14:paraId="3698C835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DCE46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ADD7" w14:textId="3FB8B935" w:rsid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2026 год </w:t>
            </w:r>
            <w:r w:rsidR="00136DAF">
              <w:rPr>
                <w:color w:val="000000"/>
                <w:sz w:val="24"/>
                <w:szCs w:val="24"/>
              </w:rPr>
              <w:t>–</w:t>
            </w:r>
            <w:r w:rsidRPr="00823299">
              <w:rPr>
                <w:color w:val="000000"/>
                <w:sz w:val="24"/>
                <w:szCs w:val="24"/>
              </w:rPr>
              <w:t xml:space="preserve"> </w:t>
            </w:r>
            <w:r w:rsidR="0022003B">
              <w:rPr>
                <w:color w:val="000000"/>
                <w:sz w:val="24"/>
                <w:szCs w:val="24"/>
              </w:rPr>
              <w:t>200</w:t>
            </w:r>
            <w:r w:rsidR="00313111">
              <w:rPr>
                <w:color w:val="000000"/>
                <w:sz w:val="24"/>
                <w:szCs w:val="24"/>
              </w:rPr>
              <w:t xml:space="preserve">,0 </w:t>
            </w:r>
            <w:r w:rsidR="00313111" w:rsidRPr="00823299">
              <w:rPr>
                <w:color w:val="000000"/>
                <w:sz w:val="24"/>
                <w:szCs w:val="24"/>
              </w:rPr>
              <w:t>тыс. рублей</w:t>
            </w:r>
          </w:p>
          <w:p w14:paraId="0F6F2987" w14:textId="1F242E29" w:rsidR="00136DAF" w:rsidRPr="00823299" w:rsidRDefault="00136DAF" w:rsidP="00823299">
            <w:pPr>
              <w:rPr>
                <w:color w:val="000000"/>
                <w:sz w:val="24"/>
                <w:szCs w:val="24"/>
              </w:rPr>
            </w:pPr>
          </w:p>
        </w:tc>
      </w:tr>
      <w:tr w:rsidR="00823299" w:rsidRPr="00823299" w14:paraId="6D04F694" w14:textId="77777777" w:rsidTr="00823299">
        <w:trPr>
          <w:trHeight w:val="14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55A85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E5BCF" w14:textId="772504D1" w:rsidR="00823299" w:rsidRPr="00823299" w:rsidRDefault="00823299" w:rsidP="00593EDB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областной бюджет – </w:t>
            </w:r>
            <w:r w:rsidR="00593EDB">
              <w:rPr>
                <w:color w:val="000000"/>
                <w:sz w:val="24"/>
                <w:szCs w:val="24"/>
              </w:rPr>
              <w:t>23015</w:t>
            </w:r>
            <w:r w:rsidR="00136DAF">
              <w:rPr>
                <w:color w:val="000000"/>
                <w:sz w:val="24"/>
                <w:szCs w:val="24"/>
              </w:rPr>
              <w:t>,0</w:t>
            </w:r>
            <w:r w:rsidRPr="00823299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737768FC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4788F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FC42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823299" w:rsidRPr="00823299" w14:paraId="36BB92CC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372DF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C16E" w14:textId="13D2E9F2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2022 год– </w:t>
            </w:r>
            <w:r w:rsidR="00136DAF">
              <w:rPr>
                <w:color w:val="000000"/>
                <w:sz w:val="24"/>
                <w:szCs w:val="24"/>
              </w:rPr>
              <w:t>10 000,0</w:t>
            </w:r>
            <w:r w:rsidR="00F3538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14C76830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B5CEC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A825" w14:textId="5E55B830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2023 год </w:t>
            </w:r>
            <w:r w:rsidR="00136DAF">
              <w:rPr>
                <w:color w:val="000000"/>
                <w:sz w:val="24"/>
                <w:szCs w:val="24"/>
              </w:rPr>
              <w:t>–</w:t>
            </w:r>
            <w:r w:rsidRPr="00823299">
              <w:rPr>
                <w:color w:val="000000"/>
                <w:sz w:val="24"/>
                <w:szCs w:val="24"/>
              </w:rPr>
              <w:t xml:space="preserve"> </w:t>
            </w:r>
            <w:r w:rsidR="00136DAF">
              <w:rPr>
                <w:color w:val="000000"/>
                <w:sz w:val="24"/>
                <w:szCs w:val="24"/>
              </w:rPr>
              <w:t>10,0</w:t>
            </w:r>
            <w:r w:rsidR="00F3538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1D855038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4BD9F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B61D8" w14:textId="13B226B3" w:rsidR="00823299" w:rsidRPr="00823299" w:rsidRDefault="00823299" w:rsidP="00593EDB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2024 год – </w:t>
            </w:r>
            <w:r w:rsidR="00593EDB">
              <w:rPr>
                <w:color w:val="000000"/>
                <w:sz w:val="24"/>
                <w:szCs w:val="24"/>
              </w:rPr>
              <w:t>4 175,0</w:t>
            </w:r>
            <w:r w:rsidRPr="00823299">
              <w:rPr>
                <w:color w:val="000000"/>
                <w:sz w:val="24"/>
                <w:szCs w:val="24"/>
              </w:rPr>
              <w:t xml:space="preserve"> </w:t>
            </w:r>
            <w:r w:rsidR="00F3538B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823299" w:rsidRPr="00823299" w14:paraId="30FC29C6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34964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3B05" w14:textId="706E3F25" w:rsidR="00823299" w:rsidRPr="00823299" w:rsidRDefault="00F3538B" w:rsidP="00593E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2025 год – </w:t>
            </w:r>
            <w:r w:rsidR="00593EDB">
              <w:rPr>
                <w:color w:val="000000"/>
                <w:sz w:val="24"/>
                <w:szCs w:val="24"/>
              </w:rPr>
              <w:t>4 175,0</w:t>
            </w:r>
            <w:r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66172081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B6D8A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3475" w14:textId="55AEA8FC" w:rsidR="00823299" w:rsidRPr="00823299" w:rsidRDefault="00823299" w:rsidP="00593EDB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2026 год </w:t>
            </w:r>
            <w:r w:rsidR="00313111">
              <w:rPr>
                <w:color w:val="000000"/>
                <w:sz w:val="24"/>
                <w:szCs w:val="24"/>
              </w:rPr>
              <w:t>–</w:t>
            </w:r>
            <w:r w:rsidRPr="00823299">
              <w:rPr>
                <w:color w:val="000000"/>
                <w:sz w:val="24"/>
                <w:szCs w:val="24"/>
              </w:rPr>
              <w:t xml:space="preserve"> </w:t>
            </w:r>
            <w:r w:rsidR="00593EDB">
              <w:rPr>
                <w:color w:val="000000"/>
                <w:sz w:val="24"/>
                <w:szCs w:val="24"/>
              </w:rPr>
              <w:t>4 655,0</w:t>
            </w:r>
            <w:r w:rsidR="00313111" w:rsidRPr="00823299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1E4BF123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6D0F4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AE8A5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3299" w:rsidRPr="00823299" w14:paraId="632A104B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E9478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A7BE" w14:textId="4F1DE7CE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федеральный бюджет –</w:t>
            </w:r>
            <w:r w:rsidR="00136DAF">
              <w:rPr>
                <w:color w:val="000000"/>
                <w:sz w:val="24"/>
                <w:szCs w:val="24"/>
              </w:rPr>
              <w:t xml:space="preserve"> </w:t>
            </w:r>
            <w:r w:rsidR="002D147C">
              <w:rPr>
                <w:color w:val="000000"/>
                <w:sz w:val="24"/>
                <w:szCs w:val="24"/>
              </w:rPr>
              <w:t>1</w:t>
            </w:r>
            <w:r w:rsidR="00136DAF">
              <w:rPr>
                <w:color w:val="000000"/>
                <w:sz w:val="24"/>
                <w:szCs w:val="24"/>
              </w:rPr>
              <w:t xml:space="preserve">50 550,0 </w:t>
            </w:r>
            <w:r w:rsidRPr="00823299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823299" w:rsidRPr="00823299" w14:paraId="58CFEACC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FF924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C97F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823299" w:rsidRPr="00823299" w14:paraId="3EF208D3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F6FE6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9196" w14:textId="76BF107B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2022 год– </w:t>
            </w:r>
            <w:r w:rsidR="00136DAF">
              <w:rPr>
                <w:color w:val="000000"/>
                <w:sz w:val="24"/>
                <w:szCs w:val="24"/>
              </w:rPr>
              <w:t>50 550,0</w:t>
            </w:r>
            <w:r w:rsidR="00F3538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00CFFE8B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95E9E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B6AE" w14:textId="5AF519E2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2023 год </w:t>
            </w:r>
            <w:r w:rsidR="000A64A0">
              <w:rPr>
                <w:color w:val="000000"/>
                <w:sz w:val="24"/>
                <w:szCs w:val="24"/>
              </w:rPr>
              <w:t>–</w:t>
            </w:r>
            <w:r w:rsidRPr="00823299">
              <w:rPr>
                <w:color w:val="000000"/>
                <w:sz w:val="24"/>
                <w:szCs w:val="24"/>
              </w:rPr>
              <w:t xml:space="preserve"> </w:t>
            </w:r>
            <w:r w:rsidR="000A64A0">
              <w:rPr>
                <w:color w:val="000000"/>
                <w:sz w:val="24"/>
                <w:szCs w:val="24"/>
              </w:rPr>
              <w:t>100 000</w:t>
            </w:r>
            <w:r w:rsidR="00F3538B">
              <w:rPr>
                <w:color w:val="000000"/>
                <w:sz w:val="24"/>
                <w:szCs w:val="24"/>
              </w:rPr>
              <w:t>,0 тыс. рублей</w:t>
            </w:r>
          </w:p>
        </w:tc>
      </w:tr>
      <w:tr w:rsidR="00823299" w:rsidRPr="00823299" w14:paraId="73CE5474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4B8FE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BF58" w14:textId="7094DB92" w:rsidR="00823299" w:rsidRPr="00823299" w:rsidRDefault="00F3538B" w:rsidP="008232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0,0 тыс. рублей</w:t>
            </w:r>
          </w:p>
        </w:tc>
      </w:tr>
      <w:tr w:rsidR="00823299" w:rsidRPr="00823299" w14:paraId="10F5219E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ADCE7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6002" w14:textId="53A86CFE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2025 год – 0,0 </w:t>
            </w:r>
            <w:r w:rsidR="00F3538B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823299" w:rsidRPr="00823299" w14:paraId="7437BDA1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76BAA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1440" w14:textId="7F6A21D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2026 год </w:t>
            </w:r>
            <w:r w:rsidR="00313111">
              <w:rPr>
                <w:color w:val="000000"/>
                <w:sz w:val="24"/>
                <w:szCs w:val="24"/>
              </w:rPr>
              <w:t>–</w:t>
            </w:r>
            <w:r w:rsidRPr="00823299">
              <w:rPr>
                <w:color w:val="000000"/>
                <w:sz w:val="24"/>
                <w:szCs w:val="24"/>
              </w:rPr>
              <w:t xml:space="preserve"> </w:t>
            </w:r>
            <w:r w:rsidR="00313111">
              <w:rPr>
                <w:color w:val="000000"/>
                <w:sz w:val="24"/>
                <w:szCs w:val="24"/>
              </w:rPr>
              <w:t xml:space="preserve">0,0 </w:t>
            </w:r>
            <w:r w:rsidR="00313111" w:rsidRPr="00823299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823299" w:rsidRPr="00823299" w14:paraId="6EAE742A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2B649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DE77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23299" w:rsidRPr="00823299" w14:paraId="0099D8FA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B4F8B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4AB6" w14:textId="5AEDB339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внебюджетные источники: </w:t>
            </w:r>
            <w:r w:rsidR="00136DAF">
              <w:rPr>
                <w:color w:val="000000"/>
                <w:sz w:val="24"/>
                <w:szCs w:val="24"/>
              </w:rPr>
              <w:t>39 452,1</w:t>
            </w:r>
            <w:r w:rsidRPr="00823299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379659F9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58C6B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B50C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823299" w:rsidRPr="00823299" w14:paraId="59A75BDF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68807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392D" w14:textId="2895A7C9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>2022 год</w:t>
            </w:r>
            <w:r w:rsidR="00593EDB">
              <w:rPr>
                <w:color w:val="000000"/>
                <w:sz w:val="24"/>
                <w:szCs w:val="24"/>
              </w:rPr>
              <w:t xml:space="preserve"> </w:t>
            </w:r>
            <w:r w:rsidRPr="00823299">
              <w:rPr>
                <w:color w:val="000000"/>
                <w:sz w:val="24"/>
                <w:szCs w:val="24"/>
              </w:rPr>
              <w:t xml:space="preserve">– </w:t>
            </w:r>
            <w:r w:rsidR="00136DAF">
              <w:rPr>
                <w:color w:val="000000"/>
                <w:sz w:val="24"/>
                <w:szCs w:val="24"/>
              </w:rPr>
              <w:t>39 452,1</w:t>
            </w:r>
            <w:r w:rsidR="00F3538B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823299" w:rsidRPr="00823299" w14:paraId="1E030F2C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C62D7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8A01" w14:textId="59E98D3B" w:rsidR="00823299" w:rsidRPr="00823299" w:rsidRDefault="00F3538B" w:rsidP="008232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 - 0,0 тыс. рублей</w:t>
            </w:r>
          </w:p>
        </w:tc>
      </w:tr>
      <w:tr w:rsidR="00823299" w:rsidRPr="00823299" w14:paraId="3A19F330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9D769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9BB79" w14:textId="643B5FA4" w:rsidR="00823299" w:rsidRPr="00823299" w:rsidRDefault="00F3538B" w:rsidP="008232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 – 0,0 тыс. рублей</w:t>
            </w:r>
          </w:p>
        </w:tc>
      </w:tr>
      <w:tr w:rsidR="00823299" w:rsidRPr="00823299" w14:paraId="3FA5484B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3574D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D6CC" w14:textId="7172AA35" w:rsidR="00823299" w:rsidRPr="00823299" w:rsidRDefault="00F3538B" w:rsidP="008232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 – 0,0 тыс. рублей</w:t>
            </w:r>
          </w:p>
        </w:tc>
      </w:tr>
      <w:tr w:rsidR="00823299" w:rsidRPr="00823299" w14:paraId="4C30C777" w14:textId="77777777" w:rsidTr="00823299">
        <w:trPr>
          <w:trHeight w:val="7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34C93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D6963" w14:textId="56F8B88D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2026 год </w:t>
            </w:r>
            <w:r w:rsidR="00313111">
              <w:rPr>
                <w:color w:val="000000"/>
                <w:sz w:val="24"/>
                <w:szCs w:val="24"/>
              </w:rPr>
              <w:t>–</w:t>
            </w:r>
            <w:r w:rsidRPr="00823299">
              <w:rPr>
                <w:color w:val="000000"/>
                <w:sz w:val="24"/>
                <w:szCs w:val="24"/>
              </w:rPr>
              <w:t xml:space="preserve"> </w:t>
            </w:r>
            <w:r w:rsidR="00313111">
              <w:rPr>
                <w:color w:val="000000"/>
                <w:sz w:val="24"/>
                <w:szCs w:val="24"/>
              </w:rPr>
              <w:t xml:space="preserve">0,0 </w:t>
            </w:r>
            <w:r w:rsidR="00313111" w:rsidRPr="00823299">
              <w:rPr>
                <w:color w:val="000000"/>
                <w:sz w:val="24"/>
                <w:szCs w:val="24"/>
              </w:rPr>
              <w:t>тыс. рублей</w:t>
            </w:r>
          </w:p>
        </w:tc>
      </w:tr>
      <w:tr w:rsidR="00823299" w:rsidRPr="00823299" w14:paraId="3C1C8F88" w14:textId="77777777" w:rsidTr="00823299">
        <w:trPr>
          <w:trHeight w:val="21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10B88" w14:textId="77777777" w:rsidR="00823299" w:rsidRPr="00823299" w:rsidRDefault="00823299" w:rsidP="00823299">
            <w:pPr>
              <w:rPr>
                <w:color w:val="000000"/>
                <w:sz w:val="24"/>
                <w:szCs w:val="24"/>
              </w:rPr>
            </w:pPr>
            <w:r w:rsidRPr="00823299">
              <w:rPr>
                <w:color w:val="000000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814" w14:textId="77777777" w:rsidR="00823299" w:rsidRPr="00823299" w:rsidRDefault="00716D6B" w:rsidP="00823299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823299" w:rsidRPr="00823299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  <w:lang w:val="en-US"/>
                </w:rPr>
                <w:t xml:space="preserve">www.susumanskiy-rayon.ru </w:t>
              </w:r>
            </w:hyperlink>
          </w:p>
        </w:tc>
      </w:tr>
    </w:tbl>
    <w:p w14:paraId="4A43E499" w14:textId="77777777" w:rsidR="002D147C" w:rsidRDefault="002D147C" w:rsidP="00136021">
      <w:pPr>
        <w:rPr>
          <w:b/>
          <w:sz w:val="24"/>
          <w:szCs w:val="24"/>
        </w:rPr>
      </w:pPr>
      <w:bookmarkStart w:id="3" w:name="Par46"/>
      <w:bookmarkEnd w:id="3"/>
    </w:p>
    <w:p w14:paraId="5FC679DF" w14:textId="77777777" w:rsidR="005C7782" w:rsidRDefault="005C7782" w:rsidP="00136021">
      <w:pPr>
        <w:rPr>
          <w:b/>
          <w:sz w:val="24"/>
          <w:szCs w:val="24"/>
        </w:rPr>
      </w:pPr>
    </w:p>
    <w:p w14:paraId="7761078E" w14:textId="77777777"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14:paraId="606BC4DA" w14:textId="136A651C"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 xml:space="preserve">социально-экономического развития Сусуманского </w:t>
      </w:r>
      <w:r w:rsidR="0075381D">
        <w:rPr>
          <w:b/>
          <w:sz w:val="24"/>
          <w:szCs w:val="24"/>
        </w:rPr>
        <w:t>муниципального</w:t>
      </w:r>
      <w:r w:rsidRPr="00C10A08">
        <w:rPr>
          <w:b/>
          <w:sz w:val="24"/>
          <w:szCs w:val="24"/>
        </w:rPr>
        <w:t xml:space="preserve"> округа</w:t>
      </w:r>
    </w:p>
    <w:p w14:paraId="216BB930" w14:textId="77777777" w:rsidR="000A4C62" w:rsidRPr="005E083A" w:rsidRDefault="000A4C62" w:rsidP="000A4C62">
      <w:pPr>
        <w:ind w:firstLine="709"/>
        <w:jc w:val="both"/>
        <w:rPr>
          <w:sz w:val="24"/>
          <w:szCs w:val="24"/>
        </w:rPr>
      </w:pPr>
    </w:p>
    <w:p w14:paraId="3CAC1FAF" w14:textId="77777777" w:rsidR="000A4C62" w:rsidRPr="005E083A" w:rsidRDefault="000A4C62" w:rsidP="000A4C62">
      <w:pPr>
        <w:ind w:firstLine="709"/>
        <w:jc w:val="both"/>
        <w:rPr>
          <w:sz w:val="24"/>
          <w:szCs w:val="24"/>
        </w:rPr>
      </w:pPr>
      <w:r w:rsidRPr="005E083A">
        <w:rPr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sz w:val="24"/>
          <w:szCs w:val="24"/>
        </w:rPr>
        <w:t xml:space="preserve"> либо отсутствует вовсе</w:t>
      </w:r>
      <w:r w:rsidRPr="005E083A">
        <w:rPr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32484DB9" w14:textId="77777777" w:rsidR="000A4C62" w:rsidRPr="005E083A" w:rsidRDefault="000A4C62" w:rsidP="000A4C62">
      <w:pPr>
        <w:ind w:firstLine="709"/>
        <w:jc w:val="both"/>
        <w:rPr>
          <w:sz w:val="24"/>
          <w:szCs w:val="24"/>
        </w:rPr>
      </w:pPr>
      <w:r w:rsidRPr="005E083A">
        <w:rPr>
          <w:sz w:val="24"/>
          <w:szCs w:val="24"/>
        </w:rPr>
        <w:t>Существующее положение обусловлено рядом факторов:</w:t>
      </w:r>
      <w:r>
        <w:rPr>
          <w:sz w:val="24"/>
          <w:szCs w:val="24"/>
        </w:rPr>
        <w:t xml:space="preserve"> </w:t>
      </w:r>
      <w:r w:rsidRPr="005E083A">
        <w:rPr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1ADA812F" w14:textId="77777777" w:rsidR="00EF28DE" w:rsidRDefault="000A4C62" w:rsidP="000A4C62">
      <w:pPr>
        <w:ind w:firstLine="709"/>
        <w:jc w:val="both"/>
        <w:rPr>
          <w:sz w:val="24"/>
          <w:szCs w:val="24"/>
        </w:rPr>
      </w:pPr>
      <w:r w:rsidRPr="005E083A">
        <w:rPr>
          <w:sz w:val="24"/>
          <w:szCs w:val="24"/>
        </w:rPr>
        <w:lastRenderedPageBreak/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4B9AACC8" w14:textId="77777777"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Кроме дво</w:t>
      </w:r>
      <w:r>
        <w:rPr>
          <w:sz w:val="24"/>
          <w:szCs w:val="24"/>
        </w:rPr>
        <w:t>ровых территорий в муниципальном</w:t>
      </w:r>
      <w:r w:rsidRPr="00B61F29">
        <w:rPr>
          <w:sz w:val="24"/>
          <w:szCs w:val="24"/>
        </w:rPr>
        <w:t xml:space="preserve"> образова</w:t>
      </w:r>
      <w:r>
        <w:rPr>
          <w:sz w:val="24"/>
          <w:szCs w:val="24"/>
        </w:rPr>
        <w:t>нии</w:t>
      </w:r>
      <w:r w:rsidRPr="00B61F29">
        <w:rPr>
          <w:sz w:val="24"/>
          <w:szCs w:val="24"/>
        </w:rPr>
        <w:t xml:space="preserve"> отсутствуют достаточное количество благоустроенных общественных территорий и площадок, специально оборудованных для отдыха, общения и досуга разных групп населения.</w:t>
      </w:r>
    </w:p>
    <w:p w14:paraId="07E36427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14:paraId="3985EA6F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На территории Магаданской области муниципальными образованиями, имеющими статус города, являются город Магадан и город Сусуман, но парк, который имеет соответствующие документы, в регионе один и он находится в городе Магадане.</w:t>
      </w:r>
    </w:p>
    <w:p w14:paraId="617F7BFD" w14:textId="77777777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тысяч человек.</w:t>
      </w:r>
    </w:p>
    <w:p w14:paraId="72C486AD" w14:textId="77777777" w:rsidR="00EF28DE" w:rsidRPr="00B61F29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>Парковые зоны играют значительную роль в жизни небольших провинциальных городов.</w:t>
      </w:r>
    </w:p>
    <w:p w14:paraId="786F9F05" w14:textId="17AD353B" w:rsid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61F29">
        <w:rPr>
          <w:sz w:val="24"/>
          <w:szCs w:val="24"/>
        </w:rPr>
        <w:t xml:space="preserve">В настоящее время многие общественные территории </w:t>
      </w:r>
      <w:r>
        <w:rPr>
          <w:sz w:val="24"/>
          <w:szCs w:val="24"/>
        </w:rPr>
        <w:t xml:space="preserve">в Сусуманском </w:t>
      </w:r>
      <w:r w:rsidR="0075381D">
        <w:rPr>
          <w:sz w:val="24"/>
          <w:szCs w:val="24"/>
        </w:rPr>
        <w:t>муниципальном</w:t>
      </w:r>
      <w:r>
        <w:rPr>
          <w:sz w:val="24"/>
          <w:szCs w:val="24"/>
        </w:rPr>
        <w:t xml:space="preserve"> округе</w:t>
      </w:r>
      <w:r w:rsidRPr="00B61F29">
        <w:rPr>
          <w:sz w:val="24"/>
          <w:szCs w:val="24"/>
        </w:rPr>
        <w:t xml:space="preserve"> (парки, скверы, пешеходные зоны, площадки и другие места массового посещения) характеризуются большой степенью износа, отсутствием инженерных коммуникаций, недостаточным освещением, слабо развитой инфраструктурой для обеспечения комфортного отдыха жителей (отсутствуют прогулочные дорожки, трассы для велосипедов, роликов и т.д.).</w:t>
      </w:r>
    </w:p>
    <w:p w14:paraId="6D346C8A" w14:textId="1B3345C8" w:rsidR="000A4C62" w:rsidRDefault="00EF28DE" w:rsidP="00EF28DE">
      <w:pPr>
        <w:ind w:firstLine="709"/>
        <w:jc w:val="both"/>
        <w:rPr>
          <w:sz w:val="24"/>
          <w:szCs w:val="24"/>
        </w:rPr>
      </w:pPr>
      <w:r w:rsidRPr="00EF28DE">
        <w:rPr>
          <w:sz w:val="24"/>
          <w:szCs w:val="24"/>
        </w:rPr>
        <w:t>Следовательно,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синхронизацию мероприятий по повышению уровня комфорта городской сре</w:t>
      </w:r>
      <w:r>
        <w:rPr>
          <w:sz w:val="24"/>
          <w:szCs w:val="24"/>
        </w:rPr>
        <w:t xml:space="preserve">ды на </w:t>
      </w:r>
      <w:r w:rsidRPr="00EF28DE">
        <w:rPr>
          <w:sz w:val="24"/>
          <w:szCs w:val="24"/>
        </w:rPr>
        <w:t xml:space="preserve">территории Сусуманского </w:t>
      </w:r>
      <w:r w:rsidR="0075381D">
        <w:rPr>
          <w:sz w:val="24"/>
          <w:szCs w:val="24"/>
        </w:rPr>
        <w:t>муниципального</w:t>
      </w:r>
      <w:r w:rsidRPr="00EF28DE">
        <w:rPr>
          <w:sz w:val="24"/>
          <w:szCs w:val="24"/>
        </w:rPr>
        <w:t xml:space="preserve"> округа.</w:t>
      </w:r>
      <w:r w:rsidR="000A4C62" w:rsidRPr="00EF28DE">
        <w:rPr>
          <w:sz w:val="24"/>
          <w:szCs w:val="24"/>
        </w:rPr>
        <w:t xml:space="preserve"> </w:t>
      </w:r>
    </w:p>
    <w:p w14:paraId="0F34CF5D" w14:textId="77777777" w:rsidR="000A4C62" w:rsidRPr="005E083A" w:rsidRDefault="000A4C62" w:rsidP="000A4C62">
      <w:pPr>
        <w:ind w:firstLine="709"/>
        <w:jc w:val="both"/>
        <w:rPr>
          <w:sz w:val="24"/>
          <w:szCs w:val="24"/>
        </w:rPr>
      </w:pPr>
      <w:r w:rsidRPr="005E083A">
        <w:rPr>
          <w:sz w:val="24"/>
          <w:szCs w:val="24"/>
        </w:rPr>
        <w:t xml:space="preserve">Благоустройство дворовых территорий и </w:t>
      </w:r>
      <w:r>
        <w:rPr>
          <w:sz w:val="24"/>
          <w:szCs w:val="24"/>
        </w:rPr>
        <w:t>муниципальных территорий</w:t>
      </w:r>
      <w:r w:rsidRPr="005E08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общего пользования </w:t>
      </w:r>
      <w:r w:rsidRPr="005E083A">
        <w:rPr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</w:t>
      </w:r>
      <w:r w:rsidR="00E5106C" w:rsidRPr="005E083A">
        <w:rPr>
          <w:sz w:val="24"/>
          <w:szCs w:val="24"/>
        </w:rPr>
        <w:t>сложившуюся инфраструктуру территорий дворов для определения функциональных зон,</w:t>
      </w:r>
      <w:r w:rsidRPr="005E083A">
        <w:rPr>
          <w:sz w:val="24"/>
          <w:szCs w:val="24"/>
        </w:rPr>
        <w:t xml:space="preserve"> и выполнения других мероприятий. </w:t>
      </w:r>
    </w:p>
    <w:p w14:paraId="7803E58B" w14:textId="77777777" w:rsidR="000A4C62" w:rsidRPr="005E083A" w:rsidRDefault="000A4C62" w:rsidP="000A4C62">
      <w:pPr>
        <w:ind w:firstLine="709"/>
        <w:jc w:val="both"/>
        <w:rPr>
          <w:sz w:val="24"/>
          <w:szCs w:val="24"/>
        </w:rPr>
      </w:pPr>
      <w:r w:rsidRPr="005E083A">
        <w:rPr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sz w:val="24"/>
          <w:szCs w:val="24"/>
        </w:rPr>
        <w:t>микро</w:t>
      </w:r>
      <w:r w:rsidRPr="005E083A">
        <w:rPr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14:paraId="4889FFA1" w14:textId="77777777" w:rsidR="000A4C62" w:rsidRPr="005E083A" w:rsidRDefault="000A4C62" w:rsidP="000A4C62">
      <w:pPr>
        <w:ind w:firstLine="709"/>
        <w:jc w:val="both"/>
        <w:rPr>
          <w:sz w:val="24"/>
          <w:szCs w:val="24"/>
        </w:rPr>
      </w:pPr>
      <w:r w:rsidRPr="005E083A">
        <w:rPr>
          <w:sz w:val="24"/>
          <w:szCs w:val="24"/>
        </w:rPr>
        <w:t xml:space="preserve">Важнейшей задачей органов </w:t>
      </w:r>
      <w:r>
        <w:rPr>
          <w:sz w:val="24"/>
          <w:szCs w:val="24"/>
        </w:rPr>
        <w:t xml:space="preserve">местного </w:t>
      </w:r>
      <w:r w:rsidRPr="005E083A">
        <w:rPr>
          <w:sz w:val="24"/>
          <w:szCs w:val="24"/>
        </w:rPr>
        <w:t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</w:t>
      </w:r>
      <w:r w:rsidR="00EF28DE">
        <w:rPr>
          <w:sz w:val="24"/>
          <w:szCs w:val="24"/>
        </w:rPr>
        <w:t xml:space="preserve"> и общественных территорий</w:t>
      </w:r>
      <w:r w:rsidRPr="005E083A">
        <w:rPr>
          <w:sz w:val="24"/>
          <w:szCs w:val="24"/>
        </w:rPr>
        <w:t xml:space="preserve">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14:paraId="7120A052" w14:textId="37FAA70A" w:rsidR="000A4C62" w:rsidRPr="005E083A" w:rsidRDefault="000A4C62" w:rsidP="000A4C62">
      <w:pPr>
        <w:widowControl w:val="0"/>
        <w:ind w:firstLine="709"/>
        <w:jc w:val="both"/>
        <w:rPr>
          <w:sz w:val="24"/>
          <w:szCs w:val="24"/>
        </w:rPr>
      </w:pPr>
      <w:r w:rsidRPr="005E083A">
        <w:rPr>
          <w:sz w:val="24"/>
          <w:szCs w:val="24"/>
        </w:rPr>
        <w:t xml:space="preserve">Для поддержания дворовых территорий и </w:t>
      </w:r>
      <w:r w:rsidRPr="004831F5">
        <w:rPr>
          <w:sz w:val="24"/>
          <w:szCs w:val="24"/>
        </w:rPr>
        <w:t xml:space="preserve">муниципальных территорий общего пользования </w:t>
      </w:r>
      <w:r w:rsidRPr="005E083A">
        <w:rPr>
          <w:sz w:val="24"/>
          <w:szCs w:val="24"/>
        </w:rPr>
        <w:t>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 w:rsidR="0075381D">
        <w:rPr>
          <w:sz w:val="24"/>
          <w:szCs w:val="24"/>
        </w:rPr>
        <w:t>Формирование современной городской среды в Сусуманском районе</w:t>
      </w:r>
      <w:r w:rsidRPr="005E083A">
        <w:rPr>
          <w:sz w:val="24"/>
          <w:szCs w:val="24"/>
        </w:rPr>
        <w:t xml:space="preserve">» (далее – </w:t>
      </w:r>
      <w:r>
        <w:rPr>
          <w:sz w:val="24"/>
          <w:szCs w:val="24"/>
        </w:rPr>
        <w:t>П</w:t>
      </w:r>
      <w:r w:rsidRPr="005E083A">
        <w:rPr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14:paraId="0BB36C05" w14:textId="472A1209" w:rsidR="000A4C62" w:rsidRPr="005E083A" w:rsidRDefault="000A4C62" w:rsidP="000A4C62">
      <w:pPr>
        <w:widowControl w:val="0"/>
        <w:numPr>
          <w:ilvl w:val="0"/>
          <w:numId w:val="12"/>
        </w:numPr>
        <w:ind w:left="709" w:hanging="357"/>
        <w:jc w:val="both"/>
        <w:rPr>
          <w:sz w:val="24"/>
          <w:szCs w:val="24"/>
        </w:rPr>
      </w:pPr>
      <w:r w:rsidRPr="005E083A">
        <w:rPr>
          <w:sz w:val="24"/>
          <w:szCs w:val="24"/>
        </w:rPr>
        <w:lastRenderedPageBreak/>
        <w:t>ремонт бетонного покрытия дворовых территорий, в том числе места стоянки автотранспортных средств, тротуаров и авто</w:t>
      </w:r>
      <w:r>
        <w:rPr>
          <w:sz w:val="24"/>
          <w:szCs w:val="24"/>
        </w:rPr>
        <w:t>подьездов</w:t>
      </w:r>
      <w:r w:rsidRPr="005E083A">
        <w:rPr>
          <w:sz w:val="24"/>
          <w:szCs w:val="24"/>
        </w:rPr>
        <w:t>, образующи</w:t>
      </w:r>
      <w:r>
        <w:rPr>
          <w:sz w:val="24"/>
          <w:szCs w:val="24"/>
        </w:rPr>
        <w:t>х</w:t>
      </w:r>
      <w:r w:rsidRPr="005E083A">
        <w:rPr>
          <w:sz w:val="24"/>
          <w:szCs w:val="24"/>
        </w:rPr>
        <w:t xml:space="preserve"> проезды к территориям, прилегающим к многоквартирным домам;</w:t>
      </w:r>
    </w:p>
    <w:p w14:paraId="7D43A39A" w14:textId="77777777" w:rsidR="000A4C62" w:rsidRPr="005E083A" w:rsidRDefault="000A4C62" w:rsidP="000A4C62">
      <w:pPr>
        <w:widowControl w:val="0"/>
        <w:numPr>
          <w:ilvl w:val="0"/>
          <w:numId w:val="12"/>
        </w:numPr>
        <w:ind w:left="709" w:hanging="357"/>
        <w:jc w:val="both"/>
        <w:rPr>
          <w:sz w:val="24"/>
          <w:szCs w:val="24"/>
        </w:rPr>
      </w:pPr>
      <w:r w:rsidRPr="005E083A">
        <w:rPr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14:paraId="26E83618" w14:textId="77777777" w:rsidR="000A4C62" w:rsidRPr="005E083A" w:rsidRDefault="000A4C62" w:rsidP="000A4C62">
      <w:pPr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5E083A">
        <w:rPr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14:paraId="357006F8" w14:textId="77777777" w:rsidR="000A4C62" w:rsidRPr="005E083A" w:rsidRDefault="000A4C62" w:rsidP="000A4C62">
      <w:pPr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5E083A">
        <w:rPr>
          <w:sz w:val="24"/>
          <w:szCs w:val="24"/>
        </w:rPr>
        <w:t xml:space="preserve">озеленение дворовых территорий; </w:t>
      </w:r>
    </w:p>
    <w:p w14:paraId="25C8202D" w14:textId="77777777" w:rsidR="000A4C62" w:rsidRDefault="000A4C62" w:rsidP="000A4C62">
      <w:pPr>
        <w:numPr>
          <w:ilvl w:val="0"/>
          <w:numId w:val="12"/>
        </w:numPr>
        <w:ind w:left="709"/>
        <w:jc w:val="both"/>
        <w:rPr>
          <w:sz w:val="24"/>
          <w:szCs w:val="24"/>
        </w:rPr>
      </w:pPr>
      <w:r w:rsidRPr="005E083A">
        <w:rPr>
          <w:sz w:val="24"/>
          <w:szCs w:val="24"/>
        </w:rPr>
        <w:t xml:space="preserve">ремонт и восстановление дворового освещения. </w:t>
      </w:r>
    </w:p>
    <w:p w14:paraId="09872E26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14:paraId="22022C71" w14:textId="77777777"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14:paraId="486FAD36" w14:textId="77777777"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14:paraId="7F54D95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14:paraId="7523C270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14:paraId="77E7340D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14:paraId="7BC4D02E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14:paraId="48735F7C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14:paraId="0D22EBBF" w14:textId="77777777" w:rsidR="00B61F29" w:rsidRDefault="000A4C62" w:rsidP="00B61F2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14:paraId="0FBAADBF" w14:textId="77777777" w:rsidR="00EF28DE" w:rsidRPr="00EF28DE" w:rsidRDefault="00EF28DE" w:rsidP="00EF28D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14:paraId="07A82413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14:paraId="587C9C68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14:paraId="7445D0E9" w14:textId="77777777" w:rsidTr="00EB75D3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1C4" w14:textId="77777777"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29D5" w14:textId="77777777"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8ABF" w14:textId="77777777"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AE54" w14:textId="77777777"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14:paraId="01AD65AF" w14:textId="77777777" w:rsidTr="00EB75D3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7959" w14:textId="77777777"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82B2B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D050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04FAD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14:paraId="60055B1E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A923" w14:textId="77777777"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F9741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8CFB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F301A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14:paraId="2BF0CAAE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513" w14:textId="77777777"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93850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229CF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AE63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14:paraId="138D6096" w14:textId="77777777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053" w14:textId="77777777"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5532" w14:textId="77777777"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3F39" w14:textId="77777777"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5424C" w14:textId="77777777"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14:paraId="31BF2173" w14:textId="77777777"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14:paraId="0C731325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14:paraId="35B2282A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14:paraId="0EBBB62B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14:paraId="52483A1B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14:paraId="37E9F746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14:paraId="25C00DA0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14:paraId="53D77AC1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14:paraId="0C8D30D5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14:paraId="1F971261" w14:textId="77777777"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14:paraId="01A8D328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14:paraId="44B956AF" w14:textId="77777777"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14:paraId="4FE6A8C7" w14:textId="77777777" w:rsidTr="00BC7FBA">
        <w:tc>
          <w:tcPr>
            <w:tcW w:w="817" w:type="dxa"/>
          </w:tcPr>
          <w:p w14:paraId="153F5769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3A09224C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14:paraId="0B759E92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</w:t>
            </w:r>
            <w:r w:rsidR="00CC5000">
              <w:rPr>
                <w:sz w:val="24"/>
                <w:szCs w:val="24"/>
              </w:rPr>
              <w:t xml:space="preserve"> </w:t>
            </w:r>
            <w:r w:rsidRPr="003D1065">
              <w:rPr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14:paraId="3A50FC2A" w14:textId="618D0973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тыс. руб.</w:t>
            </w:r>
          </w:p>
        </w:tc>
      </w:tr>
      <w:tr w:rsidR="000A4C62" w:rsidRPr="003D1065" w14:paraId="13A3428A" w14:textId="77777777" w:rsidTr="00BC7FBA">
        <w:tc>
          <w:tcPr>
            <w:tcW w:w="817" w:type="dxa"/>
          </w:tcPr>
          <w:p w14:paraId="5EE5CC1C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30D424A4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14:paraId="558E7295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54CE9126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14:paraId="11377B4D" w14:textId="77777777" w:rsidTr="00BC7FBA">
        <w:trPr>
          <w:trHeight w:val="508"/>
        </w:trPr>
        <w:tc>
          <w:tcPr>
            <w:tcW w:w="817" w:type="dxa"/>
          </w:tcPr>
          <w:p w14:paraId="793C528A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A3770FF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14:paraId="5BF699A9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1E71DCFC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14:paraId="6FDBB73E" w14:textId="77777777" w:rsidTr="00BC7FBA">
        <w:tc>
          <w:tcPr>
            <w:tcW w:w="817" w:type="dxa"/>
          </w:tcPr>
          <w:p w14:paraId="188204F4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4F04BF29" w14:textId="77777777"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14:paraId="04265C6B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14:paraId="4EB42426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14:paraId="35329091" w14:textId="77777777" w:rsidTr="00BC7FBA">
        <w:tc>
          <w:tcPr>
            <w:tcW w:w="817" w:type="dxa"/>
          </w:tcPr>
          <w:p w14:paraId="5B11C5E0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3E1020F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14:paraId="7A18D190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14:paraId="252C7288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14:paraId="7E717C0A" w14:textId="77777777" w:rsidTr="00BC7FBA">
        <w:tc>
          <w:tcPr>
            <w:tcW w:w="817" w:type="dxa"/>
          </w:tcPr>
          <w:p w14:paraId="6FE0D740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1FAEA485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14:paraId="09EA35F2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14:paraId="79243E28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14:paraId="794CBD79" w14:textId="77777777" w:rsidTr="00BC7FBA">
        <w:tc>
          <w:tcPr>
            <w:tcW w:w="817" w:type="dxa"/>
          </w:tcPr>
          <w:p w14:paraId="62B0810B" w14:textId="77777777"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2853751D" w14:textId="77777777"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14:paraId="24C0A584" w14:textId="77777777"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14:paraId="0D9A737A" w14:textId="77777777"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14:paraId="100DC6F7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14:paraId="7B96BCE1" w14:textId="77777777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14:paraId="60D90B0F" w14:textId="35501B7E"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 xml:space="preserve">Сусуманского </w:t>
      </w:r>
      <w:r w:rsidR="0075381D">
        <w:rPr>
          <w:sz w:val="24"/>
          <w:szCs w:val="24"/>
        </w:rPr>
        <w:t>муниципального</w:t>
      </w:r>
      <w:r w:rsidRPr="00BF773A">
        <w:rPr>
          <w:sz w:val="24"/>
          <w:szCs w:val="24"/>
        </w:rPr>
        <w:t xml:space="preserve">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14:paraId="018A1A17" w14:textId="77777777"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14:paraId="2A179D74" w14:textId="77777777"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</w:t>
      </w:r>
      <w:r w:rsidR="002A4B3A">
        <w:rPr>
          <w:sz w:val="24"/>
          <w:szCs w:val="24"/>
        </w:rPr>
        <w:t xml:space="preserve"> городского округа от 19.04.2021</w:t>
      </w:r>
      <w:r>
        <w:rPr>
          <w:sz w:val="24"/>
          <w:szCs w:val="24"/>
        </w:rPr>
        <w:t xml:space="preserve"> г. №</w:t>
      </w:r>
      <w:r w:rsidR="00884B57">
        <w:rPr>
          <w:sz w:val="24"/>
          <w:szCs w:val="24"/>
        </w:rPr>
        <w:t xml:space="preserve"> </w:t>
      </w:r>
      <w:r w:rsidR="002A4B3A">
        <w:rPr>
          <w:sz w:val="24"/>
          <w:szCs w:val="24"/>
        </w:rPr>
        <w:t>135</w:t>
      </w:r>
      <w:r w:rsidRPr="00BF773A">
        <w:rPr>
          <w:sz w:val="24"/>
          <w:szCs w:val="24"/>
        </w:rPr>
        <w:t>.</w:t>
      </w:r>
    </w:p>
    <w:p w14:paraId="0CFF156B" w14:textId="1194B37D" w:rsidR="00454E1B" w:rsidRDefault="00454E1B" w:rsidP="00136021">
      <w:pPr>
        <w:tabs>
          <w:tab w:val="left" w:pos="0"/>
        </w:tabs>
        <w:jc w:val="both"/>
        <w:rPr>
          <w:sz w:val="24"/>
          <w:szCs w:val="24"/>
        </w:rPr>
      </w:pPr>
    </w:p>
    <w:p w14:paraId="14DA0926" w14:textId="77777777" w:rsidR="00E823D4" w:rsidRPr="00BF773A" w:rsidRDefault="00E823D4" w:rsidP="00136021">
      <w:pPr>
        <w:tabs>
          <w:tab w:val="left" w:pos="0"/>
        </w:tabs>
        <w:jc w:val="both"/>
        <w:rPr>
          <w:sz w:val="24"/>
          <w:szCs w:val="24"/>
        </w:rPr>
      </w:pPr>
    </w:p>
    <w:p w14:paraId="30E55614" w14:textId="77777777"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14:paraId="69241D8C" w14:textId="5379958C"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 xml:space="preserve">Сусуманского </w:t>
      </w:r>
      <w:r w:rsidR="0075381D">
        <w:rPr>
          <w:sz w:val="24"/>
          <w:szCs w:val="24"/>
          <w:u w:val="single"/>
        </w:rPr>
        <w:t>муниципального</w:t>
      </w:r>
      <w:r w:rsidR="000A4C62" w:rsidRPr="00BF773A">
        <w:rPr>
          <w:sz w:val="24"/>
          <w:szCs w:val="24"/>
          <w:u w:val="single"/>
        </w:rPr>
        <w:t xml:space="preserve">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14:paraId="298E6D5C" w14:textId="77777777"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053" w:type="dxa"/>
        <w:tblInd w:w="113" w:type="dxa"/>
        <w:tblLook w:val="04A0" w:firstRow="1" w:lastRow="0" w:firstColumn="1" w:lastColumn="0" w:noHBand="0" w:noVBand="1"/>
      </w:tblPr>
      <w:tblGrid>
        <w:gridCol w:w="949"/>
        <w:gridCol w:w="1466"/>
        <w:gridCol w:w="1656"/>
        <w:gridCol w:w="953"/>
        <w:gridCol w:w="1432"/>
        <w:gridCol w:w="1375"/>
        <w:gridCol w:w="222"/>
      </w:tblGrid>
      <w:tr w:rsidR="005F17E4" w:rsidRPr="00CC3398" w14:paraId="0D702AE6" w14:textId="77777777" w:rsidTr="00823299">
        <w:trPr>
          <w:gridAfter w:val="1"/>
          <w:wAfter w:w="222" w:type="dxa"/>
          <w:trHeight w:val="464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742A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color w:val="000000"/>
                <w:sz w:val="22"/>
                <w:szCs w:val="22"/>
              </w:rPr>
              <w:t>№ п\</w:t>
            </w:r>
            <w:proofErr w:type="gramStart"/>
            <w:r w:rsidRPr="00CC3398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626D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AA1F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sz w:val="22"/>
                <w:szCs w:val="22"/>
              </w:rPr>
              <w:t>Улица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156C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sz w:val="22"/>
                <w:szCs w:val="22"/>
              </w:rPr>
              <w:t>Дом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7F84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sz w:val="22"/>
                <w:szCs w:val="22"/>
              </w:rPr>
              <w:t xml:space="preserve"> Площадь двора, кв.м.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CB609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sz w:val="22"/>
                <w:szCs w:val="22"/>
              </w:rPr>
              <w:t>Год реализации</w:t>
            </w:r>
          </w:p>
        </w:tc>
      </w:tr>
      <w:tr w:rsidR="005F17E4" w:rsidRPr="00CC3398" w14:paraId="3713EA6B" w14:textId="77777777" w:rsidTr="00823299">
        <w:trPr>
          <w:trHeight w:val="462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72CD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F39F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E9BC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BC5E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51B7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C513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63D0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F17E4" w:rsidRPr="00CC3398" w14:paraId="504AF9B9" w14:textId="77777777" w:rsidTr="00823299">
        <w:trPr>
          <w:trHeight w:val="300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4EC22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7EFC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п. Мяунджа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70F3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Октябрьская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E73A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12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B8AD0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3 697,31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393D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2" w:type="dxa"/>
            <w:vAlign w:val="center"/>
            <w:hideMark/>
          </w:tcPr>
          <w:p w14:paraId="5D458D4F" w14:textId="77777777" w:rsidR="005F17E4" w:rsidRPr="00CC3398" w:rsidRDefault="005F17E4" w:rsidP="005F17E4"/>
        </w:tc>
      </w:tr>
      <w:tr w:rsidR="005F17E4" w:rsidRPr="00CC3398" w14:paraId="178FF88C" w14:textId="77777777" w:rsidTr="00823299">
        <w:trPr>
          <w:trHeight w:val="300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08DE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249C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4718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Октябрьская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3610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12а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F58F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1817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4260D31E" w14:textId="77777777" w:rsidR="005F17E4" w:rsidRPr="00CC3398" w:rsidRDefault="005F17E4" w:rsidP="005F17E4"/>
        </w:tc>
      </w:tr>
      <w:tr w:rsidR="005F17E4" w:rsidRPr="00CC3398" w14:paraId="6840E5B2" w14:textId="77777777" w:rsidTr="00823299">
        <w:trPr>
          <w:trHeight w:val="6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D3C0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2BC4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г. Сусуман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CED4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Горняцкий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5F93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6BF6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1 835,51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82E0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64AA24B" w14:textId="77777777" w:rsidR="005F17E4" w:rsidRPr="00CC3398" w:rsidRDefault="005F17E4" w:rsidP="005F17E4"/>
        </w:tc>
      </w:tr>
      <w:tr w:rsidR="005F17E4" w:rsidRPr="00CC3398" w14:paraId="4DCA81FD" w14:textId="77777777" w:rsidTr="00823299">
        <w:trPr>
          <w:trHeight w:val="315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BE53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35C3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г. Сусуман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8235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Билибина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1B93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9499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7 836,6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5BEA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2" w:type="dxa"/>
            <w:vAlign w:val="center"/>
            <w:hideMark/>
          </w:tcPr>
          <w:p w14:paraId="715B11E5" w14:textId="77777777" w:rsidR="005F17E4" w:rsidRPr="00CC3398" w:rsidRDefault="005F17E4" w:rsidP="005F17E4"/>
        </w:tc>
      </w:tr>
      <w:tr w:rsidR="005F17E4" w:rsidRPr="00CC3398" w14:paraId="4E6DC2FA" w14:textId="77777777" w:rsidTr="00823299">
        <w:trPr>
          <w:trHeight w:val="300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B43A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15CC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0F5A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93CF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32-34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5B2C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5AD5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335491E5" w14:textId="77777777" w:rsidR="005F17E4" w:rsidRPr="00CC3398" w:rsidRDefault="005F17E4" w:rsidP="005F17E4"/>
        </w:tc>
      </w:tr>
      <w:tr w:rsidR="005F17E4" w:rsidRPr="00CC3398" w14:paraId="4ACEC4AC" w14:textId="77777777" w:rsidTr="00823299">
        <w:trPr>
          <w:trHeight w:val="360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0EB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D7E1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г. Сусуман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AAC7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C3398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CC3398">
              <w:rPr>
                <w:color w:val="000000"/>
                <w:sz w:val="22"/>
                <w:szCs w:val="22"/>
              </w:rPr>
              <w:t>. Северный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7E8A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63DB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6 254,81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755E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2" w:type="dxa"/>
            <w:vAlign w:val="center"/>
            <w:hideMark/>
          </w:tcPr>
          <w:p w14:paraId="72F56273" w14:textId="77777777" w:rsidR="005F17E4" w:rsidRPr="00CC3398" w:rsidRDefault="005F17E4" w:rsidP="005F17E4"/>
        </w:tc>
      </w:tr>
      <w:tr w:rsidR="005F17E4" w:rsidRPr="00CC3398" w14:paraId="5CE749CB" w14:textId="77777777" w:rsidTr="004B6218">
        <w:trPr>
          <w:trHeight w:val="360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CDBA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5134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22D1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C3398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Pr="00CC3398">
              <w:rPr>
                <w:color w:val="000000"/>
                <w:sz w:val="22"/>
                <w:szCs w:val="22"/>
              </w:rPr>
              <w:t>. Северный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671F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D6C5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1A7C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14:paraId="538CD57F" w14:textId="77777777" w:rsidR="005F17E4" w:rsidRPr="00CC3398" w:rsidRDefault="005F17E4" w:rsidP="005F17E4"/>
        </w:tc>
      </w:tr>
      <w:tr w:rsidR="005F17E4" w:rsidRPr="00CC3398" w14:paraId="3A8CE367" w14:textId="77777777" w:rsidTr="004B6218">
        <w:trPr>
          <w:trHeight w:val="3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D6BA" w14:textId="77777777" w:rsidR="005F17E4" w:rsidRPr="00CC3398" w:rsidRDefault="005F17E4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5937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г. Сусуман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5CEF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2161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715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1 801,0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C074" w14:textId="50AC6C28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202</w:t>
            </w:r>
            <w:r w:rsidR="00C21646" w:rsidRPr="00CC3398">
              <w:rPr>
                <w:color w:val="000000"/>
                <w:sz w:val="22"/>
                <w:szCs w:val="22"/>
              </w:rPr>
              <w:t>4</w:t>
            </w:r>
            <w:r w:rsidRPr="00CC3398">
              <w:rPr>
                <w:color w:val="000000"/>
                <w:sz w:val="22"/>
                <w:szCs w:val="22"/>
              </w:rPr>
              <w:t>-202</w:t>
            </w:r>
            <w:r w:rsidR="00C21646" w:rsidRPr="00CC33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8B31DD8" w14:textId="77777777" w:rsidR="005F17E4" w:rsidRPr="00CC3398" w:rsidRDefault="005F17E4" w:rsidP="005F17E4"/>
        </w:tc>
      </w:tr>
      <w:tr w:rsidR="005F17E4" w:rsidRPr="00CC3398" w14:paraId="1CDF447E" w14:textId="77777777" w:rsidTr="004B6218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AA87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DB26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4667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B22A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B972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972,96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0921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1CC121A" w14:textId="77777777" w:rsidR="005F17E4" w:rsidRPr="00CC3398" w:rsidRDefault="005F17E4" w:rsidP="005F17E4"/>
        </w:tc>
      </w:tr>
      <w:tr w:rsidR="005F17E4" w:rsidRPr="00CC3398" w14:paraId="36750046" w14:textId="77777777" w:rsidTr="004B6218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4F78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8330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A50C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AAF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AF93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1 011,63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767D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1737C51" w14:textId="77777777" w:rsidR="005F17E4" w:rsidRPr="00CC3398" w:rsidRDefault="005F17E4" w:rsidP="005F17E4"/>
        </w:tc>
      </w:tr>
      <w:tr w:rsidR="005F17E4" w:rsidRPr="00CC3398" w14:paraId="768F4073" w14:textId="77777777" w:rsidTr="004B6218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56E5" w14:textId="77777777" w:rsidR="005F17E4" w:rsidRPr="00CC3398" w:rsidRDefault="005F17E4" w:rsidP="005F17E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6463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F199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46EF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14-16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1C2F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1 320,84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1D59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60CDD36" w14:textId="77777777" w:rsidR="005F17E4" w:rsidRPr="00CC3398" w:rsidRDefault="005F17E4" w:rsidP="005F17E4"/>
        </w:tc>
      </w:tr>
      <w:tr w:rsidR="005F17E4" w:rsidRPr="00CC3398" w14:paraId="1A3C92FB" w14:textId="77777777" w:rsidTr="004B6218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FDA8" w14:textId="7152EB4C" w:rsidR="005F17E4" w:rsidRPr="00CC3398" w:rsidRDefault="00823299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color w:val="000000"/>
                <w:sz w:val="22"/>
                <w:szCs w:val="22"/>
              </w:rPr>
              <w:t>6</w:t>
            </w:r>
            <w:r w:rsidR="005F17E4" w:rsidRPr="00CC339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E3BB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 xml:space="preserve">Территория общего пользования Сусуманского городского округа по адресу г. Сусуман, ул. Ленина площадь перед РЦД и НТ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64A3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3 205,0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83AE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2AC621C" w14:textId="77777777" w:rsidR="005F17E4" w:rsidRPr="00CC3398" w:rsidRDefault="005F17E4" w:rsidP="005F17E4"/>
        </w:tc>
      </w:tr>
      <w:tr w:rsidR="005F17E4" w:rsidRPr="00CC3398" w14:paraId="079CE72E" w14:textId="77777777" w:rsidTr="004B6218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739D" w14:textId="1725A4F7" w:rsidR="005F17E4" w:rsidRPr="00CC3398" w:rsidRDefault="00823299" w:rsidP="005F17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C3398">
              <w:rPr>
                <w:bCs/>
                <w:color w:val="000000"/>
                <w:sz w:val="22"/>
                <w:szCs w:val="22"/>
              </w:rPr>
              <w:t>7</w:t>
            </w:r>
            <w:r w:rsidR="005F17E4" w:rsidRPr="00CC3398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C00" w14:textId="77777777" w:rsidR="005F17E4" w:rsidRPr="00CC3398" w:rsidRDefault="005F17E4" w:rsidP="005F17E4">
            <w:pPr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 xml:space="preserve">Городской парк г. Сусуман Магаданской области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3E27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77 462,0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5C6C" w14:textId="77777777" w:rsidR="005F17E4" w:rsidRPr="00CC3398" w:rsidRDefault="005F17E4" w:rsidP="005F17E4">
            <w:pPr>
              <w:jc w:val="center"/>
              <w:rPr>
                <w:color w:val="000000"/>
                <w:sz w:val="22"/>
                <w:szCs w:val="22"/>
              </w:rPr>
            </w:pPr>
            <w:r w:rsidRPr="00CC3398">
              <w:rPr>
                <w:color w:val="000000"/>
                <w:sz w:val="22"/>
                <w:szCs w:val="22"/>
              </w:rPr>
              <w:t>2022-2023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4FF779E" w14:textId="77777777" w:rsidR="005F17E4" w:rsidRPr="00CC3398" w:rsidRDefault="005F17E4" w:rsidP="005F17E4"/>
        </w:tc>
      </w:tr>
    </w:tbl>
    <w:p w14:paraId="4818862A" w14:textId="77777777"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14:paraId="1067B06F" w14:textId="77777777" w:rsidR="0075381D" w:rsidRDefault="0075381D" w:rsidP="00136021">
      <w:pPr>
        <w:tabs>
          <w:tab w:val="left" w:pos="0"/>
        </w:tabs>
        <w:rPr>
          <w:sz w:val="24"/>
          <w:szCs w:val="24"/>
          <w:u w:val="single"/>
        </w:rPr>
      </w:pPr>
    </w:p>
    <w:p w14:paraId="65E556DF" w14:textId="7A6AF59F" w:rsidR="00791F67" w:rsidRDefault="000A4C62" w:rsidP="0075381D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14:paraId="4C7B339A" w14:textId="77777777" w:rsidR="0075381D" w:rsidRDefault="0075381D" w:rsidP="0075381D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14:paraId="5A0A5D3A" w14:textId="77777777" w:rsidR="0075381D" w:rsidRDefault="0075381D" w:rsidP="0075381D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14:paraId="37DC0295" w14:textId="77777777" w:rsidR="0075381D" w:rsidRDefault="0075381D" w:rsidP="0075381D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14:paraId="0DA81CB3" w14:textId="77777777" w:rsidR="0075381D" w:rsidRPr="0075381D" w:rsidRDefault="0075381D" w:rsidP="0075381D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14:paraId="3CBF6521" w14:textId="77777777" w:rsidR="00E823D4" w:rsidRPr="00BF773A" w:rsidRDefault="00E823D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9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5539"/>
      </w:tblGrid>
      <w:tr w:rsidR="000A4C62" w:rsidRPr="004E14B1" w14:paraId="516B8241" w14:textId="77777777" w:rsidTr="00EE2886"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FA62" w14:textId="77777777"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14:paraId="721F7101" w14:textId="77777777" w:rsidTr="00EE2886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CCF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028FECF3" wp14:editId="6681DE9F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8D5" w14:textId="77777777"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14:paraId="1189FFBC" w14:textId="77777777" w:rsidR="000A4C62" w:rsidRPr="004E14B1" w:rsidRDefault="000A4C62" w:rsidP="00BC7FBA">
            <w:pPr>
              <w:rPr>
                <w:sz w:val="24"/>
                <w:szCs w:val="24"/>
              </w:rPr>
            </w:pPr>
          </w:p>
          <w:p w14:paraId="7624864B" w14:textId="77777777" w:rsidR="000A4C62" w:rsidRPr="004E14B1" w:rsidRDefault="000A4C62" w:rsidP="00BC7FBA">
            <w:r w:rsidRPr="004E14B1">
              <w:t xml:space="preserve">        Характеристики: </w:t>
            </w:r>
          </w:p>
          <w:p w14:paraId="7240D185" w14:textId="77777777"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14:paraId="3BB2D945" w14:textId="77777777" w:rsidR="000A4C62" w:rsidRPr="004E14B1" w:rsidRDefault="000A4C62" w:rsidP="00BC7FBA">
            <w:r w:rsidRPr="004E14B1">
              <w:t xml:space="preserve">        Материал   - сталь </w:t>
            </w:r>
          </w:p>
          <w:p w14:paraId="574612F1" w14:textId="77777777"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14:paraId="36519074" w14:textId="77777777" w:rsidR="000A4C62" w:rsidRPr="004E14B1" w:rsidRDefault="000A4C62" w:rsidP="00BC7FBA">
            <w:pPr>
              <w:jc w:val="center"/>
            </w:pPr>
          </w:p>
        </w:tc>
      </w:tr>
      <w:tr w:rsidR="000A4C62" w:rsidRPr="004E14B1" w14:paraId="7F31DB75" w14:textId="77777777" w:rsidTr="00EE2886"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C6A" w14:textId="77777777"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14:paraId="02B0AE79" w14:textId="77777777" w:rsidTr="00EE2886">
        <w:trPr>
          <w:trHeight w:val="274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640" w14:textId="77777777" w:rsidR="000A4C62" w:rsidRPr="004E14B1" w:rsidRDefault="000A4C62" w:rsidP="00BC7FBA">
            <w:r>
              <w:rPr>
                <w:noProof/>
              </w:rPr>
              <w:drawing>
                <wp:inline distT="0" distB="0" distL="0" distR="0" wp14:anchorId="1F466A62" wp14:editId="6B6BFC4E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AB6" w14:textId="5F7F31FE"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14:paraId="79769835" w14:textId="77777777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C72A34" w14:textId="77777777"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14:paraId="04AAEEAD" w14:textId="77777777"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14:paraId="2C9317E6" w14:textId="77777777"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</w:t>
                  </w:r>
                  <w:proofErr w:type="gramStart"/>
                  <w:r w:rsidRPr="004E14B1">
                    <w:rPr>
                      <w:color w:val="000000"/>
                    </w:rPr>
                    <w:t>мм</w:t>
                  </w:r>
                  <w:proofErr w:type="gramEnd"/>
                  <w:r w:rsidRPr="004E14B1">
                    <w:rPr>
                      <w:color w:val="000000"/>
                    </w:rPr>
                    <w:t xml:space="preserve"> -  680  </w:t>
                  </w:r>
                </w:p>
                <w:p w14:paraId="22089D1C" w14:textId="77777777"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800ABF" w14:textId="77777777"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2E29177B" w14:textId="77777777"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5BA10E1" w14:textId="77777777"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14:paraId="5E2669AB" w14:textId="77777777" w:rsidR="000A4C62" w:rsidRPr="004E14B1" w:rsidRDefault="000A4C62" w:rsidP="00BC7FBA">
            <w:pPr>
              <w:jc w:val="center"/>
            </w:pPr>
          </w:p>
        </w:tc>
      </w:tr>
      <w:tr w:rsidR="000A4C62" w:rsidRPr="004E14B1" w14:paraId="6A569964" w14:textId="77777777" w:rsidTr="00EE2886">
        <w:tc>
          <w:tcPr>
            <w:tcW w:w="9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A45" w14:textId="77777777"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14:paraId="2D2F9255" w14:textId="77777777" w:rsidTr="00EE2886">
        <w:trPr>
          <w:trHeight w:val="298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762" w14:textId="77777777" w:rsidR="000A4C62" w:rsidRPr="004E14B1" w:rsidRDefault="000A4C62" w:rsidP="00BC7FBA">
            <w:r>
              <w:rPr>
                <w:noProof/>
              </w:rPr>
              <w:lastRenderedPageBreak/>
              <w:drawing>
                <wp:inline distT="0" distB="0" distL="0" distR="0" wp14:anchorId="28BB19D9" wp14:editId="2CDB67AF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AD37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14:paraId="4E7AC383" w14:textId="77777777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F0DCD0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14:paraId="0853FC7F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14:paraId="190A3AF4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14:paraId="38845990" w14:textId="77777777"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86CC89F" w14:textId="77777777"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14:paraId="10595767" w14:textId="77777777"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14:paraId="56AB622A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14:paraId="07E1BC7A" w14:textId="77777777"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14:paraId="7A085847" w14:textId="77777777" w:rsidR="000A4C62" w:rsidRPr="004E14B1" w:rsidRDefault="000A4C62" w:rsidP="00BC7FBA">
            <w:pPr>
              <w:jc w:val="center"/>
            </w:pPr>
          </w:p>
        </w:tc>
      </w:tr>
    </w:tbl>
    <w:p w14:paraId="243FE935" w14:textId="77777777" w:rsidR="0073274D" w:rsidRPr="003D040B" w:rsidRDefault="0073274D" w:rsidP="00136021">
      <w:pPr>
        <w:rPr>
          <w:b/>
          <w:sz w:val="24"/>
          <w:szCs w:val="24"/>
        </w:rPr>
      </w:pPr>
    </w:p>
    <w:p w14:paraId="010A9BE4" w14:textId="149BFDB3" w:rsidR="0025480C" w:rsidRPr="00C10A08" w:rsidRDefault="000A4C62" w:rsidP="00E823D4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</w:t>
      </w:r>
      <w:r w:rsidR="00E823D4">
        <w:rPr>
          <w:b/>
          <w:bCs/>
          <w:sz w:val="24"/>
          <w:szCs w:val="24"/>
        </w:rPr>
        <w:t>ы в Сусуманском районе</w:t>
      </w:r>
      <w:r w:rsidR="0025480C" w:rsidRPr="0025480C">
        <w:rPr>
          <w:b/>
          <w:bCs/>
          <w:sz w:val="24"/>
          <w:szCs w:val="24"/>
        </w:rPr>
        <w:t>»</w:t>
      </w:r>
    </w:p>
    <w:p w14:paraId="39BF078E" w14:textId="77777777" w:rsidR="009C7C28" w:rsidRPr="00792010" w:rsidRDefault="009C7C28" w:rsidP="00136021">
      <w:pPr>
        <w:rPr>
          <w:b/>
          <w:sz w:val="24"/>
          <w:szCs w:val="24"/>
        </w:rPr>
      </w:pPr>
    </w:p>
    <w:p w14:paraId="3954089A" w14:textId="77777777" w:rsidR="00FF0E7D" w:rsidRDefault="00880E0D" w:rsidP="00FF0E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 xml:space="preserve">Основной целью муниципальной программы является повышение качества и комфорта городской среды на территории Сусуманского </w:t>
      </w:r>
      <w:r w:rsidR="0075381D">
        <w:rPr>
          <w:sz w:val="24"/>
          <w:szCs w:val="24"/>
        </w:rPr>
        <w:t>муниципального</w:t>
      </w:r>
      <w:r w:rsidRPr="00880E0D">
        <w:rPr>
          <w:sz w:val="24"/>
          <w:szCs w:val="24"/>
        </w:rPr>
        <w:t xml:space="preserve"> округа и повышение уровня благоустроенности территорий муниципального образования.</w:t>
      </w:r>
    </w:p>
    <w:p w14:paraId="67DC246A" w14:textId="6F5640B0" w:rsidR="00FF0E7D" w:rsidRDefault="00FF0E7D" w:rsidP="00FF0E7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23299">
        <w:rPr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</w:t>
      </w:r>
      <w:r w:rsidRPr="00823299">
        <w:rPr>
          <w:color w:val="000000"/>
          <w:sz w:val="24"/>
          <w:szCs w:val="24"/>
        </w:rPr>
        <w:t>Поддержка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28DA73ED" w14:textId="733524DC" w:rsidR="00FF0E7D" w:rsidRPr="00605843" w:rsidRDefault="00FF0E7D" w:rsidP="00FF0E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Pr="00605843">
        <w:rPr>
          <w:sz w:val="24"/>
          <w:szCs w:val="24"/>
        </w:rPr>
        <w:t>:</w:t>
      </w:r>
    </w:p>
    <w:p w14:paraId="59D959AF" w14:textId="02527455" w:rsidR="00FF0E7D" w:rsidRDefault="00FF0E7D" w:rsidP="00FF0E7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23299">
        <w:rPr>
          <w:color w:val="000000"/>
          <w:sz w:val="24"/>
          <w:szCs w:val="24"/>
        </w:rPr>
        <w:t>- повышение уровня благоустройства дворовых территорий многоквартирных домов;</w:t>
      </w:r>
    </w:p>
    <w:p w14:paraId="188E92D3" w14:textId="77777777" w:rsidR="00FF0E7D" w:rsidRDefault="00FF0E7D" w:rsidP="00FF0E7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23299">
        <w:rPr>
          <w:color w:val="000000"/>
          <w:sz w:val="24"/>
          <w:szCs w:val="24"/>
        </w:rPr>
        <w:t>- повышение уровня благоустройства муниципальных территорий общего пользования</w:t>
      </w:r>
      <w:r w:rsidRPr="00FF0E7D">
        <w:rPr>
          <w:color w:val="000000"/>
          <w:sz w:val="24"/>
          <w:szCs w:val="24"/>
        </w:rPr>
        <w:t>;</w:t>
      </w:r>
    </w:p>
    <w:p w14:paraId="6C0C1172" w14:textId="07DE1AF9" w:rsidR="00FF0E7D" w:rsidRDefault="00FF0E7D" w:rsidP="00FF0E7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2329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23299">
        <w:rPr>
          <w:color w:val="000000"/>
          <w:sz w:val="24"/>
          <w:szCs w:val="24"/>
        </w:rPr>
        <w:t>обеспечение пространственной доступности зданий, дворовых и общественных территорий для инвалидов и других маломобильных групп населения;</w:t>
      </w:r>
    </w:p>
    <w:p w14:paraId="743CF0AF" w14:textId="1B984CAA" w:rsidR="00FF0E7D" w:rsidRDefault="00FF0E7D" w:rsidP="00FF0E7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23299">
        <w:rPr>
          <w:color w:val="000000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Сусуманского </w:t>
      </w:r>
      <w:r>
        <w:rPr>
          <w:color w:val="000000"/>
          <w:sz w:val="24"/>
          <w:szCs w:val="24"/>
        </w:rPr>
        <w:t xml:space="preserve">муниципального </w:t>
      </w:r>
      <w:r w:rsidRPr="00823299">
        <w:rPr>
          <w:color w:val="000000"/>
          <w:sz w:val="24"/>
          <w:szCs w:val="24"/>
        </w:rPr>
        <w:t>округа;</w:t>
      </w:r>
    </w:p>
    <w:p w14:paraId="76DD0CA6" w14:textId="45FEF00B" w:rsidR="00FF0E7D" w:rsidRPr="00FF0E7D" w:rsidRDefault="00FF0E7D" w:rsidP="0050547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823299">
        <w:rPr>
          <w:color w:val="000000"/>
          <w:sz w:val="24"/>
          <w:szCs w:val="24"/>
        </w:rPr>
        <w:t>- обустройство мест массового отдыха населения (городских парков)</w:t>
      </w:r>
      <w:r>
        <w:rPr>
          <w:color w:val="000000"/>
          <w:sz w:val="24"/>
          <w:szCs w:val="24"/>
        </w:rPr>
        <w:t>.</w:t>
      </w:r>
    </w:p>
    <w:p w14:paraId="1DE2E692" w14:textId="6A8B4A51" w:rsidR="00637F40" w:rsidRPr="00880E0D" w:rsidRDefault="0025480C" w:rsidP="000A4C62">
      <w:pPr>
        <w:ind w:firstLine="709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Достижение указанн</w:t>
      </w:r>
      <w:r w:rsidR="00FF0E7D">
        <w:rPr>
          <w:sz w:val="24"/>
          <w:szCs w:val="24"/>
        </w:rPr>
        <w:t>ых</w:t>
      </w:r>
      <w:r w:rsidRPr="00880E0D">
        <w:rPr>
          <w:sz w:val="24"/>
          <w:szCs w:val="24"/>
        </w:rPr>
        <w:t xml:space="preserve"> цел</w:t>
      </w:r>
      <w:r w:rsidR="00FF0E7D">
        <w:rPr>
          <w:sz w:val="24"/>
          <w:szCs w:val="24"/>
        </w:rPr>
        <w:t>ей</w:t>
      </w:r>
      <w:r w:rsidRPr="00880E0D">
        <w:rPr>
          <w:sz w:val="24"/>
          <w:szCs w:val="24"/>
        </w:rPr>
        <w:t xml:space="preserve"> предусматривается в рамках реализации задач</w:t>
      </w:r>
      <w:r w:rsidR="00637F40" w:rsidRPr="00880E0D">
        <w:rPr>
          <w:sz w:val="24"/>
          <w:szCs w:val="24"/>
        </w:rPr>
        <w:t>:</w:t>
      </w:r>
    </w:p>
    <w:p w14:paraId="24B42105" w14:textId="77777777" w:rsidR="00E9436A" w:rsidRPr="00E9436A" w:rsidRDefault="0025480C" w:rsidP="00E9436A">
      <w:pPr>
        <w:ind w:firstLine="709"/>
        <w:jc w:val="both"/>
        <w:rPr>
          <w:sz w:val="24"/>
          <w:szCs w:val="24"/>
        </w:rPr>
      </w:pPr>
      <w:r w:rsidRPr="00880E0D">
        <w:rPr>
          <w:sz w:val="24"/>
          <w:szCs w:val="24"/>
        </w:rPr>
        <w:t xml:space="preserve"> </w:t>
      </w:r>
      <w:r w:rsidR="00E9436A" w:rsidRPr="00E9436A">
        <w:rPr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14:paraId="2D637637" w14:textId="77777777" w:rsidR="00E9436A" w:rsidRPr="00E9436A" w:rsidRDefault="00E9436A" w:rsidP="00E9436A">
      <w:pPr>
        <w:ind w:firstLine="709"/>
        <w:rPr>
          <w:sz w:val="24"/>
          <w:szCs w:val="24"/>
        </w:rPr>
      </w:pPr>
      <w:r w:rsidRPr="00E9436A">
        <w:rPr>
          <w:sz w:val="24"/>
          <w:szCs w:val="24"/>
        </w:rPr>
        <w:t>-  увеличение кол</w:t>
      </w:r>
      <w:r w:rsidR="006171AB">
        <w:rPr>
          <w:sz w:val="24"/>
          <w:szCs w:val="24"/>
        </w:rPr>
        <w:t>ичества общественных территорий</w:t>
      </w:r>
      <w:r w:rsidRPr="00E9436A">
        <w:rPr>
          <w:sz w:val="24"/>
          <w:szCs w:val="24"/>
        </w:rPr>
        <w:t>, где выполнены работы по благоустройству;</w:t>
      </w:r>
    </w:p>
    <w:p w14:paraId="5BBAD4B3" w14:textId="77777777" w:rsidR="009C7C28" w:rsidRDefault="00E9436A" w:rsidP="009C7C28">
      <w:pPr>
        <w:ind w:left="33" w:firstLine="676"/>
        <w:jc w:val="both"/>
        <w:rPr>
          <w:sz w:val="24"/>
          <w:szCs w:val="24"/>
        </w:rPr>
      </w:pPr>
      <w:r w:rsidRPr="00E9436A">
        <w:rPr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  <w:r w:rsidR="009C7C28">
        <w:rPr>
          <w:sz w:val="24"/>
          <w:szCs w:val="24"/>
        </w:rPr>
        <w:t xml:space="preserve"> </w:t>
      </w:r>
      <w:r w:rsidR="009C7C28" w:rsidRPr="009C7C28">
        <w:rPr>
          <w:sz w:val="24"/>
          <w:szCs w:val="24"/>
        </w:rPr>
        <w:t>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14:paraId="297EC420" w14:textId="77777777" w:rsidR="00E9436A" w:rsidRDefault="00E9436A" w:rsidP="00E9436A">
      <w:pPr>
        <w:ind w:firstLine="709"/>
        <w:rPr>
          <w:sz w:val="24"/>
          <w:szCs w:val="24"/>
        </w:rPr>
      </w:pPr>
      <w:r w:rsidRPr="00E9436A">
        <w:rPr>
          <w:sz w:val="24"/>
          <w:szCs w:val="24"/>
        </w:rPr>
        <w:t xml:space="preserve">-  </w:t>
      </w:r>
      <w:r>
        <w:rPr>
          <w:sz w:val="24"/>
          <w:szCs w:val="24"/>
        </w:rPr>
        <w:t>среднее значение индекса</w:t>
      </w:r>
      <w:r w:rsidRPr="00E9436A">
        <w:rPr>
          <w:sz w:val="24"/>
          <w:szCs w:val="24"/>
        </w:rPr>
        <w:t xml:space="preserve"> качеств</w:t>
      </w:r>
      <w:r w:rsidR="00573F59">
        <w:rPr>
          <w:sz w:val="24"/>
          <w:szCs w:val="24"/>
        </w:rPr>
        <w:t>а городской среды</w:t>
      </w:r>
      <w:r w:rsidRPr="00E9436A">
        <w:rPr>
          <w:sz w:val="24"/>
          <w:szCs w:val="24"/>
        </w:rPr>
        <w:t xml:space="preserve"> для г. Сусуман;</w:t>
      </w:r>
    </w:p>
    <w:p w14:paraId="7F36C514" w14:textId="77777777" w:rsidR="000A6CC1" w:rsidRPr="00E9436A" w:rsidRDefault="000A6CC1" w:rsidP="00E9436A">
      <w:pPr>
        <w:ind w:firstLine="709"/>
        <w:rPr>
          <w:sz w:val="24"/>
          <w:szCs w:val="24"/>
        </w:rPr>
      </w:pPr>
      <w:r w:rsidRPr="00C6529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увеличение </w:t>
      </w:r>
      <w:r w:rsidRPr="00C65294">
        <w:rPr>
          <w:sz w:val="24"/>
          <w:szCs w:val="24"/>
        </w:rPr>
        <w:t>количеств</w:t>
      </w:r>
      <w:r>
        <w:rPr>
          <w:sz w:val="24"/>
          <w:szCs w:val="24"/>
        </w:rPr>
        <w:t>а</w:t>
      </w:r>
      <w:r w:rsidRPr="00C65294">
        <w:rPr>
          <w:sz w:val="24"/>
          <w:szCs w:val="24"/>
        </w:rPr>
        <w:t xml:space="preserve"> мест массового отдыха (городских парков), приведенных в соответствие с современными требов</w:t>
      </w:r>
      <w:r>
        <w:rPr>
          <w:sz w:val="24"/>
          <w:szCs w:val="24"/>
        </w:rPr>
        <w:t>аниями к уровню благоустройства;</w:t>
      </w:r>
    </w:p>
    <w:p w14:paraId="73339F13" w14:textId="77777777" w:rsidR="00E9436A" w:rsidRPr="00E9436A" w:rsidRDefault="00E9436A" w:rsidP="00E9436A">
      <w:pPr>
        <w:ind w:firstLine="709"/>
        <w:rPr>
          <w:sz w:val="24"/>
          <w:szCs w:val="24"/>
        </w:rPr>
      </w:pPr>
      <w:r w:rsidRPr="00E9436A">
        <w:rPr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14:paraId="1E6AA433" w14:textId="77777777" w:rsidR="00E9436A" w:rsidRPr="00E9436A" w:rsidRDefault="00E9436A" w:rsidP="00E9436A">
      <w:pPr>
        <w:ind w:firstLine="709"/>
        <w:rPr>
          <w:sz w:val="24"/>
          <w:szCs w:val="24"/>
        </w:rPr>
      </w:pPr>
      <w:r w:rsidRPr="00E9436A">
        <w:rPr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14:paraId="7C29FB96" w14:textId="61BEF410" w:rsidR="00E9436A" w:rsidRDefault="00E9436A" w:rsidP="00E9436A">
      <w:pPr>
        <w:ind w:firstLine="709"/>
        <w:jc w:val="both"/>
        <w:rPr>
          <w:sz w:val="24"/>
          <w:szCs w:val="24"/>
        </w:rPr>
      </w:pPr>
      <w:r w:rsidRPr="00E9436A">
        <w:rPr>
          <w:sz w:val="24"/>
          <w:szCs w:val="24"/>
        </w:rPr>
        <w:t>- количество цифровизированных территорий городского хозяйства.</w:t>
      </w:r>
    </w:p>
    <w:p w14:paraId="75A5E4B3" w14:textId="78438D87" w:rsidR="006D1A4A" w:rsidRDefault="006D1A4A" w:rsidP="00E9436A">
      <w:pPr>
        <w:ind w:firstLine="709"/>
        <w:jc w:val="both"/>
        <w:rPr>
          <w:sz w:val="24"/>
          <w:szCs w:val="24"/>
        </w:rPr>
      </w:pPr>
    </w:p>
    <w:p w14:paraId="52996077" w14:textId="611688C6" w:rsidR="006D1A4A" w:rsidRDefault="006D1A4A" w:rsidP="00E9436A">
      <w:pPr>
        <w:ind w:firstLine="709"/>
        <w:jc w:val="both"/>
        <w:rPr>
          <w:sz w:val="24"/>
          <w:szCs w:val="24"/>
        </w:rPr>
      </w:pPr>
    </w:p>
    <w:tbl>
      <w:tblPr>
        <w:tblW w:w="11233" w:type="dxa"/>
        <w:tblInd w:w="-719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992"/>
        <w:gridCol w:w="992"/>
        <w:gridCol w:w="993"/>
        <w:gridCol w:w="850"/>
        <w:gridCol w:w="992"/>
        <w:gridCol w:w="1418"/>
        <w:gridCol w:w="1168"/>
      </w:tblGrid>
      <w:tr w:rsidR="00DC5569" w:rsidRPr="00DC5569" w14:paraId="02C211BE" w14:textId="77777777" w:rsidTr="00561485">
        <w:trPr>
          <w:gridAfter w:val="1"/>
          <w:wAfter w:w="1168" w:type="dxa"/>
          <w:trHeight w:val="158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DAA8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5244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08D7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70FF9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 xml:space="preserve">Значение целевого показателя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A491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Источник значений показателей (**)</w:t>
            </w:r>
          </w:p>
        </w:tc>
      </w:tr>
      <w:tr w:rsidR="0075381D" w:rsidRPr="00DC5569" w14:paraId="57F05842" w14:textId="77777777" w:rsidTr="00561485">
        <w:trPr>
          <w:gridAfter w:val="1"/>
          <w:wAfter w:w="1168" w:type="dxa"/>
          <w:trHeight w:val="2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F48F1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E28C1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E32D4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CA22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2909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F7F7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E9353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B3C4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B2D2A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</w:tr>
      <w:tr w:rsidR="00561485" w:rsidRPr="00DC5569" w14:paraId="1A9AEA4C" w14:textId="77777777" w:rsidTr="00561485">
        <w:trPr>
          <w:gridAfter w:val="1"/>
          <w:wAfter w:w="1168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B810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20B7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403B2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76D7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1F245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80494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6E7E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B19C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DA5B6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9</w:t>
            </w:r>
          </w:p>
        </w:tc>
      </w:tr>
      <w:tr w:rsidR="00DC5569" w:rsidRPr="00DC5569" w14:paraId="50914FC2" w14:textId="77777777" w:rsidTr="00561485">
        <w:trPr>
          <w:gridAfter w:val="1"/>
          <w:wAfter w:w="1168" w:type="dxa"/>
          <w:trHeight w:val="4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1B68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74EA7" w14:textId="2D9DEC15" w:rsidR="00DC5569" w:rsidRPr="00561485" w:rsidRDefault="00CC3398" w:rsidP="00DC5569">
            <w:pPr>
              <w:rPr>
                <w:color w:val="000000"/>
              </w:rPr>
            </w:pPr>
            <w:r>
              <w:rPr>
                <w:color w:val="000000"/>
              </w:rPr>
              <w:t>Цель 1.</w:t>
            </w:r>
            <w:r w:rsidR="00DC5569" w:rsidRPr="00561485">
              <w:rPr>
                <w:color w:val="000000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C5569" w:rsidRPr="00DC5569" w14:paraId="3834709F" w14:textId="77777777" w:rsidTr="00561485">
        <w:trPr>
          <w:gridAfter w:val="1"/>
          <w:wAfter w:w="1168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D9F50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5B819" w14:textId="29CBE952" w:rsidR="00DC5569" w:rsidRPr="00561485" w:rsidRDefault="00CC3398" w:rsidP="00DC5569">
            <w:pPr>
              <w:rPr>
                <w:color w:val="000000"/>
              </w:rPr>
            </w:pPr>
            <w:r>
              <w:rPr>
                <w:color w:val="000000"/>
              </w:rPr>
              <w:t>Задача 1.</w:t>
            </w:r>
            <w:r w:rsidR="00DC5569" w:rsidRPr="00561485">
              <w:rPr>
                <w:color w:val="000000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561485" w:rsidRPr="00DC5569" w14:paraId="23A71EFF" w14:textId="77777777" w:rsidTr="00561485">
        <w:trPr>
          <w:gridAfter w:val="1"/>
          <w:wAfter w:w="1168" w:type="dxa"/>
          <w:trHeight w:val="40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15FEC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9CA9B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561485">
              <w:rPr>
                <w:color w:val="000000"/>
              </w:rPr>
              <w:t>Увеличение количества дворовых территорий многоквартирных домов, где выполнены работы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8F65" w14:textId="77777777" w:rsidR="00DC5569" w:rsidRPr="00561485" w:rsidRDefault="00DC5569" w:rsidP="00DC5569">
            <w:pPr>
              <w:jc w:val="center"/>
              <w:rPr>
                <w:color w:val="000000"/>
                <w:sz w:val="18"/>
                <w:szCs w:val="18"/>
              </w:rPr>
            </w:pPr>
            <w:r w:rsidRPr="00561485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015E5" w14:textId="77777777" w:rsidR="00DC5569" w:rsidRPr="00561485" w:rsidRDefault="00DC5569" w:rsidP="00DC5569">
            <w:pPr>
              <w:jc w:val="center"/>
              <w:rPr>
                <w:color w:val="000000"/>
                <w:sz w:val="18"/>
                <w:szCs w:val="18"/>
              </w:rPr>
            </w:pPr>
            <w:r w:rsidRPr="00561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C3EF" w14:textId="77777777" w:rsidR="00DC5569" w:rsidRPr="00561485" w:rsidRDefault="00DC5569" w:rsidP="00DC5569">
            <w:pPr>
              <w:jc w:val="center"/>
              <w:rPr>
                <w:color w:val="000000"/>
                <w:sz w:val="18"/>
                <w:szCs w:val="18"/>
              </w:rPr>
            </w:pPr>
            <w:r w:rsidRPr="00561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DAE8C" w14:textId="77777777" w:rsidR="00DC5569" w:rsidRPr="00561485" w:rsidRDefault="00DC5569" w:rsidP="00DC5569">
            <w:pPr>
              <w:jc w:val="center"/>
              <w:rPr>
                <w:color w:val="000000"/>
                <w:sz w:val="18"/>
                <w:szCs w:val="18"/>
              </w:rPr>
            </w:pPr>
            <w:r w:rsidRPr="00561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FB1D" w14:textId="77777777" w:rsidR="00DC5569" w:rsidRPr="00561485" w:rsidRDefault="00DC5569" w:rsidP="00DC5569">
            <w:pPr>
              <w:jc w:val="center"/>
              <w:rPr>
                <w:color w:val="000000"/>
                <w:sz w:val="18"/>
                <w:szCs w:val="18"/>
              </w:rPr>
            </w:pPr>
            <w:r w:rsidRPr="00561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6198" w14:textId="77777777" w:rsidR="00DC5569" w:rsidRPr="00561485" w:rsidRDefault="00DC5569" w:rsidP="00DC5569">
            <w:pPr>
              <w:jc w:val="center"/>
              <w:rPr>
                <w:color w:val="000000"/>
                <w:sz w:val="18"/>
                <w:szCs w:val="18"/>
              </w:rPr>
            </w:pPr>
            <w:r w:rsidRPr="00561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1129" w14:textId="17225D85" w:rsidR="00DC5569" w:rsidRPr="00DC5569" w:rsidRDefault="00DC5569" w:rsidP="00CC3398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  <w:sz w:val="18"/>
                <w:szCs w:val="18"/>
              </w:rPr>
              <w:t xml:space="preserve">Постановление Правительства Магаданской области от 30 декабря 2021 г. № 1093-пп «Об утверждении </w:t>
            </w:r>
            <w:proofErr w:type="gramStart"/>
            <w:r w:rsidRPr="00561485">
              <w:rPr>
                <w:color w:val="000000"/>
                <w:sz w:val="18"/>
                <w:szCs w:val="18"/>
              </w:rPr>
              <w:t>государственно й</w:t>
            </w:r>
            <w:proofErr w:type="gramEnd"/>
            <w:r w:rsidRPr="00561485">
              <w:rPr>
                <w:color w:val="000000"/>
                <w:sz w:val="18"/>
                <w:szCs w:val="18"/>
              </w:rPr>
              <w:t xml:space="preserve"> программы Магаданской области </w:t>
            </w:r>
            <w:r w:rsidR="00CC3398">
              <w:rPr>
                <w:color w:val="000000"/>
                <w:sz w:val="18"/>
                <w:szCs w:val="18"/>
              </w:rPr>
              <w:t>«</w:t>
            </w:r>
            <w:r w:rsidRPr="00561485">
              <w:rPr>
                <w:color w:val="000000"/>
                <w:sz w:val="18"/>
                <w:szCs w:val="18"/>
              </w:rPr>
              <w:t>Обеспечение доступным и комфортным жильем и коммунальными услугами жителей Ма</w:t>
            </w:r>
            <w:r w:rsidR="00CC3398">
              <w:rPr>
                <w:color w:val="000000"/>
                <w:sz w:val="18"/>
                <w:szCs w:val="18"/>
              </w:rPr>
              <w:t>гаданской области»</w:t>
            </w:r>
          </w:p>
        </w:tc>
      </w:tr>
      <w:tr w:rsidR="00561485" w:rsidRPr="00DC5569" w14:paraId="7E4173C5" w14:textId="77777777" w:rsidTr="00561485">
        <w:trPr>
          <w:gridAfter w:val="1"/>
          <w:wAfter w:w="1168" w:type="dxa"/>
          <w:trHeight w:val="4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F2F4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5E12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561485">
              <w:rPr>
                <w:color w:val="000000"/>
              </w:rPr>
              <w:t>Увеличение доли населения, проживающего в жилом фонде благоустроенными дворовыми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B3CD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A275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13F6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7359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F2E6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4C07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86BB" w14:textId="77777777" w:rsidR="00DC5569" w:rsidRPr="00DC5569" w:rsidRDefault="00DC5569" w:rsidP="00DC5569">
            <w:pPr>
              <w:jc w:val="center"/>
              <w:rPr>
                <w:color w:val="000000"/>
                <w:sz w:val="18"/>
                <w:szCs w:val="18"/>
              </w:rPr>
            </w:pPr>
            <w:r w:rsidRPr="00DC5569">
              <w:rPr>
                <w:color w:val="000000"/>
                <w:sz w:val="18"/>
                <w:szCs w:val="18"/>
              </w:rPr>
              <w:t xml:space="preserve">Постановление Правительства Магаданской области от 30 декабря 2021 г. № 1093-пп «Об утверждении государственно й программы Магаданской области «Обеспечение доступным и комфортным жильем и коммунальными услугами жителей Магаданской области» </w:t>
            </w:r>
          </w:p>
        </w:tc>
      </w:tr>
      <w:tr w:rsidR="00DC5569" w:rsidRPr="00DC5569" w14:paraId="2DFBD9FB" w14:textId="77777777" w:rsidTr="00561485">
        <w:trPr>
          <w:gridAfter w:val="1"/>
          <w:wAfter w:w="1168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3437B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0835A" w14:textId="230DB602" w:rsidR="00DC5569" w:rsidRPr="00561485" w:rsidRDefault="00CC3398" w:rsidP="00DC556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3. </w:t>
            </w:r>
            <w:r w:rsidR="00DC5569" w:rsidRPr="00561485">
              <w:rPr>
                <w:color w:val="000000"/>
              </w:rPr>
              <w:t xml:space="preserve"> Повышение уровня благоустройства муниципальных территорий общего пользования</w:t>
            </w:r>
          </w:p>
        </w:tc>
      </w:tr>
      <w:tr w:rsidR="00561485" w:rsidRPr="00DC5569" w14:paraId="4AB56E51" w14:textId="77777777" w:rsidTr="00561485">
        <w:trPr>
          <w:gridAfter w:val="1"/>
          <w:wAfter w:w="1168" w:type="dxa"/>
          <w:trHeight w:val="39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63432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3CFA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Увеличение количества муниципальных территорий общего пользования, приведённых в соответствие с современными требованиями к уровню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9225A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7C73E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4241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A24F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A3B8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1766D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105D" w14:textId="77777777" w:rsidR="00DC5569" w:rsidRPr="00DC5569" w:rsidRDefault="00DC5569" w:rsidP="00DC5569">
            <w:pPr>
              <w:jc w:val="center"/>
              <w:rPr>
                <w:color w:val="000000"/>
                <w:sz w:val="18"/>
                <w:szCs w:val="18"/>
              </w:rPr>
            </w:pPr>
            <w:r w:rsidRPr="00DC5569">
              <w:rPr>
                <w:color w:val="000000"/>
                <w:sz w:val="18"/>
                <w:szCs w:val="18"/>
              </w:rPr>
              <w:t>Постановление Правительства Магаданской области от 30 декабря 2021 г. № 1093-пп «Об утверждении государственно й программы Магаданской области «Обеспечение доступным и комфортным жильем и коммунальными услугами жителей Магаданской области»</w:t>
            </w:r>
          </w:p>
        </w:tc>
      </w:tr>
      <w:tr w:rsidR="00DC5569" w:rsidRPr="00DC5569" w14:paraId="58512686" w14:textId="77777777" w:rsidTr="00561485">
        <w:trPr>
          <w:gridAfter w:val="1"/>
          <w:wAfter w:w="1168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5EB8C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A36B2" w14:textId="270A7498" w:rsidR="00DC5569" w:rsidRPr="00561485" w:rsidRDefault="00CC3398" w:rsidP="00DC5569">
            <w:pPr>
              <w:rPr>
                <w:color w:val="000000"/>
              </w:rPr>
            </w:pPr>
            <w:r>
              <w:rPr>
                <w:color w:val="000000"/>
              </w:rPr>
              <w:t>Задача 4.</w:t>
            </w:r>
            <w:r w:rsidR="00DC5569" w:rsidRPr="00561485">
              <w:rPr>
                <w:color w:val="000000"/>
              </w:rPr>
              <w:t>Обустройство мест массового отдыха населения (городских парков)</w:t>
            </w:r>
          </w:p>
        </w:tc>
      </w:tr>
      <w:tr w:rsidR="00561485" w:rsidRPr="00DC5569" w14:paraId="6BAFF457" w14:textId="77777777" w:rsidTr="00561485">
        <w:trPr>
          <w:gridAfter w:val="1"/>
          <w:wAfter w:w="1168" w:type="dxa"/>
          <w:trHeight w:val="124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D70B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9E34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Увеличение количества мест массового отдыха (городских парков), приведённых в соответствие с современными требованиями к уровню благоустройства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72F97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BA0C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36AD9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6F6D9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8D1E0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85F8F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BAFB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  <w:r w:rsidRPr="00DC5569">
              <w:rPr>
                <w:color w:val="000000"/>
                <w:sz w:val="18"/>
                <w:szCs w:val="18"/>
              </w:rPr>
              <w:t>Постановление Правительства Магаданской области от 30 декабря 2021 г. № 1093-пп «Об утверждении государственной программы Магаданской области "Обеспечение доступным и комфортным жильем и коммунальным и услугами жителей Магаданской области»</w:t>
            </w:r>
          </w:p>
        </w:tc>
      </w:tr>
      <w:tr w:rsidR="0075381D" w:rsidRPr="00DC5569" w14:paraId="79AAF7F8" w14:textId="77777777" w:rsidTr="00561485">
        <w:trPr>
          <w:trHeight w:val="124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DA08B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4E6E9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B607F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1B889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135C9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94DF1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FDC03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8212D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D9D22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D667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</w:tr>
      <w:tr w:rsidR="0075381D" w:rsidRPr="00DC5569" w14:paraId="4B73CBF7" w14:textId="77777777" w:rsidTr="00561485">
        <w:trPr>
          <w:trHeight w:val="124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7DB08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A9825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BC644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1FE3D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33457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BC0B4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C7DBA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01538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AFE94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4990" w14:textId="77777777" w:rsidR="00DC5569" w:rsidRPr="00DC5569" w:rsidRDefault="00DC5569" w:rsidP="00DC5569"/>
        </w:tc>
      </w:tr>
      <w:tr w:rsidR="00DC5569" w:rsidRPr="00DC5569" w14:paraId="350B80FD" w14:textId="77777777" w:rsidTr="00561485">
        <w:trPr>
          <w:trHeight w:val="4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947B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5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103AF" w14:textId="699C6865" w:rsidR="00DC5569" w:rsidRPr="00561485" w:rsidRDefault="00CC3398" w:rsidP="00DC556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5. </w:t>
            </w:r>
            <w:r w:rsidR="00DC5569" w:rsidRPr="00561485">
              <w:rPr>
                <w:color w:val="000000"/>
              </w:rPr>
              <w:t xml:space="preserve"> Повышение уровня </w:t>
            </w:r>
            <w:proofErr w:type="spellStart"/>
            <w:r w:rsidR="00DC5569" w:rsidRPr="00561485">
              <w:rPr>
                <w:color w:val="000000"/>
              </w:rPr>
              <w:t>вовлечённости</w:t>
            </w:r>
            <w:proofErr w:type="spellEnd"/>
            <w:r w:rsidR="00DC5569" w:rsidRPr="00561485">
              <w:rPr>
                <w:color w:val="000000"/>
              </w:rPr>
              <w:t xml:space="preserve"> заинтересованных граждан, организаций в реализацию мероприятий по благоустройству территории Сусуманского городского округа</w:t>
            </w:r>
          </w:p>
        </w:tc>
        <w:tc>
          <w:tcPr>
            <w:tcW w:w="1168" w:type="dxa"/>
            <w:vAlign w:val="center"/>
            <w:hideMark/>
          </w:tcPr>
          <w:p w14:paraId="6917119C" w14:textId="77777777" w:rsidR="00DC5569" w:rsidRPr="00DC5569" w:rsidRDefault="00DC5569" w:rsidP="00DC5569"/>
        </w:tc>
      </w:tr>
      <w:tr w:rsidR="0075381D" w:rsidRPr="00DC5569" w14:paraId="4DB25228" w14:textId="77777777" w:rsidTr="00561485">
        <w:trPr>
          <w:trHeight w:val="36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324B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2C8F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Доля трудового участия в выполнении дополнительного перечня работ по благоустройству дворовых и общественных территорий заинтересованных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1E1A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8F1B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D979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C88E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C202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99913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3948" w14:textId="56900131" w:rsidR="00DC5569" w:rsidRPr="00DC5569" w:rsidRDefault="00DC5569" w:rsidP="00DC5569">
            <w:pPr>
              <w:jc w:val="center"/>
              <w:rPr>
                <w:color w:val="000000"/>
                <w:sz w:val="18"/>
                <w:szCs w:val="18"/>
              </w:rPr>
            </w:pPr>
            <w:r w:rsidRPr="00DC5569">
              <w:rPr>
                <w:color w:val="000000"/>
                <w:sz w:val="18"/>
                <w:szCs w:val="18"/>
              </w:rPr>
              <w:t>Постановление Правительства Магаданской области от 30 декабря 2021 г. № 1093-пп «Об утверждении государственно й программы Магаданской области «Обеспечение доступным и комфортным жильем и коммунальным и услугами жителей Магаданской области»</w:t>
            </w:r>
          </w:p>
        </w:tc>
        <w:tc>
          <w:tcPr>
            <w:tcW w:w="1168" w:type="dxa"/>
            <w:vAlign w:val="center"/>
            <w:hideMark/>
          </w:tcPr>
          <w:p w14:paraId="1C8C4EA8" w14:textId="77777777" w:rsidR="00DC5569" w:rsidRPr="00DC5569" w:rsidRDefault="00DC5569" w:rsidP="00DC5569"/>
        </w:tc>
      </w:tr>
      <w:tr w:rsidR="0075381D" w:rsidRPr="00DC5569" w14:paraId="5EA59015" w14:textId="77777777" w:rsidTr="00561485">
        <w:trPr>
          <w:trHeight w:val="180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69B2D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F49A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Среднее значение индекса качества городской среды для г. Сусуман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76F5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BFE" w14:textId="77777777" w:rsidR="00DC5569" w:rsidRPr="00DC5569" w:rsidRDefault="00DC5569" w:rsidP="00DC5569">
            <w:pPr>
              <w:jc w:val="right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 xml:space="preserve">         N N&lt;*&gt;+ 15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53D6" w14:textId="77777777" w:rsidR="00DC5569" w:rsidRPr="00DC5569" w:rsidRDefault="00DC5569" w:rsidP="00DC5569">
            <w:pPr>
              <w:jc w:val="right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          N N&lt;*&gt;+ 20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F3EF" w14:textId="77777777" w:rsidR="00DC5569" w:rsidRPr="00DC5569" w:rsidRDefault="00DC5569" w:rsidP="00DC5569">
            <w:pPr>
              <w:jc w:val="right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          N N&lt;*&gt;+ 30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04B1" w14:textId="77777777" w:rsidR="00DC5569" w:rsidRPr="00DC5569" w:rsidRDefault="00DC5569" w:rsidP="00DC5569">
            <w:pPr>
              <w:jc w:val="right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 xml:space="preserve">         N N&lt;*&gt;+ 40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5F794" w14:textId="77777777" w:rsidR="00DC5569" w:rsidRPr="00DC5569" w:rsidRDefault="00DC5569" w:rsidP="00DC5569">
            <w:pPr>
              <w:jc w:val="right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 xml:space="preserve">         N N&lt;*&gt;+ 50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DD94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  <w:r w:rsidRPr="00DC5569">
              <w:rPr>
                <w:color w:val="000000"/>
                <w:sz w:val="18"/>
                <w:szCs w:val="18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  <w:tc>
          <w:tcPr>
            <w:tcW w:w="1168" w:type="dxa"/>
            <w:vAlign w:val="center"/>
            <w:hideMark/>
          </w:tcPr>
          <w:p w14:paraId="30AC5780" w14:textId="77777777" w:rsidR="00DC5569" w:rsidRPr="00DC5569" w:rsidRDefault="00DC5569" w:rsidP="00DC5569"/>
        </w:tc>
      </w:tr>
      <w:tr w:rsidR="0075381D" w:rsidRPr="00DC5569" w14:paraId="168E11B3" w14:textId="77777777" w:rsidTr="00561485">
        <w:trPr>
          <w:trHeight w:val="22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55384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1B948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DE02F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E73E5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0E5BF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A83CA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EA716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CD481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126B7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09C1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</w:tr>
      <w:tr w:rsidR="0075381D" w:rsidRPr="00DC5569" w14:paraId="55F6C50F" w14:textId="77777777" w:rsidTr="00561485">
        <w:trPr>
          <w:trHeight w:val="68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9B8AC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E849D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2449D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F231C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CE79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7E7FA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B2A7F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A51AE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C70AE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8F57" w14:textId="77777777" w:rsidR="00DC5569" w:rsidRPr="00DC5569" w:rsidRDefault="00DC5569" w:rsidP="00DC5569"/>
        </w:tc>
      </w:tr>
      <w:tr w:rsidR="0075381D" w:rsidRPr="00DC5569" w14:paraId="47805C05" w14:textId="77777777" w:rsidTr="00561485">
        <w:trPr>
          <w:trHeight w:val="366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C316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1FBF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  <w:sz w:val="18"/>
                <w:szCs w:val="18"/>
              </w:rPr>
              <w:t xml:space="preserve"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</w:t>
            </w:r>
            <w:r w:rsidRPr="00561485">
              <w:rPr>
                <w:color w:val="000000"/>
                <w:sz w:val="18"/>
                <w:szCs w:val="18"/>
              </w:rPr>
              <w:lastRenderedPageBreak/>
              <w:t>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5CCDB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F208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FC24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C5BF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13F8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FD3EE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2C34" w14:textId="31B44753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  <w:r w:rsidRPr="00DC5569">
              <w:rPr>
                <w:color w:val="000000"/>
                <w:sz w:val="18"/>
                <w:szCs w:val="18"/>
              </w:rPr>
              <w:t xml:space="preserve">Постановление Правительства Магаданской области от 30 декабря 2021 г. № 1093-пп «Об утверждении государственно й программы Магаданской области «Обеспечение доступным и комфортным жильем и коммунальным и услугами </w:t>
            </w:r>
            <w:r w:rsidRPr="00DC5569">
              <w:rPr>
                <w:color w:val="000000"/>
                <w:sz w:val="18"/>
                <w:szCs w:val="18"/>
              </w:rPr>
              <w:lastRenderedPageBreak/>
              <w:t>жителей Магаданской области»</w:t>
            </w:r>
          </w:p>
        </w:tc>
        <w:tc>
          <w:tcPr>
            <w:tcW w:w="1168" w:type="dxa"/>
            <w:vAlign w:val="center"/>
            <w:hideMark/>
          </w:tcPr>
          <w:p w14:paraId="02A67919" w14:textId="77777777" w:rsidR="00DC5569" w:rsidRPr="00DC5569" w:rsidRDefault="00DC5569" w:rsidP="00DC5569"/>
        </w:tc>
      </w:tr>
      <w:tr w:rsidR="0075381D" w:rsidRPr="00DC5569" w14:paraId="46ABC767" w14:textId="77777777" w:rsidTr="00561485">
        <w:trPr>
          <w:trHeight w:val="29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FE8B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D2FD" w14:textId="77777777" w:rsidR="00DC5569" w:rsidRPr="00DC5569" w:rsidRDefault="00DC5569" w:rsidP="00DC5569">
            <w:pPr>
              <w:jc w:val="center"/>
              <w:rPr>
                <w:color w:val="000000"/>
                <w:sz w:val="18"/>
                <w:szCs w:val="18"/>
              </w:rPr>
            </w:pPr>
            <w:r w:rsidRPr="00DC5569">
              <w:rPr>
                <w:color w:val="000000"/>
                <w:sz w:val="18"/>
                <w:szCs w:val="18"/>
              </w:rPr>
              <w:t>Количество цифровизированных территорий городского 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3277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D121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DA6EB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6D99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5389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7727" w14:textId="77777777" w:rsidR="00DC5569" w:rsidRPr="00DC5569" w:rsidRDefault="00DC5569" w:rsidP="00DC5569">
            <w:pPr>
              <w:jc w:val="center"/>
              <w:rPr>
                <w:color w:val="000000"/>
                <w:sz w:val="22"/>
                <w:szCs w:val="22"/>
              </w:rPr>
            </w:pPr>
            <w:r w:rsidRPr="00DC556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D879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  <w:r w:rsidRPr="00DC5569">
              <w:rPr>
                <w:color w:val="000000"/>
                <w:sz w:val="18"/>
                <w:szCs w:val="18"/>
              </w:rPr>
              <w:t xml:space="preserve">Постановление Правительства Магаданской области от 30 декабря 2021 г. № 1093-пп «Об утверждении государственно й программы Магаданской области «Обеспечение доступным и комфортным жильем и коммунальным и услугами жителей Магаданской области» </w:t>
            </w:r>
          </w:p>
        </w:tc>
        <w:tc>
          <w:tcPr>
            <w:tcW w:w="1168" w:type="dxa"/>
            <w:vAlign w:val="center"/>
            <w:hideMark/>
          </w:tcPr>
          <w:p w14:paraId="69679AD5" w14:textId="77777777" w:rsidR="00DC5569" w:rsidRPr="00DC5569" w:rsidRDefault="00DC5569" w:rsidP="00DC5569"/>
        </w:tc>
      </w:tr>
      <w:tr w:rsidR="0075381D" w:rsidRPr="00DC5569" w14:paraId="495492F9" w14:textId="77777777" w:rsidTr="00561485">
        <w:trPr>
          <w:trHeight w:val="22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D9515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D1839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73B7E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2231F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A27A4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F8E14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A6465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A22F9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C91B6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B222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</w:tr>
      <w:tr w:rsidR="0075381D" w:rsidRPr="00DC5569" w14:paraId="182A0748" w14:textId="77777777" w:rsidTr="00561485">
        <w:trPr>
          <w:trHeight w:val="22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74561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D7BCB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3079E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80F52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064E0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AC609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C06E2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0EE1B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B7220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A41" w14:textId="77777777" w:rsidR="00DC5569" w:rsidRPr="00DC5569" w:rsidRDefault="00DC5569" w:rsidP="00DC5569"/>
        </w:tc>
      </w:tr>
      <w:tr w:rsidR="0075381D" w:rsidRPr="00DC5569" w14:paraId="0657139B" w14:textId="77777777" w:rsidTr="00561485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61C91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29E20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8F4FD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B4CB3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A511C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67B90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EF55E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7D784" w14:textId="77777777" w:rsidR="00DC5569" w:rsidRPr="00DC5569" w:rsidRDefault="00DC5569" w:rsidP="00DC55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3978E" w14:textId="77777777" w:rsidR="00DC5569" w:rsidRPr="00DC5569" w:rsidRDefault="00DC5569" w:rsidP="00DC55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E9B2" w14:textId="77777777" w:rsidR="00DC5569" w:rsidRPr="00DC5569" w:rsidRDefault="00DC5569" w:rsidP="00DC5569"/>
        </w:tc>
      </w:tr>
    </w:tbl>
    <w:p w14:paraId="26A1B311" w14:textId="77777777" w:rsidR="006D1A4A" w:rsidRDefault="006D1A4A" w:rsidP="006D1A4A">
      <w:pPr>
        <w:jc w:val="both"/>
        <w:rPr>
          <w:sz w:val="24"/>
          <w:szCs w:val="24"/>
        </w:rPr>
      </w:pPr>
    </w:p>
    <w:p w14:paraId="6EE740F6" w14:textId="77777777" w:rsidR="006A52F1" w:rsidRDefault="00807B1B" w:rsidP="006A52F1">
      <w:pPr>
        <w:ind w:firstLine="539"/>
        <w:jc w:val="both"/>
        <w:rPr>
          <w:sz w:val="24"/>
          <w:szCs w:val="24"/>
        </w:rPr>
      </w:pPr>
      <w:r w:rsidRPr="006A52F1">
        <w:rPr>
          <w:sz w:val="24"/>
          <w:szCs w:val="24"/>
        </w:rPr>
        <w:t xml:space="preserve">Показатели, указанные в </w:t>
      </w:r>
      <w:r w:rsidR="008C4061" w:rsidRPr="006A52F1">
        <w:rPr>
          <w:sz w:val="24"/>
          <w:szCs w:val="24"/>
        </w:rPr>
        <w:t xml:space="preserve">п. </w:t>
      </w:r>
      <w:r w:rsidRPr="006A52F1">
        <w:rPr>
          <w:sz w:val="24"/>
          <w:szCs w:val="24"/>
        </w:rPr>
        <w:t>9</w:t>
      </w:r>
      <w:hyperlink w:anchor="P712" w:history="1"/>
      <w:r w:rsidRPr="006A52F1">
        <w:rPr>
          <w:sz w:val="24"/>
          <w:szCs w:val="24"/>
        </w:rPr>
        <w:t xml:space="preserve"> - 11</w:t>
      </w:r>
      <w:hyperlink w:anchor="P756" w:history="1"/>
      <w:r w:rsidRPr="006A52F1">
        <w:rPr>
          <w:sz w:val="24"/>
          <w:szCs w:val="24"/>
        </w:rPr>
        <w:t xml:space="preserve">, </w:t>
      </w:r>
      <w:proofErr w:type="gramStart"/>
      <w:r w:rsidRPr="006A52F1">
        <w:rPr>
          <w:sz w:val="24"/>
          <w:szCs w:val="24"/>
        </w:rPr>
        <w:t>подл</w:t>
      </w:r>
      <w:r w:rsidR="006A52F1" w:rsidRPr="006A52F1">
        <w:rPr>
          <w:sz w:val="24"/>
          <w:szCs w:val="24"/>
        </w:rPr>
        <w:t>ежат оценке начиная</w:t>
      </w:r>
      <w:proofErr w:type="gramEnd"/>
      <w:r w:rsidR="006A52F1" w:rsidRPr="006A52F1">
        <w:rPr>
          <w:sz w:val="24"/>
          <w:szCs w:val="24"/>
        </w:rPr>
        <w:t xml:space="preserve"> с 2019 года;</w:t>
      </w:r>
    </w:p>
    <w:p w14:paraId="38B41CAC" w14:textId="77777777" w:rsidR="006A52F1" w:rsidRPr="006A52F1" w:rsidRDefault="006A52F1" w:rsidP="006A52F1">
      <w:pPr>
        <w:ind w:firstLine="539"/>
        <w:jc w:val="both"/>
        <w:rPr>
          <w:sz w:val="24"/>
          <w:szCs w:val="24"/>
        </w:rPr>
      </w:pPr>
    </w:p>
    <w:p w14:paraId="70BCBD56" w14:textId="77777777" w:rsidR="006A52F1" w:rsidRPr="006A52F1" w:rsidRDefault="006A52F1" w:rsidP="006A52F1">
      <w:pPr>
        <w:ind w:firstLine="539"/>
        <w:jc w:val="both"/>
        <w:rPr>
          <w:sz w:val="24"/>
          <w:szCs w:val="24"/>
        </w:rPr>
      </w:pPr>
      <w:r w:rsidRPr="006A52F1">
        <w:rPr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14:paraId="7CB97A33" w14:textId="77777777" w:rsidR="00D72C09" w:rsidRDefault="00D72C09" w:rsidP="00B60F58">
      <w:pPr>
        <w:jc w:val="both"/>
        <w:rPr>
          <w:sz w:val="24"/>
          <w:szCs w:val="24"/>
        </w:rPr>
      </w:pPr>
    </w:p>
    <w:p w14:paraId="0C279DB7" w14:textId="77777777" w:rsidR="00090958" w:rsidRDefault="00090958" w:rsidP="00B60F58">
      <w:pPr>
        <w:jc w:val="both"/>
        <w:rPr>
          <w:sz w:val="24"/>
          <w:szCs w:val="24"/>
        </w:rPr>
      </w:pPr>
    </w:p>
    <w:p w14:paraId="65992B55" w14:textId="77777777" w:rsidR="00D72C09" w:rsidRDefault="00D72C09" w:rsidP="00B60F58">
      <w:pPr>
        <w:jc w:val="both"/>
        <w:rPr>
          <w:sz w:val="24"/>
          <w:szCs w:val="24"/>
        </w:rPr>
      </w:pPr>
    </w:p>
    <w:p w14:paraId="424E2869" w14:textId="77777777"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>Планируемые индикаторы оценки и</w:t>
      </w:r>
    </w:p>
    <w:p w14:paraId="4B711571" w14:textId="77777777" w:rsidR="000A4C62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p w14:paraId="320C7F3C" w14:textId="77777777" w:rsidR="00D72C09" w:rsidRDefault="00D72C09" w:rsidP="000A4C62">
      <w:pPr>
        <w:ind w:left="720"/>
        <w:jc w:val="center"/>
        <w:rPr>
          <w:sz w:val="24"/>
          <w:szCs w:val="24"/>
        </w:rPr>
      </w:pPr>
    </w:p>
    <w:p w14:paraId="77AAC436" w14:textId="77777777" w:rsidR="00D72C09" w:rsidRDefault="00D72C09" w:rsidP="000A4C62">
      <w:pPr>
        <w:ind w:left="720"/>
        <w:jc w:val="center"/>
        <w:rPr>
          <w:sz w:val="24"/>
          <w:szCs w:val="24"/>
        </w:rPr>
      </w:pPr>
    </w:p>
    <w:p w14:paraId="4470FC33" w14:textId="77777777" w:rsidR="009C7C28" w:rsidRPr="00B2213B" w:rsidRDefault="009C7C28" w:rsidP="00136021">
      <w:pPr>
        <w:rPr>
          <w:sz w:val="24"/>
          <w:szCs w:val="24"/>
        </w:rPr>
      </w:pPr>
    </w:p>
    <w:tbl>
      <w:tblPr>
        <w:tblW w:w="9337" w:type="dxa"/>
        <w:tblInd w:w="-147" w:type="dxa"/>
        <w:tblLook w:val="04A0" w:firstRow="1" w:lastRow="0" w:firstColumn="1" w:lastColumn="0" w:noHBand="0" w:noVBand="1"/>
      </w:tblPr>
      <w:tblGrid>
        <w:gridCol w:w="685"/>
        <w:gridCol w:w="2146"/>
        <w:gridCol w:w="1282"/>
        <w:gridCol w:w="988"/>
        <w:gridCol w:w="988"/>
        <w:gridCol w:w="988"/>
        <w:gridCol w:w="988"/>
        <w:gridCol w:w="1008"/>
        <w:gridCol w:w="264"/>
      </w:tblGrid>
      <w:tr w:rsidR="00DC5569" w:rsidRPr="00DC5569" w14:paraId="64F5B84E" w14:textId="77777777" w:rsidTr="00561485">
        <w:trPr>
          <w:gridAfter w:val="1"/>
          <w:wAfter w:w="264" w:type="dxa"/>
          <w:trHeight w:val="93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CB4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bCs/>
                <w:color w:val="000000"/>
              </w:rPr>
              <w:t>№ п\п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CE38" w14:textId="77777777" w:rsidR="00DC5569" w:rsidRPr="00561485" w:rsidRDefault="00DC5569" w:rsidP="00DC5569">
            <w:pPr>
              <w:jc w:val="center"/>
              <w:rPr>
                <w:color w:val="22272F"/>
              </w:rPr>
            </w:pPr>
            <w:r w:rsidRPr="00561485">
              <w:rPr>
                <w:color w:val="22272F"/>
              </w:rPr>
              <w:t>Целевой показатель (наименование)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F23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FB55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bCs/>
                <w:color w:val="000000"/>
              </w:rPr>
              <w:t>Значения показателей</w:t>
            </w:r>
          </w:p>
        </w:tc>
      </w:tr>
      <w:tr w:rsidR="00DC5569" w:rsidRPr="00DC5569" w14:paraId="15BD31E3" w14:textId="77777777" w:rsidTr="00561485">
        <w:trPr>
          <w:gridAfter w:val="1"/>
          <w:wAfter w:w="264" w:type="dxa"/>
          <w:trHeight w:val="64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6CAA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97EB" w14:textId="77777777" w:rsidR="00DC5569" w:rsidRPr="00561485" w:rsidRDefault="00DC5569" w:rsidP="00DC5569">
            <w:pPr>
              <w:rPr>
                <w:color w:val="22272F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C3E7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2AD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bCs/>
                <w:color w:val="000000"/>
              </w:rPr>
              <w:t>2022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5818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bCs/>
                <w:color w:val="000000"/>
              </w:rPr>
              <w:t>2023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7B92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bCs/>
                <w:color w:val="000000"/>
              </w:rPr>
              <w:t>2024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4443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bCs/>
                <w:color w:val="000000"/>
              </w:rPr>
              <w:t>2025 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F55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2026 год</w:t>
            </w:r>
          </w:p>
        </w:tc>
      </w:tr>
      <w:tr w:rsidR="00DC5569" w:rsidRPr="00DC5569" w14:paraId="6DBF0356" w14:textId="77777777" w:rsidTr="00561485">
        <w:trPr>
          <w:gridAfter w:val="1"/>
          <w:wAfter w:w="264" w:type="dxa"/>
          <w:trHeight w:val="128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B6C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3C6D" w14:textId="2FA0CE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24B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 xml:space="preserve">ед.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1924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3126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6C0D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021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191B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</w:tr>
      <w:tr w:rsidR="00DC5569" w:rsidRPr="00DC5569" w14:paraId="368B48BA" w14:textId="77777777" w:rsidTr="00561485">
        <w:trPr>
          <w:gridAfter w:val="1"/>
          <w:wAfter w:w="264" w:type="dxa"/>
          <w:trHeight w:val="27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F4F9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lastRenderedPageBreak/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E2AD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E81C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4CF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DA3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231C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D7EA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17A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100</w:t>
            </w:r>
          </w:p>
        </w:tc>
      </w:tr>
      <w:tr w:rsidR="00DC5569" w:rsidRPr="00DC5569" w14:paraId="297E3F16" w14:textId="77777777" w:rsidTr="00561485">
        <w:trPr>
          <w:gridAfter w:val="1"/>
          <w:wAfter w:w="264" w:type="dxa"/>
          <w:trHeight w:val="33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CB3C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118" w14:textId="471D7868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DA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EEA2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F32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62E8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2DEF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E086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100</w:t>
            </w:r>
          </w:p>
        </w:tc>
      </w:tr>
      <w:tr w:rsidR="00DC5569" w:rsidRPr="00DC5569" w14:paraId="7016D9FC" w14:textId="77777777" w:rsidTr="00561485">
        <w:trPr>
          <w:gridAfter w:val="1"/>
          <w:wAfter w:w="264" w:type="dxa"/>
          <w:trHeight w:val="111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F0A1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ED3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Количество благоустроенных территорий общего пользования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2281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 xml:space="preserve">ед.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7E24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E54C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739F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A86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B6A0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</w:tr>
      <w:tr w:rsidR="00DC5569" w:rsidRPr="00DC5569" w14:paraId="2A3FA3BD" w14:textId="77777777" w:rsidTr="00561485">
        <w:trPr>
          <w:gridAfter w:val="1"/>
          <w:wAfter w:w="264" w:type="dxa"/>
          <w:trHeight w:val="1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8BCA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85F2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Площадь благоустроенных территорий общего пользования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C48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D80D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0,24389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905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0,78366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6AD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0,62548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E16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0,62548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9EB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0,62548</w:t>
            </w:r>
          </w:p>
        </w:tc>
      </w:tr>
      <w:tr w:rsidR="00DC5569" w:rsidRPr="00DC5569" w14:paraId="5AA0E017" w14:textId="77777777" w:rsidTr="00561485">
        <w:trPr>
          <w:gridAfter w:val="1"/>
          <w:wAfter w:w="264" w:type="dxa"/>
          <w:trHeight w:val="478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5B8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6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44E1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Количество мест массового отдыха (городских парков), приведенных в соответствие с современными требованиями к уровню благоустройства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3F6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ед.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79B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D3D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1E2B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0327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DD76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</w:tr>
      <w:tr w:rsidR="00DC5569" w:rsidRPr="00DC5569" w14:paraId="7CA2DE40" w14:textId="77777777" w:rsidTr="00561485">
        <w:trPr>
          <w:trHeight w:val="70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C598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3FF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E312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DD50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339C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B094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ED7E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B871" w14:textId="77777777" w:rsidR="00DC5569" w:rsidRPr="00561485" w:rsidRDefault="00DC5569" w:rsidP="00DC5569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8D55" w14:textId="77777777" w:rsidR="00DC5569" w:rsidRPr="00DC5569" w:rsidRDefault="00DC5569" w:rsidP="00DC55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5569" w:rsidRPr="00DC5569" w14:paraId="754C6C46" w14:textId="77777777" w:rsidTr="00090958">
        <w:trPr>
          <w:trHeight w:val="23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3E6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lastRenderedPageBreak/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BB23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Площадь благоустраиваемых мест отдыха (городских парков), приведенных в соответствие с требованиями к уровню благоустройства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D188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2180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1633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6F2D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0A96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CC13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  <w:hideMark/>
          </w:tcPr>
          <w:p w14:paraId="1071B57E" w14:textId="77777777" w:rsidR="00DC5569" w:rsidRPr="00DC5569" w:rsidRDefault="00DC5569" w:rsidP="00DC5569"/>
        </w:tc>
      </w:tr>
      <w:tr w:rsidR="00DC5569" w:rsidRPr="00DC5569" w14:paraId="69C9A2E4" w14:textId="77777777" w:rsidTr="00561485">
        <w:trPr>
          <w:trHeight w:val="13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C0E7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20FC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0677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CF6F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4C0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90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21E8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80D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EB3C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  <w:hideMark/>
          </w:tcPr>
          <w:p w14:paraId="1AC745B3" w14:textId="77777777" w:rsidR="00DC5569" w:rsidRPr="00DC5569" w:rsidRDefault="00DC5569" w:rsidP="00DC5569"/>
        </w:tc>
      </w:tr>
      <w:tr w:rsidR="00DC5569" w:rsidRPr="00DC5569" w14:paraId="5EDF0802" w14:textId="77777777" w:rsidTr="00561485">
        <w:trPr>
          <w:trHeight w:val="196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EDE0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9D8A" w14:textId="0E92C51E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9804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A5F9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1719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0B86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EDD2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5879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  <w:hideMark/>
          </w:tcPr>
          <w:p w14:paraId="05EFE2DE" w14:textId="77777777" w:rsidR="00DC5569" w:rsidRPr="00DC5569" w:rsidRDefault="00DC5569" w:rsidP="00DC5569"/>
        </w:tc>
      </w:tr>
      <w:tr w:rsidR="00DC5569" w:rsidRPr="00DC5569" w14:paraId="4DE46669" w14:textId="77777777" w:rsidTr="00561485">
        <w:trPr>
          <w:trHeight w:val="197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8C2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90C3" w14:textId="72E677E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4ADA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803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B43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0D1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5D8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2A18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  <w:hideMark/>
          </w:tcPr>
          <w:p w14:paraId="7D26A066" w14:textId="77777777" w:rsidR="00DC5569" w:rsidRPr="00DC5569" w:rsidRDefault="00DC5569" w:rsidP="00DC5569"/>
        </w:tc>
      </w:tr>
      <w:tr w:rsidR="00DC5569" w:rsidRPr="00DC5569" w14:paraId="1EA8B327" w14:textId="77777777" w:rsidTr="00561485">
        <w:trPr>
          <w:trHeight w:val="19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9FA3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13B9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C14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3C4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808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ACBB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42E6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789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5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  <w:hideMark/>
          </w:tcPr>
          <w:p w14:paraId="443775A2" w14:textId="77777777" w:rsidR="00DC5569" w:rsidRPr="00DC5569" w:rsidRDefault="00DC5569" w:rsidP="00DC5569"/>
        </w:tc>
      </w:tr>
      <w:tr w:rsidR="00DC5569" w:rsidRPr="00DC5569" w14:paraId="371CA1DE" w14:textId="77777777" w:rsidTr="00561485">
        <w:trPr>
          <w:trHeight w:val="126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96D7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8E5F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Среднее значение индекса качества городской среды для г. Сусуман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AB4D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8C2E" w14:textId="77777777" w:rsidR="00DC5569" w:rsidRPr="00561485" w:rsidRDefault="00DC5569" w:rsidP="00DC5569">
            <w:pPr>
              <w:jc w:val="right"/>
              <w:rPr>
                <w:color w:val="0563C1"/>
              </w:rPr>
            </w:pPr>
            <w:r w:rsidRPr="00561485">
              <w:rPr>
                <w:color w:val="0563C1"/>
              </w:rPr>
              <w:t xml:space="preserve">    N     N&lt;*&gt;+ 15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8711" w14:textId="77777777" w:rsidR="00DC5569" w:rsidRPr="00561485" w:rsidRDefault="00DC5569" w:rsidP="00DC5569">
            <w:pPr>
              <w:jc w:val="right"/>
              <w:rPr>
                <w:color w:val="0563C1"/>
              </w:rPr>
            </w:pPr>
            <w:r w:rsidRPr="00561485">
              <w:rPr>
                <w:color w:val="0563C1"/>
              </w:rPr>
              <w:t xml:space="preserve">    N     N&lt;*&gt;+ 20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685" w14:textId="77777777" w:rsidR="00DC5569" w:rsidRPr="00561485" w:rsidRDefault="00DC5569" w:rsidP="00DC5569">
            <w:pPr>
              <w:jc w:val="right"/>
              <w:rPr>
                <w:color w:val="0563C1"/>
              </w:rPr>
            </w:pPr>
            <w:r w:rsidRPr="00561485">
              <w:rPr>
                <w:color w:val="0563C1"/>
              </w:rPr>
              <w:t xml:space="preserve">    N     N&lt;*&gt;+ 30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7302" w14:textId="77777777" w:rsidR="00DC5569" w:rsidRPr="00561485" w:rsidRDefault="00DC5569" w:rsidP="00DC5569">
            <w:pPr>
              <w:jc w:val="right"/>
              <w:rPr>
                <w:color w:val="0563C1"/>
              </w:rPr>
            </w:pPr>
            <w:r w:rsidRPr="00561485">
              <w:rPr>
                <w:color w:val="0563C1"/>
              </w:rPr>
              <w:t xml:space="preserve">    N     N&lt;*&gt;+ 40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3A2" w14:textId="77777777" w:rsidR="00DC5569" w:rsidRPr="00561485" w:rsidRDefault="00DC5569" w:rsidP="00DC5569">
            <w:pPr>
              <w:jc w:val="right"/>
              <w:rPr>
                <w:color w:val="0563C1"/>
              </w:rPr>
            </w:pPr>
            <w:r w:rsidRPr="00561485">
              <w:rPr>
                <w:color w:val="0563C1"/>
              </w:rPr>
              <w:t xml:space="preserve">  N  N&lt;*&gt;+ 40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  <w:hideMark/>
          </w:tcPr>
          <w:p w14:paraId="09DE7AE0" w14:textId="77777777" w:rsidR="00DC5569" w:rsidRPr="00DC5569" w:rsidRDefault="00DC5569" w:rsidP="00DC5569"/>
        </w:tc>
      </w:tr>
      <w:tr w:rsidR="00DC5569" w:rsidRPr="00DC5569" w14:paraId="047A3428" w14:textId="77777777" w:rsidTr="00561485">
        <w:trPr>
          <w:trHeight w:val="21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7DB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BDF7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Увеличение количества цифровизированных территорий городского хозяйства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8BAA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ед.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D7EB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2012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3A3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1EFD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87CF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-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  <w:hideMark/>
          </w:tcPr>
          <w:p w14:paraId="50B9D701" w14:textId="77777777" w:rsidR="00DC5569" w:rsidRPr="00DC5569" w:rsidRDefault="00DC5569" w:rsidP="00DC5569"/>
        </w:tc>
      </w:tr>
      <w:tr w:rsidR="00DC5569" w:rsidRPr="00DC5569" w14:paraId="597EDFF8" w14:textId="77777777" w:rsidTr="00561485">
        <w:trPr>
          <w:trHeight w:val="387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A07F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lastRenderedPageBreak/>
              <w:t>14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0A4B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B722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9606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5BFE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E3C1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410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AAE1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40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  <w:hideMark/>
          </w:tcPr>
          <w:p w14:paraId="290C5753" w14:textId="77777777" w:rsidR="00DC5569" w:rsidRPr="00DC5569" w:rsidRDefault="00DC5569" w:rsidP="00DC5569"/>
        </w:tc>
      </w:tr>
      <w:tr w:rsidR="00DC5569" w:rsidRPr="00DC5569" w14:paraId="683FD596" w14:textId="77777777" w:rsidTr="00561485">
        <w:trPr>
          <w:trHeight w:val="23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1E9B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27A1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 (мероприятия по озеленению)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721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D615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CD34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6B9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5129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673" w14:textId="77777777" w:rsidR="00DC5569" w:rsidRPr="00561485" w:rsidRDefault="00DC5569" w:rsidP="00DC5569">
            <w:pPr>
              <w:jc w:val="center"/>
              <w:rPr>
                <w:color w:val="000000"/>
              </w:rPr>
            </w:pPr>
            <w:r w:rsidRPr="00561485">
              <w:rPr>
                <w:color w:val="000000"/>
              </w:rPr>
              <w:t>10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vAlign w:val="center"/>
            <w:hideMark/>
          </w:tcPr>
          <w:p w14:paraId="5D92EAA0" w14:textId="77777777" w:rsidR="00DC5569" w:rsidRPr="00DC5569" w:rsidRDefault="00DC5569" w:rsidP="00DC5569"/>
        </w:tc>
      </w:tr>
    </w:tbl>
    <w:p w14:paraId="2CC42982" w14:textId="77777777" w:rsidR="00DC5569" w:rsidRDefault="00DC5569" w:rsidP="008C4061">
      <w:pPr>
        <w:jc w:val="both"/>
        <w:rPr>
          <w:sz w:val="24"/>
          <w:szCs w:val="24"/>
        </w:rPr>
      </w:pPr>
    </w:p>
    <w:p w14:paraId="2A3D906C" w14:textId="1CACD06A" w:rsidR="000A4C62" w:rsidRPr="00BF773A" w:rsidRDefault="000A4C62" w:rsidP="00090958">
      <w:pPr>
        <w:ind w:firstLine="567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14:paraId="16DA41EC" w14:textId="20AF6E8A"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</w:t>
      </w:r>
      <w:r w:rsidR="001518B7">
        <w:rPr>
          <w:sz w:val="24"/>
          <w:szCs w:val="24"/>
        </w:rPr>
        <w:t>2</w:t>
      </w:r>
      <w:r w:rsidR="00A71546">
        <w:rPr>
          <w:sz w:val="24"/>
          <w:szCs w:val="24"/>
        </w:rPr>
        <w:t>2</w:t>
      </w:r>
      <w:r w:rsidR="00043A49">
        <w:rPr>
          <w:sz w:val="24"/>
          <w:szCs w:val="24"/>
        </w:rPr>
        <w:t>-202</w:t>
      </w:r>
      <w:r w:rsidR="00487AD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 xml:space="preserve">населенных пунктов Сусуманского </w:t>
      </w:r>
      <w:r w:rsidR="00581878">
        <w:rPr>
          <w:sz w:val="24"/>
          <w:szCs w:val="24"/>
        </w:rPr>
        <w:t>муниципального</w:t>
      </w:r>
      <w:r w:rsidR="008C4061">
        <w:rPr>
          <w:sz w:val="24"/>
          <w:szCs w:val="24"/>
        </w:rPr>
        <w:t xml:space="preserve"> округа</w:t>
      </w:r>
      <w:r w:rsidRPr="00BF773A">
        <w:rPr>
          <w:sz w:val="24"/>
          <w:szCs w:val="24"/>
        </w:rPr>
        <w:t>.</w:t>
      </w:r>
    </w:p>
    <w:p w14:paraId="3436B394" w14:textId="77777777" w:rsidR="009C7C28" w:rsidRDefault="009C7C28" w:rsidP="00136021">
      <w:pPr>
        <w:jc w:val="both"/>
        <w:rPr>
          <w:sz w:val="24"/>
          <w:szCs w:val="24"/>
        </w:rPr>
      </w:pPr>
    </w:p>
    <w:p w14:paraId="31940251" w14:textId="4B43F7CE"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>«Формирование современной городской среды</w:t>
      </w:r>
      <w:r w:rsidR="00E823D4">
        <w:rPr>
          <w:b/>
          <w:bCs/>
          <w:sz w:val="24"/>
          <w:szCs w:val="24"/>
        </w:rPr>
        <w:t xml:space="preserve"> в Сусуманском районе</w:t>
      </w:r>
      <w:r w:rsidR="005B54D8" w:rsidRPr="0025480C">
        <w:rPr>
          <w:b/>
          <w:bCs/>
          <w:sz w:val="24"/>
          <w:szCs w:val="24"/>
        </w:rPr>
        <w:t>»</w:t>
      </w:r>
    </w:p>
    <w:p w14:paraId="59659D81" w14:textId="77777777" w:rsidR="009C7C28" w:rsidRPr="00C10A08" w:rsidRDefault="009C7C28" w:rsidP="00136021">
      <w:pPr>
        <w:rPr>
          <w:b/>
          <w:bCs/>
          <w:sz w:val="24"/>
          <w:szCs w:val="24"/>
        </w:rPr>
      </w:pPr>
    </w:p>
    <w:p w14:paraId="2A583B60" w14:textId="77777777"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14:paraId="15EA9FBA" w14:textId="77777777"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14:paraId="64FE71D8" w14:textId="77777777"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14:paraId="10624C0E" w14:textId="77777777" w:rsidR="00DA54E2" w:rsidRDefault="00CF7D2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54E2">
        <w:rPr>
          <w:sz w:val="24"/>
          <w:szCs w:val="24"/>
        </w:rPr>
        <w:t xml:space="preserve">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 w:rsidR="00DA54E2"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14:paraId="6B2F8064" w14:textId="2540E908" w:rsidR="009C7C28" w:rsidRPr="00136021" w:rsidRDefault="00CF7D2E" w:rsidP="001360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 также предусматривается новое м</w:t>
      </w:r>
      <w:r w:rsidRPr="00CF7D2E">
        <w:rPr>
          <w:sz w:val="24"/>
          <w:szCs w:val="24"/>
        </w:rPr>
        <w:t xml:space="preserve">ероприятие </w:t>
      </w:r>
      <w:r w:rsidR="00476744">
        <w:rPr>
          <w:sz w:val="24"/>
          <w:szCs w:val="24"/>
        </w:rPr>
        <w:t>«</w:t>
      </w:r>
      <w:r w:rsidRPr="00CF7D2E">
        <w:rPr>
          <w:sz w:val="24"/>
          <w:szCs w:val="24"/>
        </w:rPr>
        <w:t xml:space="preserve">Создание комфортной городской среды в малых городах и исторических поселениях - победителях Всероссийского конкурса </w:t>
      </w:r>
      <w:r w:rsidRPr="00CF7D2E">
        <w:rPr>
          <w:sz w:val="24"/>
          <w:szCs w:val="24"/>
        </w:rPr>
        <w:lastRenderedPageBreak/>
        <w:t>лучших проектов создания комфортной городской среды</w:t>
      </w:r>
      <w:r w:rsidR="00476744">
        <w:rPr>
          <w:sz w:val="24"/>
          <w:szCs w:val="24"/>
        </w:rPr>
        <w:t>»</w:t>
      </w:r>
      <w:r w:rsidRPr="00CF7D2E">
        <w:rPr>
          <w:sz w:val="24"/>
          <w:szCs w:val="24"/>
        </w:rPr>
        <w:t xml:space="preserve"> </w:t>
      </w:r>
      <w:r>
        <w:rPr>
          <w:sz w:val="24"/>
          <w:szCs w:val="24"/>
        </w:rPr>
        <w:t>(Городской парк г. Сусуман Магаданской области).</w:t>
      </w:r>
    </w:p>
    <w:p w14:paraId="51E1A8CC" w14:textId="1C6A6A7F" w:rsidR="00C26D14" w:rsidRDefault="00C26D14" w:rsidP="00766528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07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87"/>
        <w:gridCol w:w="1633"/>
        <w:gridCol w:w="1475"/>
        <w:gridCol w:w="1038"/>
        <w:gridCol w:w="993"/>
        <w:gridCol w:w="992"/>
        <w:gridCol w:w="850"/>
        <w:gridCol w:w="851"/>
        <w:gridCol w:w="992"/>
        <w:gridCol w:w="863"/>
        <w:gridCol w:w="236"/>
      </w:tblGrid>
      <w:tr w:rsidR="002F1522" w:rsidRPr="002F1522" w14:paraId="394B8A2B" w14:textId="77777777" w:rsidTr="005C7F10">
        <w:trPr>
          <w:gridAfter w:val="1"/>
          <w:wAfter w:w="236" w:type="dxa"/>
          <w:trHeight w:val="19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9231" w14:textId="77777777" w:rsidR="002F1522" w:rsidRPr="002F1522" w:rsidRDefault="002F1522" w:rsidP="002F1522">
            <w:pPr>
              <w:jc w:val="center"/>
              <w:rPr>
                <w:color w:val="000000"/>
                <w:sz w:val="24"/>
                <w:szCs w:val="24"/>
              </w:rPr>
            </w:pPr>
            <w:r w:rsidRPr="002F152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275" w14:textId="7401D9DA" w:rsidR="002F1522" w:rsidRPr="002F1522" w:rsidRDefault="002F1522" w:rsidP="002F1522">
            <w:pPr>
              <w:rPr>
                <w:color w:val="000000"/>
                <w:sz w:val="24"/>
                <w:szCs w:val="24"/>
              </w:rPr>
            </w:pPr>
            <w:r w:rsidRPr="002F1522">
              <w:rPr>
                <w:color w:val="000000"/>
                <w:sz w:val="24"/>
                <w:szCs w:val="24"/>
              </w:rPr>
              <w:t xml:space="preserve"> </w:t>
            </w:r>
            <w:r w:rsidRPr="002F1522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687C" w14:textId="47A4FAC0" w:rsidR="002F1522" w:rsidRPr="002F1522" w:rsidRDefault="002F1522" w:rsidP="002F1522">
            <w:pPr>
              <w:jc w:val="center"/>
              <w:rPr>
                <w:color w:val="000000"/>
                <w:sz w:val="18"/>
                <w:szCs w:val="18"/>
              </w:rPr>
            </w:pPr>
            <w:r w:rsidRPr="002F1522">
              <w:rPr>
                <w:color w:val="000000"/>
                <w:sz w:val="18"/>
                <w:szCs w:val="18"/>
              </w:rPr>
              <w:t>Исполнители (соисполнители</w:t>
            </w:r>
            <w:r>
              <w:rPr>
                <w:color w:val="000000"/>
                <w:sz w:val="18"/>
                <w:szCs w:val="18"/>
              </w:rPr>
              <w:t>)</w:t>
            </w:r>
            <w:r w:rsidRPr="002F1522">
              <w:rPr>
                <w:color w:val="000000"/>
                <w:sz w:val="18"/>
                <w:szCs w:val="18"/>
              </w:rPr>
              <w:t xml:space="preserve"> мероприятий 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18B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0840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352E7" w:rsidRPr="002F1522" w14:paraId="3BF7283D" w14:textId="77777777" w:rsidTr="005C7F10">
        <w:trPr>
          <w:gridAfter w:val="1"/>
          <w:wAfter w:w="236" w:type="dxa"/>
          <w:trHeight w:val="94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479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строки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291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источники расходов на финансирование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F9A5" w14:textId="77777777" w:rsidR="002F1522" w:rsidRPr="002F1522" w:rsidRDefault="002F1522" w:rsidP="002F1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69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31C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967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866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30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7A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2026 год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9EA6" w14:textId="77777777" w:rsidR="002F1522" w:rsidRPr="002F1522" w:rsidRDefault="002F1522" w:rsidP="002F1522">
            <w:pPr>
              <w:rPr>
                <w:color w:val="000000"/>
                <w:sz w:val="22"/>
                <w:szCs w:val="22"/>
              </w:rPr>
            </w:pPr>
            <w:r w:rsidRPr="002F152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52E7" w:rsidRPr="002F1522" w14:paraId="53110F95" w14:textId="77777777" w:rsidTr="005C7F10">
        <w:trPr>
          <w:trHeight w:val="7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6F26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C71E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9A39" w14:textId="77777777" w:rsidR="002F1522" w:rsidRPr="002F1522" w:rsidRDefault="002F1522" w:rsidP="002F1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4BC1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1D28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4C8A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2F23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25DD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4217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25AE" w14:textId="77777777" w:rsidR="002F1522" w:rsidRPr="002F1522" w:rsidRDefault="002F1522" w:rsidP="002F15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35F6" w14:textId="77777777" w:rsidR="002F1522" w:rsidRPr="002F1522" w:rsidRDefault="002F1522" w:rsidP="002F1522">
            <w:pPr>
              <w:rPr>
                <w:color w:val="000000"/>
                <w:sz w:val="22"/>
                <w:szCs w:val="22"/>
              </w:rPr>
            </w:pPr>
          </w:p>
        </w:tc>
      </w:tr>
      <w:tr w:rsidR="00B352E7" w:rsidRPr="002F1522" w14:paraId="486A3544" w14:textId="77777777" w:rsidTr="005C7F10">
        <w:trPr>
          <w:trHeight w:val="30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29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9D60" w14:textId="77777777" w:rsidR="002F1522" w:rsidRPr="002F1522" w:rsidRDefault="002F1522" w:rsidP="002F1522">
            <w:pPr>
              <w:jc w:val="center"/>
              <w:rPr>
                <w:color w:val="000000"/>
                <w:sz w:val="24"/>
                <w:szCs w:val="24"/>
              </w:rPr>
            </w:pPr>
            <w:r w:rsidRPr="002F1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BE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C01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34E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85C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48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7A7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D35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701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3CD5CB5" w14:textId="77777777" w:rsidR="002F1522" w:rsidRPr="002F1522" w:rsidRDefault="002F1522" w:rsidP="002F1522"/>
        </w:tc>
      </w:tr>
      <w:tr w:rsidR="00B352E7" w:rsidRPr="002F1522" w14:paraId="0ABFB2D0" w14:textId="77777777" w:rsidTr="005C7F10">
        <w:trPr>
          <w:trHeight w:val="30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3D4F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BDBE" w14:textId="77777777" w:rsidR="002F1522" w:rsidRPr="002F1522" w:rsidRDefault="002F1522" w:rsidP="002F15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E4C8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C6CB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1038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1034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8F42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DE7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8FDD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03ED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717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</w:p>
        </w:tc>
      </w:tr>
      <w:tr w:rsidR="00B352E7" w:rsidRPr="002F1522" w14:paraId="71D4C0B1" w14:textId="77777777" w:rsidTr="005C7F10">
        <w:trPr>
          <w:trHeight w:val="76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865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1.  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AF6" w14:textId="7842AAC4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ВСЕГО по муниципальной программе</w:t>
            </w:r>
            <w:r w:rsidR="008D102C">
              <w:rPr>
                <w:color w:val="000000"/>
              </w:rPr>
              <w:t xml:space="preserve">                        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A3CF" w14:textId="0AF8E50B" w:rsidR="008D102C" w:rsidRPr="002F1522" w:rsidRDefault="002F1522" w:rsidP="008D102C">
            <w:pPr>
              <w:jc w:val="center"/>
              <w:rPr>
                <w:color w:val="000000"/>
                <w:sz w:val="16"/>
                <w:szCs w:val="16"/>
              </w:rPr>
            </w:pPr>
            <w:r w:rsidRPr="002F1522">
              <w:rPr>
                <w:color w:val="000000"/>
                <w:sz w:val="16"/>
                <w:szCs w:val="16"/>
              </w:rPr>
              <w:t>УГХ и ЖТ</w:t>
            </w:r>
            <w:r w:rsidR="008D102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8D102C">
              <w:rPr>
                <w:color w:val="000000"/>
                <w:sz w:val="16"/>
                <w:szCs w:val="16"/>
              </w:rPr>
              <w:t>УМКиС</w:t>
            </w:r>
            <w:proofErr w:type="spellEnd"/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13D" w14:textId="32F54A42" w:rsidR="002F1522" w:rsidRPr="002F1522" w:rsidRDefault="002F1522" w:rsidP="00B352E7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21</w:t>
            </w:r>
            <w:r w:rsidR="00B352E7">
              <w:rPr>
                <w:color w:val="000000"/>
              </w:rPr>
              <w:t>4784</w:t>
            </w:r>
            <w:r w:rsidRPr="002F1522">
              <w:rPr>
                <w:color w:val="000000"/>
              </w:rPr>
              <w:t>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C05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100754,8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6308" w14:textId="7B48A8B4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100</w:t>
            </w:r>
            <w:r w:rsidR="005C7782">
              <w:rPr>
                <w:color w:val="000000"/>
              </w:rPr>
              <w:t>0</w:t>
            </w:r>
            <w:r w:rsidRPr="002F1522">
              <w:rPr>
                <w:color w:val="000000"/>
              </w:rPr>
              <w:t>65,0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3367" w14:textId="565C68F3" w:rsidR="002F1522" w:rsidRPr="002F1522" w:rsidRDefault="00B352E7" w:rsidP="00B35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5E2" w14:textId="32332704" w:rsidR="002F1522" w:rsidRPr="002F1522" w:rsidRDefault="00B352E7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4555,0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732D" w14:textId="6F6C9E24" w:rsidR="002F1522" w:rsidRPr="002F1522" w:rsidRDefault="00B352E7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4855,0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312F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BE09583" w14:textId="77777777" w:rsidR="002F1522" w:rsidRPr="002F1522" w:rsidRDefault="002F1522" w:rsidP="002F1522"/>
        </w:tc>
      </w:tr>
      <w:tr w:rsidR="00B352E7" w:rsidRPr="002F1522" w14:paraId="60C1F000" w14:textId="77777777" w:rsidTr="005C7F10">
        <w:trPr>
          <w:trHeight w:val="30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3B1E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845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в том числе: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25A6" w14:textId="77777777" w:rsidR="002F1522" w:rsidRPr="002F1522" w:rsidRDefault="002F1522" w:rsidP="002F15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2F31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3535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F3E3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502A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291B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E672" w14:textId="77777777" w:rsidR="002F1522" w:rsidRPr="002F1522" w:rsidRDefault="002F1522" w:rsidP="005671F6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8425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5E36C63" w14:textId="77777777" w:rsidR="002F1522" w:rsidRPr="002F1522" w:rsidRDefault="002F1522" w:rsidP="002F1522"/>
        </w:tc>
      </w:tr>
      <w:tr w:rsidR="00B352E7" w:rsidRPr="002F1522" w14:paraId="2CBF85B0" w14:textId="77777777" w:rsidTr="005C7F10">
        <w:trPr>
          <w:trHeight w:val="44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0845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2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F17F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федеральный бюджет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1FA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08B" w14:textId="1E62CCBA" w:rsidR="005671F6" w:rsidRPr="002F1522" w:rsidRDefault="003436FC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71F6" w:rsidRPr="002F1522">
              <w:rPr>
                <w:color w:val="000000"/>
              </w:rPr>
              <w:t>50550,0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2D8D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50550,0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7E2" w14:textId="4230D6CF" w:rsidR="005671F6" w:rsidRPr="002F1522" w:rsidRDefault="008F4F1B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54E3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75DD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5A41" w14:textId="2B3E439C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AB6837">
              <w:rPr>
                <w:color w:val="000000"/>
              </w:rPr>
              <w:t>0,0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4794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60DDC0C" w14:textId="77777777" w:rsidR="005671F6" w:rsidRPr="002F1522" w:rsidRDefault="005671F6" w:rsidP="005671F6"/>
        </w:tc>
      </w:tr>
      <w:tr w:rsidR="00B352E7" w:rsidRPr="002F1522" w14:paraId="6C7B6DD9" w14:textId="77777777" w:rsidTr="005C7F10">
        <w:trPr>
          <w:trHeight w:val="30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75CC" w14:textId="77777777" w:rsidR="005671F6" w:rsidRPr="002F1522" w:rsidRDefault="005671F6" w:rsidP="005671F6">
            <w:pPr>
              <w:rPr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EA2E" w14:textId="77777777" w:rsidR="005671F6" w:rsidRPr="002F1522" w:rsidRDefault="005671F6" w:rsidP="005671F6">
            <w:pPr>
              <w:rPr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9CBD" w14:textId="77777777" w:rsidR="005671F6" w:rsidRPr="002F1522" w:rsidRDefault="005671F6" w:rsidP="005671F6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B0B7" w14:textId="77777777" w:rsidR="005671F6" w:rsidRPr="002F1522" w:rsidRDefault="005671F6" w:rsidP="005671F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1CD9" w14:textId="77777777" w:rsidR="005671F6" w:rsidRPr="002F1522" w:rsidRDefault="005671F6" w:rsidP="005671F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656E" w14:textId="77777777" w:rsidR="005671F6" w:rsidRPr="002F1522" w:rsidRDefault="005671F6" w:rsidP="005671F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1A6E" w14:textId="77777777" w:rsidR="005671F6" w:rsidRPr="002F1522" w:rsidRDefault="005671F6" w:rsidP="005671F6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D656" w14:textId="77777777" w:rsidR="005671F6" w:rsidRPr="002F1522" w:rsidRDefault="005671F6" w:rsidP="005671F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7C22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E47E" w14:textId="77777777" w:rsidR="005671F6" w:rsidRPr="002F1522" w:rsidRDefault="005671F6" w:rsidP="005671F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BD6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</w:p>
        </w:tc>
      </w:tr>
      <w:tr w:rsidR="00B352E7" w:rsidRPr="002F1522" w14:paraId="77A166DE" w14:textId="77777777" w:rsidTr="005C7F10">
        <w:trPr>
          <w:trHeight w:val="30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502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FC36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областной бюджет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7F55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9FF0" w14:textId="55B718DC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C601" w14:textId="6C419932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EC1B" w14:textId="2B9EF4DF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962F" w14:textId="0C24E376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62C3" w14:textId="7E36CE2D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BCEF" w14:textId="179089EA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4655,0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24D2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DB659D8" w14:textId="77777777" w:rsidR="005671F6" w:rsidRPr="002F1522" w:rsidRDefault="005671F6" w:rsidP="005671F6"/>
        </w:tc>
      </w:tr>
      <w:tr w:rsidR="00B352E7" w:rsidRPr="002F1522" w14:paraId="5BC5B6C6" w14:textId="77777777" w:rsidTr="005C7F10">
        <w:trPr>
          <w:trHeight w:val="30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43B8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A112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DDFE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ACB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086A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ACF6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4D22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DD2E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00A9" w14:textId="77777777" w:rsidR="002F1522" w:rsidRPr="002F1522" w:rsidRDefault="002F1522" w:rsidP="005671F6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09CA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5A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</w:p>
        </w:tc>
      </w:tr>
      <w:tr w:rsidR="00B352E7" w:rsidRPr="002F1522" w14:paraId="5496DE56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ADCF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BCE9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местный бюджет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0E6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519F" w14:textId="7F2C6BF9" w:rsidR="002F1522" w:rsidRPr="002F1522" w:rsidRDefault="006C003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00F9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752,7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43D9" w14:textId="48011FB9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AB2E" w14:textId="6C0F3107" w:rsidR="002F1522" w:rsidRPr="002F1522" w:rsidRDefault="006C003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EB43" w14:textId="1DD8C511" w:rsidR="002F1522" w:rsidRPr="002F1522" w:rsidRDefault="006C003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443B" w14:textId="200CE9D4" w:rsidR="002F1522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4B9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39C0C76" w14:textId="77777777" w:rsidR="002F1522" w:rsidRPr="002F1522" w:rsidRDefault="002F1522" w:rsidP="002F1522"/>
        </w:tc>
      </w:tr>
      <w:tr w:rsidR="00B352E7" w:rsidRPr="002F1522" w14:paraId="6B276EEF" w14:textId="77777777" w:rsidTr="005C7F10">
        <w:trPr>
          <w:trHeight w:val="44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706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9748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9E6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1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39452,1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658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39452,1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A0C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60C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57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4A5" w14:textId="6E42682C" w:rsidR="002F1522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5A8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C40C08B" w14:textId="77777777" w:rsidR="002F1522" w:rsidRPr="002F1522" w:rsidRDefault="002F1522" w:rsidP="002F1522"/>
        </w:tc>
      </w:tr>
      <w:tr w:rsidR="00B352E7" w:rsidRPr="002F1522" w14:paraId="3BD83CB2" w14:textId="77777777" w:rsidTr="005C7F10">
        <w:trPr>
          <w:trHeight w:val="30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A9E1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FBAD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D4A5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8BA5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FA48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5E9D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B1A9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675B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C20F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958A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8BA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</w:p>
        </w:tc>
      </w:tr>
      <w:tr w:rsidR="00B352E7" w:rsidRPr="002F1522" w14:paraId="7481E36B" w14:textId="77777777" w:rsidTr="005C7F10">
        <w:trPr>
          <w:trHeight w:val="28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5DA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t>1.1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CD4B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Основное мероприятие «Формирование современной городской среды при реализации проектов благоустройства территорий муниципальных образований»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DFD" w14:textId="27387862" w:rsidR="008D102C" w:rsidRPr="002F1522" w:rsidRDefault="008D102C" w:rsidP="008D1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УГХ и ЖТ, </w:t>
            </w:r>
            <w:proofErr w:type="spellStart"/>
            <w:r>
              <w:rPr>
                <w:color w:val="000000"/>
              </w:rPr>
              <w:t>УМКиС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F148" w14:textId="0673CA46" w:rsidR="002F1522" w:rsidRPr="002F1522" w:rsidRDefault="006C003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214784,8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5735" w14:textId="23238186" w:rsidR="002F1522" w:rsidRPr="002F1522" w:rsidRDefault="006C003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100754,8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766D" w14:textId="242CBDF5" w:rsidR="002F1522" w:rsidRPr="002F1522" w:rsidRDefault="006C003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1C47" w14:textId="63803665" w:rsidR="002F1522" w:rsidRPr="002F1522" w:rsidRDefault="006C003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79C1" w14:textId="48B3AB17" w:rsidR="002F1522" w:rsidRPr="002F1522" w:rsidRDefault="006C003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B02B" w14:textId="2FB76880" w:rsidR="002F1522" w:rsidRPr="002F1522" w:rsidRDefault="006C003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127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3,4,6,8,10, 11,12,13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B2E2658" w14:textId="77777777" w:rsidR="002F1522" w:rsidRPr="002F1522" w:rsidRDefault="002F1522" w:rsidP="002F1522"/>
        </w:tc>
      </w:tr>
      <w:tr w:rsidR="00B352E7" w:rsidRPr="002F1522" w14:paraId="2D35E096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7DD4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E86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99F2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97C8" w14:textId="48E1CADD" w:rsidR="005671F6" w:rsidRPr="002F1522" w:rsidRDefault="003436FC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9658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50550,0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7AC6" w14:textId="757EAE7A" w:rsidR="005671F6" w:rsidRPr="002F1522" w:rsidRDefault="008F4F1B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B860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86E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175C" w14:textId="023D416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E41C33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157D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1B739EC" w14:textId="77777777" w:rsidR="005671F6" w:rsidRPr="002F1522" w:rsidRDefault="005671F6" w:rsidP="005671F6"/>
        </w:tc>
      </w:tr>
      <w:tr w:rsidR="00B352E7" w:rsidRPr="002F1522" w14:paraId="7D2BD8E6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A9C5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A4CA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9208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FCAC" w14:textId="6ADC1546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1C11" w14:textId="18290E27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79E4" w14:textId="7A109B0C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DEC5" w14:textId="6A1913FE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F539" w14:textId="5F20E232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5464" w14:textId="0B9279B9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B26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FC6EAD6" w14:textId="77777777" w:rsidR="005671F6" w:rsidRPr="002F1522" w:rsidRDefault="005671F6" w:rsidP="005671F6"/>
        </w:tc>
      </w:tr>
      <w:tr w:rsidR="00B352E7" w:rsidRPr="002F1522" w14:paraId="582E4972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E27F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EE30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местный бюджет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8F49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DA48" w14:textId="5E3CD0C6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D22C" w14:textId="5E2213E5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CFE8" w14:textId="5C621B78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BCA9" w14:textId="3AC4BE49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A73E" w14:textId="28C4BB61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523" w14:textId="1E554F4F" w:rsidR="005671F6" w:rsidRPr="002F1522" w:rsidRDefault="006C0032" w:rsidP="0056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1B8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1544029" w14:textId="77777777" w:rsidR="005671F6" w:rsidRPr="002F1522" w:rsidRDefault="005671F6" w:rsidP="005671F6"/>
        </w:tc>
      </w:tr>
      <w:tr w:rsidR="00B352E7" w:rsidRPr="002F1522" w14:paraId="1F61596A" w14:textId="77777777" w:rsidTr="005C7F10">
        <w:trPr>
          <w:trHeight w:val="4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917B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C0D9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2246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8EF4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39452,1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0F8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3B20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D15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7C09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0ABC" w14:textId="3663BFB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E41C33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13F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32EA449" w14:textId="77777777" w:rsidR="005671F6" w:rsidRPr="002F1522" w:rsidRDefault="005671F6" w:rsidP="005671F6"/>
        </w:tc>
      </w:tr>
      <w:tr w:rsidR="00B352E7" w:rsidRPr="002F1522" w14:paraId="405A8C61" w14:textId="77777777" w:rsidTr="005C7F10">
        <w:trPr>
          <w:trHeight w:val="27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09A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lastRenderedPageBreak/>
              <w:t>1.1.1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4254" w14:textId="13FBF16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Благоустройство общественной территории в г. Сусума</w:t>
            </w:r>
            <w:r w:rsidR="006F5922">
              <w:rPr>
                <w:color w:val="000000"/>
              </w:rPr>
              <w:t>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4617" w14:textId="38149351" w:rsidR="002F1522" w:rsidRPr="002F1522" w:rsidRDefault="008D102C" w:rsidP="008D1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УГХ и ЖТ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B553" w14:textId="62657258" w:rsidR="002F1522" w:rsidRPr="002F1522" w:rsidRDefault="003436FC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2F1522" w:rsidRPr="002F1522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0A3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53C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916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C09C" w14:textId="4490CD9C" w:rsidR="002F1522" w:rsidRPr="002F1522" w:rsidRDefault="005671F6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F1522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F03F" w14:textId="580DD7F7" w:rsidR="002F1522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76FC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3,4,6, 10,11,12,13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B2A49B6" w14:textId="77777777" w:rsidR="002F1522" w:rsidRPr="002F1522" w:rsidRDefault="002F1522" w:rsidP="002F1522"/>
        </w:tc>
      </w:tr>
      <w:tr w:rsidR="00B352E7" w:rsidRPr="002F1522" w14:paraId="4FA96E1F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4718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4619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19F4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7C8F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867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1B6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919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1B30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E8BD" w14:textId="166F0E85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672A2F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6E81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1F42E85" w14:textId="77777777" w:rsidR="005671F6" w:rsidRPr="002F1522" w:rsidRDefault="005671F6" w:rsidP="005671F6"/>
        </w:tc>
      </w:tr>
      <w:tr w:rsidR="00B352E7" w:rsidRPr="002F1522" w14:paraId="0CC088C8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71E1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9DAE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E6FD" w14:textId="77777777" w:rsidR="005671F6" w:rsidRPr="002F1522" w:rsidRDefault="005671F6" w:rsidP="005671F6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C63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320E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3919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5137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A2B7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2A83" w14:textId="5C1485AA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672A2F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A9E0" w14:textId="77777777" w:rsidR="005671F6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93AB862" w14:textId="77777777" w:rsidR="005671F6" w:rsidRPr="002F1522" w:rsidRDefault="005671F6" w:rsidP="005671F6"/>
        </w:tc>
      </w:tr>
      <w:tr w:rsidR="00B352E7" w:rsidRPr="002F1522" w14:paraId="597E2C2C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19D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A431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местный бюджет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E543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FFC1" w14:textId="067856F4" w:rsidR="002F1522" w:rsidRPr="002F1522" w:rsidRDefault="003436FC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2F1522" w:rsidRPr="002F1522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C5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74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FB8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FB8" w14:textId="41532320" w:rsidR="002F1522" w:rsidRPr="002F1522" w:rsidRDefault="005671F6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1522" w:rsidRPr="002F1522"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9959" w14:textId="262304EF" w:rsidR="002F1522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D9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C71EC2D" w14:textId="77777777" w:rsidR="002F1522" w:rsidRPr="002F1522" w:rsidRDefault="002F1522" w:rsidP="002F1522"/>
        </w:tc>
      </w:tr>
      <w:tr w:rsidR="00B352E7" w:rsidRPr="002F1522" w14:paraId="75661157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8C2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4F3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444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AD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56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E7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068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DE9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A3F" w14:textId="28811560" w:rsidR="002F1522" w:rsidRPr="002F1522" w:rsidRDefault="005671F6" w:rsidP="005671F6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94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CEC6EDE" w14:textId="77777777" w:rsidR="002F1522" w:rsidRPr="002F1522" w:rsidRDefault="002F1522" w:rsidP="002F1522"/>
        </w:tc>
      </w:tr>
      <w:tr w:rsidR="00B352E7" w:rsidRPr="002F1522" w14:paraId="683BD0AB" w14:textId="77777777" w:rsidTr="005C7F10">
        <w:trPr>
          <w:trHeight w:val="38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D8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1.1.2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04FC" w14:textId="3381BD68" w:rsidR="002F1522" w:rsidRPr="002F1522" w:rsidRDefault="002F1522" w:rsidP="002F1522">
            <w:pPr>
              <w:rPr>
                <w:color w:val="000000"/>
                <w:sz w:val="18"/>
                <w:szCs w:val="18"/>
              </w:rPr>
            </w:pPr>
            <w:r w:rsidRPr="002F1522">
              <w:rPr>
                <w:color w:val="000000"/>
                <w:sz w:val="18"/>
                <w:szCs w:val="18"/>
              </w:rPr>
              <w:t xml:space="preserve">Создание комфортной городской среды в малых городах и исторических поселениях </w:t>
            </w:r>
            <w:r w:rsidR="008D102C">
              <w:rPr>
                <w:color w:val="000000"/>
                <w:sz w:val="18"/>
                <w:szCs w:val="18"/>
              </w:rPr>
              <w:t>–</w:t>
            </w:r>
            <w:r w:rsidRPr="002F1522">
              <w:rPr>
                <w:color w:val="000000"/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  <w:r w:rsidR="00A77066">
              <w:rPr>
                <w:color w:val="000000"/>
                <w:sz w:val="18"/>
                <w:szCs w:val="18"/>
              </w:rPr>
              <w:t xml:space="preserve"> (Городской парк г. Сусуман Магаданской области)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DD4" w14:textId="7B044C4C" w:rsidR="002F1522" w:rsidRPr="002F1522" w:rsidRDefault="008D102C" w:rsidP="008D1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УГХ и ЖТ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9664" w14:textId="1554DB5E" w:rsidR="002F1522" w:rsidRPr="002F1522" w:rsidRDefault="008D102C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552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59C" w14:textId="086D782C" w:rsidR="002F1522" w:rsidRPr="002F1522" w:rsidRDefault="008D102C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C23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8B3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0257" w14:textId="2E1D98D9" w:rsidR="002F1522" w:rsidRPr="002F1522" w:rsidRDefault="000A41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  <w:r w:rsidR="002F1522" w:rsidRPr="002F1522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AE6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6,8,10,11,12,13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71192DC" w14:textId="77777777" w:rsidR="002F1522" w:rsidRPr="002F1522" w:rsidRDefault="002F1522" w:rsidP="002F1522"/>
        </w:tc>
      </w:tr>
      <w:tr w:rsidR="00B352E7" w:rsidRPr="002F1522" w14:paraId="126967F8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CA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D829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8067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AB4A" w14:textId="7222F469" w:rsidR="008D102C" w:rsidRPr="002F1522" w:rsidRDefault="008D102C" w:rsidP="008D1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EE6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E2EE" w14:textId="6E96AAA7" w:rsidR="002F1522" w:rsidRPr="002F1522" w:rsidRDefault="008D102C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A4F9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962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809B" w14:textId="407D7C4C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0A4110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D2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FD46667" w14:textId="77777777" w:rsidR="002F1522" w:rsidRPr="002F1522" w:rsidRDefault="002F1522" w:rsidP="002F1522"/>
        </w:tc>
      </w:tr>
      <w:tr w:rsidR="00B352E7" w:rsidRPr="002F1522" w14:paraId="326547C7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3F5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C70F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10A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150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FFC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B65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4B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618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9F8" w14:textId="291643AE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0A4110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F5D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D4D1D2F" w14:textId="77777777" w:rsidR="002F1522" w:rsidRPr="002F1522" w:rsidRDefault="002F1522" w:rsidP="002F1522"/>
        </w:tc>
      </w:tr>
      <w:tr w:rsidR="00B352E7" w:rsidRPr="002F1522" w14:paraId="628EAEE7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5D8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141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местный бюджет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B9F7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F9EC" w14:textId="2E8783E0" w:rsidR="002F1522" w:rsidRPr="002F1522" w:rsidRDefault="008D102C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74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D57A" w14:textId="1750D66A" w:rsidR="002F1522" w:rsidRPr="002F1522" w:rsidRDefault="000A41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95B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6D7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6219" w14:textId="2A8A0DC8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0A4110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56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924599D" w14:textId="77777777" w:rsidR="002F1522" w:rsidRPr="002F1522" w:rsidRDefault="002F1522" w:rsidP="002F1522"/>
        </w:tc>
      </w:tr>
      <w:tr w:rsidR="00B352E7" w:rsidRPr="002F1522" w14:paraId="2E3E8B8C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01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41EC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A61D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AD4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873C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BC8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3AB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4B8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8994" w14:textId="0D3F6FC6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0A4110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B3F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9A87287" w14:textId="77777777" w:rsidR="002F1522" w:rsidRPr="002F1522" w:rsidRDefault="002F1522" w:rsidP="002F1522"/>
        </w:tc>
      </w:tr>
      <w:tr w:rsidR="00B352E7" w:rsidRPr="002F1522" w14:paraId="4732AF5A" w14:textId="77777777" w:rsidTr="005C7F10">
        <w:trPr>
          <w:trHeight w:val="41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3FE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1.1.3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DD8" w14:textId="01D7D0DE" w:rsidR="002F1522" w:rsidRPr="002F1522" w:rsidRDefault="002F1522" w:rsidP="002F1522">
            <w:pPr>
              <w:rPr>
                <w:color w:val="000000"/>
                <w:sz w:val="18"/>
                <w:szCs w:val="18"/>
              </w:rPr>
            </w:pPr>
            <w:r w:rsidRPr="002F1522">
              <w:rPr>
                <w:color w:val="000000"/>
                <w:sz w:val="18"/>
                <w:szCs w:val="18"/>
              </w:rPr>
              <w:t xml:space="preserve">Создание комфортной городской среды в малых городах и исторических поселениях </w:t>
            </w:r>
            <w:r w:rsidR="00851F42">
              <w:rPr>
                <w:color w:val="000000"/>
                <w:sz w:val="18"/>
                <w:szCs w:val="18"/>
              </w:rPr>
              <w:t>–</w:t>
            </w:r>
            <w:r w:rsidRPr="002F1522">
              <w:rPr>
                <w:color w:val="000000"/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 за счёт средств резервного фонда Правительства Российской Федерации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848" w14:textId="084375E6" w:rsidR="002F1522" w:rsidRPr="002F1522" w:rsidRDefault="00851F42" w:rsidP="00851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УГХ и ЖТ, </w:t>
            </w:r>
            <w:proofErr w:type="spellStart"/>
            <w:r>
              <w:rPr>
                <w:color w:val="000000"/>
              </w:rPr>
              <w:t>УМКиС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0090" w14:textId="665C122F" w:rsidR="002F1522" w:rsidRPr="002F1522" w:rsidRDefault="00851F4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8F6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E66B" w14:textId="56620EDE" w:rsidR="002F1522" w:rsidRPr="002F1522" w:rsidRDefault="00851F4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7C1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42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927" w14:textId="5E694BC2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0A4110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3DF9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6,8,10,11,12,13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AAA6D60" w14:textId="77777777" w:rsidR="002F1522" w:rsidRPr="002F1522" w:rsidRDefault="002F1522" w:rsidP="002F1522"/>
        </w:tc>
      </w:tr>
      <w:tr w:rsidR="00B352E7" w:rsidRPr="002F1522" w14:paraId="699C0214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15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lastRenderedPageBreak/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AC8A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F870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8D0C" w14:textId="5DE8527B" w:rsidR="002F1522" w:rsidRPr="002F1522" w:rsidRDefault="00851F4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CD3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983D" w14:textId="0FB9664D" w:rsidR="002F1522" w:rsidRPr="002F1522" w:rsidRDefault="00851F4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D4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EA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7B4" w14:textId="17597850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0A4110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B1D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C9BA1D4" w14:textId="77777777" w:rsidR="002F1522" w:rsidRPr="002F1522" w:rsidRDefault="002F1522" w:rsidP="002F1522"/>
        </w:tc>
      </w:tr>
      <w:tr w:rsidR="00B352E7" w:rsidRPr="002F1522" w14:paraId="245E636F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9EB9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06F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1921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C28F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AAF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7B7F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ADD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6B5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312" w14:textId="2A804EBD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0A4110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FE8C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DE925DC" w14:textId="77777777" w:rsidR="002F1522" w:rsidRPr="002F1522" w:rsidRDefault="002F1522" w:rsidP="002F1522"/>
        </w:tc>
      </w:tr>
      <w:tr w:rsidR="00B352E7" w:rsidRPr="002F1522" w14:paraId="1FB9B926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C3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72D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местный бюджет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3B4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61FC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21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838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72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159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AEC0" w14:textId="102304EA" w:rsidR="002F1522" w:rsidRPr="002F1522" w:rsidRDefault="000A41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C97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74C287A" w14:textId="77777777" w:rsidR="002F1522" w:rsidRPr="002F1522" w:rsidRDefault="002F1522" w:rsidP="002F1522"/>
        </w:tc>
      </w:tr>
      <w:tr w:rsidR="00B352E7" w:rsidRPr="002F1522" w14:paraId="3D835559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9EB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2633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EF4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FAF9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DE4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152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265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E7C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1C6" w14:textId="26BBDD3C" w:rsidR="002F1522" w:rsidRPr="002F1522" w:rsidRDefault="000A41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9E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5EA6DCD" w14:textId="77777777" w:rsidR="002F1522" w:rsidRPr="002F1522" w:rsidRDefault="002F1522" w:rsidP="002F1522"/>
        </w:tc>
      </w:tr>
      <w:tr w:rsidR="00B352E7" w:rsidRPr="002F1522" w14:paraId="0D37F84B" w14:textId="77777777" w:rsidTr="005C7F10">
        <w:trPr>
          <w:trHeight w:val="183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052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1.1.4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B5A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Благоустройство территории объекта «Городской парк г. Сусуман Магаданской области»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5611" w14:textId="467CD84F" w:rsidR="002F1522" w:rsidRPr="002F1522" w:rsidRDefault="00851F42" w:rsidP="00851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УГХ и ЖТ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90C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10010,0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575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269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80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CA6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D809" w14:textId="1F4EE6EB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A138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6,8,10,11,12,13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6B9B3EA" w14:textId="77777777" w:rsidR="002F1522" w:rsidRPr="002F1522" w:rsidRDefault="002F1522" w:rsidP="002F1522"/>
        </w:tc>
      </w:tr>
      <w:tr w:rsidR="00B352E7" w:rsidRPr="002F1522" w14:paraId="009C7112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186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37DA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E46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6998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B0D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3B8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12AC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086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E68" w14:textId="4F833B2A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AEA5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85ADB50" w14:textId="77777777" w:rsidR="002F1522" w:rsidRPr="002F1522" w:rsidRDefault="002F1522" w:rsidP="002F1522"/>
        </w:tc>
      </w:tr>
      <w:tr w:rsidR="00B352E7" w:rsidRPr="002F1522" w14:paraId="0B55524A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6D5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BBF6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6AD3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076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10010,0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AA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D618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95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97B5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60C" w14:textId="78819C1C" w:rsidR="002F1522" w:rsidRPr="002F1522" w:rsidRDefault="001C1FFD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  <w:r w:rsidR="002F1522" w:rsidRPr="002F1522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C79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C238FED" w14:textId="77777777" w:rsidR="002F1522" w:rsidRPr="002F1522" w:rsidRDefault="002F1522" w:rsidP="002F1522"/>
        </w:tc>
      </w:tr>
      <w:tr w:rsidR="00B352E7" w:rsidRPr="002F1522" w14:paraId="74E8E5D9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9688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B59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местный бюджет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F3EF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74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78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27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09B5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53B8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A6D" w14:textId="05A61513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8F6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1368DC1" w14:textId="77777777" w:rsidR="002F1522" w:rsidRPr="002F1522" w:rsidRDefault="002F1522" w:rsidP="002F1522"/>
        </w:tc>
      </w:tr>
      <w:tr w:rsidR="00B352E7" w:rsidRPr="002F1522" w14:paraId="0064BCB6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3A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4D27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C24F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352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EF7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91B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5D1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5C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B8C" w14:textId="10577166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C58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9FD95B3" w14:textId="77777777" w:rsidR="002F1522" w:rsidRPr="002F1522" w:rsidRDefault="002F1522" w:rsidP="002F1522"/>
        </w:tc>
      </w:tr>
      <w:tr w:rsidR="00B352E7" w:rsidRPr="002F1522" w14:paraId="54F8A6B1" w14:textId="77777777" w:rsidTr="005C7F10">
        <w:trPr>
          <w:trHeight w:val="26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4CF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1.1.5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5D38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Благоустройство территории объекта «Городской парк г. Сусуман Магаданской области» за счёт средств местного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0E4" w14:textId="63FDFC9E" w:rsidR="002F1522" w:rsidRPr="002F1522" w:rsidRDefault="00851F42" w:rsidP="00851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УГХ и ЖТ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29D" w14:textId="0F1A7256" w:rsidR="002F1522" w:rsidRPr="002F1522" w:rsidRDefault="003436FC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F1522" w:rsidRPr="002F1522">
              <w:rPr>
                <w:color w:val="000000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4F5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752,7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67C" w14:textId="1EF4F872" w:rsidR="002F1522" w:rsidRPr="002F1522" w:rsidRDefault="005C778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A1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B6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EDD" w14:textId="031D266A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7B8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6,8,10,11,12,13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84B89F8" w14:textId="77777777" w:rsidR="002F1522" w:rsidRPr="002F1522" w:rsidRDefault="002F1522" w:rsidP="002F1522"/>
        </w:tc>
      </w:tr>
      <w:tr w:rsidR="00B352E7" w:rsidRPr="002F1522" w14:paraId="37D39A2F" w14:textId="77777777" w:rsidTr="005C7F10">
        <w:trPr>
          <w:trHeight w:val="52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599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B7E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39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B4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DE5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3AE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085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687F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705" w14:textId="5B345E93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E3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57FEDD4" w14:textId="77777777" w:rsidR="002F1522" w:rsidRPr="002F1522" w:rsidRDefault="002F1522" w:rsidP="002F1522"/>
        </w:tc>
      </w:tr>
      <w:tr w:rsidR="00B352E7" w:rsidRPr="002F1522" w14:paraId="6CF704CA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17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CA1F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DA9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F5F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FC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AF78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59D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B53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D659" w14:textId="77538C25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E66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7DCAED1A" w14:textId="77777777" w:rsidR="002F1522" w:rsidRPr="002F1522" w:rsidRDefault="002F1522" w:rsidP="002F1522"/>
        </w:tc>
      </w:tr>
      <w:tr w:rsidR="00B352E7" w:rsidRPr="002F1522" w14:paraId="6966CBA3" w14:textId="77777777" w:rsidTr="005C7F10">
        <w:trPr>
          <w:trHeight w:val="308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AD7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630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местный бюджет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DF3C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B493" w14:textId="7AF3F338" w:rsidR="002F1522" w:rsidRPr="002F1522" w:rsidRDefault="003436FC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F1522" w:rsidRPr="002F1522">
              <w:rPr>
                <w:color w:val="000000"/>
              </w:rPr>
              <w:t>52,7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329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752,7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6D66" w14:textId="4C2C56FF" w:rsidR="002F1522" w:rsidRPr="002F1522" w:rsidRDefault="005C7782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B1C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035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4D6F" w14:textId="060E8D68" w:rsidR="002F1522" w:rsidRPr="002F1522" w:rsidRDefault="001C1FFD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  <w:r w:rsidR="002F1522" w:rsidRPr="002F1522">
              <w:rPr>
                <w:color w:val="000000"/>
              </w:rPr>
              <w:t> 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3B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19D44D7" w14:textId="77777777" w:rsidR="002F1522" w:rsidRPr="002F1522" w:rsidRDefault="002F1522" w:rsidP="002F1522"/>
        </w:tc>
      </w:tr>
      <w:tr w:rsidR="00B352E7" w:rsidRPr="002F1522" w14:paraId="4A83DC82" w14:textId="77777777" w:rsidTr="005C7F10">
        <w:trPr>
          <w:trHeight w:val="30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1CC2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1193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F8BD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374F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CAEE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089E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6E6A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AA41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F9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9D90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97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</w:p>
        </w:tc>
      </w:tr>
      <w:tr w:rsidR="00B352E7" w:rsidRPr="002F1522" w14:paraId="1CBCAF62" w14:textId="77777777" w:rsidTr="005C7F10">
        <w:trPr>
          <w:trHeight w:val="44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338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B242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520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43C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FEC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5FA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6F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7FB8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8EB5" w14:textId="7CAFF9C9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FE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68122FB2" w14:textId="77777777" w:rsidR="002F1522" w:rsidRPr="002F1522" w:rsidRDefault="002F1522" w:rsidP="002F1522"/>
        </w:tc>
      </w:tr>
      <w:tr w:rsidR="00B352E7" w:rsidRPr="002F1522" w14:paraId="61F00DA6" w14:textId="77777777" w:rsidTr="005C7F10">
        <w:trPr>
          <w:trHeight w:val="30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15C6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183B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7E55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2FC4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1E1D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02F2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D188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4384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1B90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1969" w14:textId="77777777" w:rsidR="002F1522" w:rsidRPr="002F1522" w:rsidRDefault="002F1522" w:rsidP="002F152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B08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</w:p>
        </w:tc>
      </w:tr>
      <w:tr w:rsidR="00B352E7" w:rsidRPr="002F1522" w14:paraId="226B0133" w14:textId="77777777" w:rsidTr="005C7F10">
        <w:trPr>
          <w:trHeight w:val="19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4A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1.1.6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A186" w14:textId="77777777" w:rsidR="002F1522" w:rsidRPr="002F1522" w:rsidRDefault="002F1522" w:rsidP="002F1522">
            <w:pPr>
              <w:rPr>
                <w:color w:val="000000"/>
                <w:sz w:val="18"/>
                <w:szCs w:val="18"/>
              </w:rPr>
            </w:pPr>
            <w:r w:rsidRPr="002F1522">
              <w:rPr>
                <w:color w:val="000000"/>
                <w:sz w:val="18"/>
                <w:szCs w:val="18"/>
              </w:rPr>
              <w:t>Благоустройство общественной территории «Площадь перед зданием РЦД и НТ по ул. Ленина, д. 30, г. Сусуман»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BBC" w14:textId="6CB2DF77" w:rsidR="002F1522" w:rsidRPr="002F1522" w:rsidRDefault="00851F42" w:rsidP="00851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УГХ и ЖТ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A76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39452,1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064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47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39D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F6CC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AADB" w14:textId="1A384B5D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569F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6,10,11,12,13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207DB0B" w14:textId="77777777" w:rsidR="002F1522" w:rsidRPr="002F1522" w:rsidRDefault="002F1522" w:rsidP="002F1522"/>
        </w:tc>
      </w:tr>
      <w:tr w:rsidR="00B352E7" w:rsidRPr="002F1522" w14:paraId="34CB2756" w14:textId="77777777" w:rsidTr="005C7F10">
        <w:trPr>
          <w:trHeight w:val="4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D0F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E8CC" w14:textId="77777777" w:rsidR="002F1522" w:rsidRPr="002F1522" w:rsidRDefault="002F1522" w:rsidP="002F1522">
            <w:pPr>
              <w:rPr>
                <w:color w:val="000000"/>
                <w:sz w:val="18"/>
                <w:szCs w:val="18"/>
              </w:rPr>
            </w:pPr>
            <w:r w:rsidRPr="002F152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B0F4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481F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B20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0F5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633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F69A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54FF" w14:textId="34C59029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BFC9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A2A5352" w14:textId="77777777" w:rsidR="002F1522" w:rsidRPr="002F1522" w:rsidRDefault="002F1522" w:rsidP="002F1522"/>
        </w:tc>
      </w:tr>
      <w:tr w:rsidR="00B352E7" w:rsidRPr="002F1522" w14:paraId="6E8AF4D0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F112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2FC8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E965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841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2E7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39A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839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6B6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A9D5" w14:textId="31B98239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191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E4EC290" w14:textId="77777777" w:rsidR="002F1522" w:rsidRPr="002F1522" w:rsidRDefault="002F1522" w:rsidP="002F1522"/>
        </w:tc>
      </w:tr>
      <w:tr w:rsidR="00B352E7" w:rsidRPr="002F1522" w14:paraId="30277F78" w14:textId="77777777" w:rsidTr="005C7F10">
        <w:trPr>
          <w:trHeight w:val="5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BBF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8617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местный бюджет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E8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1EF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C03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E94F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4CE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CFA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06DF" w14:textId="7AF8B15F" w:rsidR="002F1522" w:rsidRPr="002F1522" w:rsidRDefault="001C1FFD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  <w:r w:rsidR="002F1522" w:rsidRPr="002F1522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FD9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5EB54F9" w14:textId="77777777" w:rsidR="002F1522" w:rsidRPr="002F1522" w:rsidRDefault="002F1522" w:rsidP="002F1522"/>
        </w:tc>
      </w:tr>
      <w:tr w:rsidR="00B352E7" w:rsidRPr="002F1522" w14:paraId="7D61D062" w14:textId="77777777" w:rsidTr="005C7F10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C1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CE2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345A" w14:textId="77777777" w:rsidR="002F1522" w:rsidRPr="002F1522" w:rsidRDefault="002F1522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11F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39452,1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C8FE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39452,1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CE0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947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1AFD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0964" w14:textId="7CA90383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  <w:r w:rsidR="001C1FFD" w:rsidRPr="002F1522">
              <w:rPr>
                <w:color w:val="000000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4FB" w14:textId="77777777" w:rsidR="002F1522" w:rsidRPr="002F1522" w:rsidRDefault="002F1522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2253A15A" w14:textId="77777777" w:rsidR="002F1522" w:rsidRPr="002F1522" w:rsidRDefault="002F1522" w:rsidP="002F1522"/>
        </w:tc>
      </w:tr>
      <w:tr w:rsidR="005C7F10" w:rsidRPr="002F1522" w14:paraId="5995B01C" w14:textId="77777777" w:rsidTr="005C7F10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980E" w14:textId="09E766EF" w:rsidR="005C7F10" w:rsidRPr="002F1522" w:rsidRDefault="005C7F10" w:rsidP="005C7F10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lastRenderedPageBreak/>
              <w:t>1.1.</w:t>
            </w:r>
            <w:r>
              <w:rPr>
                <w:color w:val="000000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2BC0" w14:textId="6824D06F" w:rsidR="005C7F10" w:rsidRPr="002F1522" w:rsidRDefault="005C7F10" w:rsidP="002F1522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Компенсация затрат на содержание общественных территорий, благоустроенных в рамках Всероссийского конкурса лучших проектов создания комфортной городской среды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659" w14:textId="4C2E1B78" w:rsidR="005C7F10" w:rsidRPr="002F1522" w:rsidRDefault="005C7F10" w:rsidP="002F1522">
            <w:pPr>
              <w:rPr>
                <w:color w:val="000000"/>
              </w:rPr>
            </w:pPr>
            <w:r>
              <w:rPr>
                <w:color w:val="000000"/>
              </w:rPr>
              <w:t>УГХ и ЖТ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C6C1" w14:textId="08290BDB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AC75" w14:textId="29B892B9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F63F" w14:textId="28E18598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9E63" w14:textId="20CC6B97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0B17" w14:textId="13C73F85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4401" w14:textId="0FB4A937" w:rsidR="005C7F10" w:rsidRPr="002F1522" w:rsidRDefault="005C7F10" w:rsidP="005C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9B41" w14:textId="675D1A66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6,</w:t>
            </w:r>
            <w:r>
              <w:rPr>
                <w:color w:val="000000"/>
              </w:rPr>
              <w:t>8,</w:t>
            </w:r>
            <w:r w:rsidRPr="002F1522">
              <w:rPr>
                <w:color w:val="000000"/>
              </w:rPr>
              <w:t>10,11,12,13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75C9CBA0" w14:textId="77777777" w:rsidR="005C7F10" w:rsidRPr="002F1522" w:rsidRDefault="005C7F10" w:rsidP="002F1522"/>
        </w:tc>
      </w:tr>
      <w:tr w:rsidR="005C7F10" w:rsidRPr="002F1522" w14:paraId="57C7B18B" w14:textId="77777777" w:rsidTr="005C7F10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6CB8" w14:textId="51FF8F35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C77C" w14:textId="5425CCA1" w:rsidR="005C7F10" w:rsidRPr="002F1522" w:rsidRDefault="005C7F10" w:rsidP="002F1522">
            <w:pPr>
              <w:rPr>
                <w:color w:val="000000"/>
              </w:rPr>
            </w:pPr>
            <w:r w:rsidRPr="002F152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7E3F" w14:textId="4928174D" w:rsidR="005C7F10" w:rsidRPr="002F1522" w:rsidRDefault="005C7F10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F216" w14:textId="2212C482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E1A4" w14:textId="45097968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0FC7" w14:textId="17835DE1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3A85" w14:textId="25B54513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CDCB" w14:textId="3627B68E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B78B" w14:textId="2C933875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1E51" w14:textId="26E9B64C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3470CEE" w14:textId="77777777" w:rsidR="005C7F10" w:rsidRPr="002F1522" w:rsidRDefault="005C7F10" w:rsidP="002F1522"/>
        </w:tc>
      </w:tr>
      <w:tr w:rsidR="005C7F10" w:rsidRPr="002F1522" w14:paraId="73396A95" w14:textId="77777777" w:rsidTr="005C7F10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D7C1" w14:textId="7CBABD4D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EC44" w14:textId="22FD37D3" w:rsidR="005C7F10" w:rsidRPr="002F1522" w:rsidRDefault="005C7F10" w:rsidP="002F1522">
            <w:pPr>
              <w:rPr>
                <w:color w:val="000000"/>
                <w:sz w:val="18"/>
                <w:szCs w:val="18"/>
              </w:rPr>
            </w:pPr>
            <w:r w:rsidRPr="002F1522">
              <w:rPr>
                <w:color w:val="000000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CEC8" w14:textId="67534F13" w:rsidR="005C7F10" w:rsidRPr="002F1522" w:rsidRDefault="005C7F10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C5F2" w14:textId="353AFD14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8EFC" w14:textId="330BAABA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2A9E" w14:textId="61A17FD4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DDC5" w14:textId="0BB1D531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9766" w14:textId="404C5EDD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ECCF" w14:textId="4CE0289D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A959" w14:textId="76314E3B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х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189DA7C2" w14:textId="77777777" w:rsidR="005C7F10" w:rsidRPr="002F1522" w:rsidRDefault="005C7F10" w:rsidP="002F1522"/>
        </w:tc>
      </w:tr>
      <w:tr w:rsidR="005C7F10" w:rsidRPr="002F1522" w14:paraId="75F68C5C" w14:textId="77777777" w:rsidTr="005C7F10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F7C0" w14:textId="0E73A7CD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3B58" w14:textId="05F9190D" w:rsidR="005C7F10" w:rsidRPr="002F1522" w:rsidRDefault="005C7F10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местный бюджет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7A75" w14:textId="4042B654" w:rsidR="005C7F10" w:rsidRPr="002F1522" w:rsidRDefault="005C7F10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AC06" w14:textId="282AAE32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5400" w14:textId="086969BE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342F" w14:textId="4F0A4CA1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9AAF" w14:textId="592A9594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FA79" w14:textId="51B9277B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D80F" w14:textId="472C75EC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AB11" w14:textId="6CB35D96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0F276912" w14:textId="77777777" w:rsidR="005C7F10" w:rsidRPr="002F1522" w:rsidRDefault="005C7F10" w:rsidP="002F1522"/>
        </w:tc>
      </w:tr>
      <w:tr w:rsidR="005C7F10" w:rsidRPr="002F1522" w14:paraId="1748AEF1" w14:textId="77777777" w:rsidTr="005C7F10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9C08" w14:textId="5A6C1F4D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B1DB" w14:textId="00F9BF51" w:rsidR="005C7F10" w:rsidRPr="002F1522" w:rsidRDefault="005C7F10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D4F4" w14:textId="082D40F3" w:rsidR="005C7F10" w:rsidRPr="002F1522" w:rsidRDefault="005C7F10" w:rsidP="002F1522">
            <w:pPr>
              <w:rPr>
                <w:color w:val="000000"/>
              </w:rPr>
            </w:pPr>
            <w:r w:rsidRPr="002F1522">
              <w:rPr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8FE7" w14:textId="50A3EF88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3CC1" w14:textId="3C290EFF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758E" w14:textId="0E311745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A053" w14:textId="0C566240" w:rsidR="005C7F10" w:rsidRPr="002F1522" w:rsidRDefault="005C7F10" w:rsidP="002F1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84E4" w14:textId="2EB41123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8AB" w14:textId="4D023991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 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89CC" w14:textId="69673EF3" w:rsidR="005C7F10" w:rsidRPr="002F1522" w:rsidRDefault="005C7F10" w:rsidP="002F1522">
            <w:pPr>
              <w:jc w:val="center"/>
              <w:rPr>
                <w:color w:val="000000"/>
              </w:rPr>
            </w:pPr>
            <w:r w:rsidRPr="002F1522">
              <w:rPr>
                <w:color w:val="000000"/>
              </w:rPr>
              <w:t>x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14:paraId="6C230A22" w14:textId="77777777" w:rsidR="005C7F10" w:rsidRPr="002F1522" w:rsidRDefault="005C7F10" w:rsidP="002F1522"/>
        </w:tc>
      </w:tr>
    </w:tbl>
    <w:p w14:paraId="65EDD6DB" w14:textId="70588844" w:rsidR="0026538D" w:rsidRPr="00F639D6" w:rsidRDefault="0026538D" w:rsidP="0026538D">
      <w:r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F639D6">
        <w:rPr>
          <w:b/>
        </w:rPr>
        <w:t>»</w:t>
      </w:r>
      <w:r w:rsidRPr="00F639D6">
        <w:t>.</w:t>
      </w:r>
    </w:p>
    <w:p w14:paraId="796D4509" w14:textId="1C3BB9AC" w:rsidR="00851F42" w:rsidRDefault="00851F42" w:rsidP="00D72C09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D72C09">
        <w:rPr>
          <w:color w:val="000000"/>
          <w:sz w:val="24"/>
          <w:szCs w:val="24"/>
        </w:rPr>
        <w:t xml:space="preserve"> </w:t>
      </w:r>
      <w:r w:rsidRPr="00C41767">
        <w:rPr>
          <w:color w:val="000000"/>
          <w:sz w:val="24"/>
          <w:szCs w:val="24"/>
        </w:rPr>
        <w:t>Комитету по финансам Администрации Сусуманского муниципального</w:t>
      </w:r>
      <w:r>
        <w:rPr>
          <w:color w:val="000000"/>
          <w:sz w:val="24"/>
          <w:szCs w:val="24"/>
        </w:rPr>
        <w:t xml:space="preserve"> </w:t>
      </w:r>
      <w:r w:rsidRPr="00C41767">
        <w:rPr>
          <w:color w:val="000000"/>
          <w:sz w:val="24"/>
          <w:szCs w:val="24"/>
        </w:rPr>
        <w:t>округа Магаданской области</w:t>
      </w:r>
      <w:r>
        <w:rPr>
          <w:color w:val="000000"/>
          <w:sz w:val="24"/>
          <w:szCs w:val="24"/>
        </w:rPr>
        <w:t xml:space="preserve"> </w:t>
      </w:r>
      <w:r w:rsidRPr="00C41767">
        <w:rPr>
          <w:sz w:val="24"/>
          <w:szCs w:val="24"/>
        </w:rPr>
        <w:t>внести изменения в бюджет муниципального образования «Сусуманский муниципальный</w:t>
      </w:r>
      <w:r>
        <w:rPr>
          <w:sz w:val="24"/>
          <w:szCs w:val="24"/>
        </w:rPr>
        <w:t xml:space="preserve"> </w:t>
      </w:r>
      <w:r w:rsidRPr="00C41767">
        <w:rPr>
          <w:sz w:val="24"/>
          <w:szCs w:val="24"/>
        </w:rPr>
        <w:t>округ Магаданской области» на 2023</w:t>
      </w:r>
      <w:r>
        <w:rPr>
          <w:sz w:val="24"/>
          <w:szCs w:val="24"/>
        </w:rPr>
        <w:t xml:space="preserve"> г</w:t>
      </w:r>
      <w:r w:rsidR="008664C0">
        <w:rPr>
          <w:sz w:val="24"/>
          <w:szCs w:val="24"/>
        </w:rPr>
        <w:t>од</w:t>
      </w:r>
      <w:r>
        <w:rPr>
          <w:sz w:val="24"/>
          <w:szCs w:val="24"/>
        </w:rPr>
        <w:t xml:space="preserve"> и плановый период 2024-2026</w:t>
      </w:r>
      <w:r w:rsidRPr="00C41767">
        <w:rPr>
          <w:sz w:val="24"/>
          <w:szCs w:val="24"/>
        </w:rPr>
        <w:t xml:space="preserve"> го</w:t>
      </w:r>
      <w:r>
        <w:rPr>
          <w:sz w:val="24"/>
          <w:szCs w:val="24"/>
        </w:rPr>
        <w:t>ды.</w:t>
      </w:r>
    </w:p>
    <w:p w14:paraId="3243F479" w14:textId="77B6148C" w:rsidR="00A60E7F" w:rsidRPr="00A60E7F" w:rsidRDefault="00851F42" w:rsidP="00A60E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D2D75">
        <w:rPr>
          <w:sz w:val="24"/>
          <w:szCs w:val="24"/>
        </w:rPr>
        <w:t xml:space="preserve"> </w:t>
      </w:r>
      <w:r w:rsidR="00A60E7F" w:rsidRPr="00A60E7F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</w:t>
      </w:r>
      <w:r w:rsidR="00E823D4">
        <w:rPr>
          <w:sz w:val="24"/>
          <w:szCs w:val="24"/>
        </w:rPr>
        <w:t>А</w:t>
      </w:r>
      <w:r w:rsidR="00A60E7F" w:rsidRPr="00A60E7F">
        <w:rPr>
          <w:sz w:val="24"/>
          <w:szCs w:val="24"/>
        </w:rPr>
        <w:t xml:space="preserve">дминистрации Сусуманского </w:t>
      </w:r>
      <w:r w:rsidR="00E823D4">
        <w:rPr>
          <w:sz w:val="24"/>
          <w:szCs w:val="24"/>
        </w:rPr>
        <w:t xml:space="preserve">муниципального </w:t>
      </w:r>
      <w:r w:rsidR="00A60E7F" w:rsidRPr="00A60E7F">
        <w:rPr>
          <w:sz w:val="24"/>
          <w:szCs w:val="24"/>
        </w:rPr>
        <w:t>округа</w:t>
      </w:r>
      <w:r w:rsidR="00E823D4">
        <w:rPr>
          <w:sz w:val="24"/>
          <w:szCs w:val="24"/>
        </w:rPr>
        <w:t xml:space="preserve"> Магаданской области.</w:t>
      </w:r>
    </w:p>
    <w:p w14:paraId="74069681" w14:textId="576EC5A0" w:rsidR="00CB7B6B" w:rsidRDefault="00851F42" w:rsidP="00CB7B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r w:rsidR="00CB7B6B" w:rsidRPr="007F547F">
        <w:rPr>
          <w:sz w:val="24"/>
          <w:szCs w:val="24"/>
        </w:rPr>
        <w:t xml:space="preserve">Контроль за исполнением настоящего постановления </w:t>
      </w:r>
      <w:r w:rsidR="005B6432">
        <w:rPr>
          <w:sz w:val="24"/>
          <w:szCs w:val="24"/>
        </w:rPr>
        <w:t>возложить на управлени</w:t>
      </w:r>
      <w:r w:rsidR="00E823D4">
        <w:rPr>
          <w:sz w:val="24"/>
          <w:szCs w:val="24"/>
        </w:rPr>
        <w:t>е</w:t>
      </w:r>
      <w:r w:rsidR="005B6432">
        <w:rPr>
          <w:sz w:val="24"/>
          <w:szCs w:val="24"/>
        </w:rPr>
        <w:t xml:space="preserve"> городского хозяйства и жизнеобеспечения территории Сусуманского </w:t>
      </w:r>
      <w:r w:rsidR="00E823D4">
        <w:rPr>
          <w:sz w:val="24"/>
          <w:szCs w:val="24"/>
        </w:rPr>
        <w:t>муниципального</w:t>
      </w:r>
      <w:r w:rsidR="005B6432">
        <w:rPr>
          <w:sz w:val="24"/>
          <w:szCs w:val="24"/>
        </w:rPr>
        <w:t xml:space="preserve"> округа</w:t>
      </w:r>
      <w:r w:rsidR="00E823D4">
        <w:rPr>
          <w:sz w:val="24"/>
          <w:szCs w:val="24"/>
        </w:rPr>
        <w:t xml:space="preserve"> Магаданской области.</w:t>
      </w:r>
    </w:p>
    <w:p w14:paraId="69EBFA36" w14:textId="77777777" w:rsidR="00D72C09" w:rsidRDefault="00D72C09" w:rsidP="006D686C">
      <w:pPr>
        <w:rPr>
          <w:sz w:val="24"/>
          <w:szCs w:val="24"/>
        </w:rPr>
      </w:pPr>
    </w:p>
    <w:p w14:paraId="787B2D17" w14:textId="77777777" w:rsidR="00D72C09" w:rsidRDefault="00D72C09" w:rsidP="006D686C">
      <w:pPr>
        <w:rPr>
          <w:sz w:val="24"/>
          <w:szCs w:val="24"/>
        </w:rPr>
      </w:pPr>
    </w:p>
    <w:p w14:paraId="7B5AF9D7" w14:textId="77777777" w:rsidR="00D72C09" w:rsidRDefault="00D72C09" w:rsidP="006D686C">
      <w:pPr>
        <w:rPr>
          <w:sz w:val="24"/>
          <w:szCs w:val="24"/>
        </w:rPr>
      </w:pPr>
    </w:p>
    <w:p w14:paraId="26105174" w14:textId="3DAA1309" w:rsidR="00D72C09" w:rsidRDefault="00D72C09" w:rsidP="00D72C09">
      <w:pPr>
        <w:jc w:val="both"/>
        <w:rPr>
          <w:sz w:val="24"/>
          <w:szCs w:val="24"/>
        </w:rPr>
      </w:pPr>
      <w:r w:rsidRPr="00472F6E">
        <w:rPr>
          <w:sz w:val="24"/>
          <w:szCs w:val="24"/>
        </w:rPr>
        <w:t>Глава Сусуманского муниципального округа</w:t>
      </w:r>
      <w:r w:rsidR="00CC3398" w:rsidRPr="00CC3398">
        <w:rPr>
          <w:sz w:val="24"/>
          <w:szCs w:val="24"/>
        </w:rPr>
        <w:t xml:space="preserve"> </w:t>
      </w:r>
      <w:r w:rsidR="00CC3398">
        <w:rPr>
          <w:sz w:val="24"/>
          <w:szCs w:val="24"/>
        </w:rPr>
        <w:t xml:space="preserve">                                                    </w:t>
      </w:r>
      <w:r w:rsidR="00CC3398" w:rsidRPr="00472F6E">
        <w:rPr>
          <w:sz w:val="24"/>
          <w:szCs w:val="24"/>
        </w:rPr>
        <w:t>И.Н.</w:t>
      </w:r>
      <w:r w:rsidR="00CC3398">
        <w:rPr>
          <w:sz w:val="24"/>
          <w:szCs w:val="24"/>
        </w:rPr>
        <w:t xml:space="preserve"> </w:t>
      </w:r>
      <w:r w:rsidR="00CC3398" w:rsidRPr="00472F6E">
        <w:rPr>
          <w:sz w:val="24"/>
          <w:szCs w:val="24"/>
        </w:rPr>
        <w:t>Пряников</w:t>
      </w:r>
    </w:p>
    <w:p w14:paraId="5B118FA7" w14:textId="40A914F0" w:rsidR="00D72C09" w:rsidRPr="00472F6E" w:rsidRDefault="00D72C09" w:rsidP="00D72C09">
      <w:pPr>
        <w:jc w:val="both"/>
        <w:rPr>
          <w:sz w:val="24"/>
          <w:szCs w:val="24"/>
        </w:rPr>
      </w:pPr>
      <w:r w:rsidRPr="00472F6E">
        <w:rPr>
          <w:sz w:val="24"/>
          <w:szCs w:val="24"/>
        </w:rPr>
        <w:t>Магаданской</w:t>
      </w:r>
      <w:r w:rsidR="00CC3398">
        <w:rPr>
          <w:sz w:val="24"/>
          <w:szCs w:val="24"/>
        </w:rPr>
        <w:t xml:space="preserve"> области</w:t>
      </w:r>
      <w:r w:rsidRPr="00472F6E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2A2C5A46" w14:textId="06511A2F" w:rsidR="00767738" w:rsidRDefault="00767738" w:rsidP="00E01361">
      <w:pPr>
        <w:rPr>
          <w:sz w:val="24"/>
          <w:szCs w:val="24"/>
        </w:rPr>
      </w:pPr>
    </w:p>
    <w:sectPr w:rsidR="00767738" w:rsidSect="00767738">
      <w:headerReference w:type="default" r:id="rId13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A709" w14:textId="77777777" w:rsidR="00F45022" w:rsidRDefault="00F45022">
      <w:r>
        <w:separator/>
      </w:r>
    </w:p>
  </w:endnote>
  <w:endnote w:type="continuationSeparator" w:id="0">
    <w:p w14:paraId="572DD75E" w14:textId="77777777" w:rsidR="00F45022" w:rsidRDefault="00F4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507D1" w14:textId="77777777" w:rsidR="00F45022" w:rsidRDefault="00F45022">
      <w:r>
        <w:separator/>
      </w:r>
    </w:p>
  </w:footnote>
  <w:footnote w:type="continuationSeparator" w:id="0">
    <w:p w14:paraId="2E28BFEE" w14:textId="77777777" w:rsidR="00F45022" w:rsidRDefault="00F4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CE3BF" w14:textId="77777777" w:rsidR="00716D6B" w:rsidRDefault="00716D6B" w:rsidP="00735340">
    <w:pPr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3"/>
    <w:rsid w:val="00001CA4"/>
    <w:rsid w:val="00001F5C"/>
    <w:rsid w:val="00003599"/>
    <w:rsid w:val="00014F39"/>
    <w:rsid w:val="00021353"/>
    <w:rsid w:val="000222ED"/>
    <w:rsid w:val="00024835"/>
    <w:rsid w:val="00025468"/>
    <w:rsid w:val="000264A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28E4"/>
    <w:rsid w:val="00064C15"/>
    <w:rsid w:val="0007029A"/>
    <w:rsid w:val="000705AC"/>
    <w:rsid w:val="00077C98"/>
    <w:rsid w:val="0008163C"/>
    <w:rsid w:val="00083A71"/>
    <w:rsid w:val="0008704B"/>
    <w:rsid w:val="00087144"/>
    <w:rsid w:val="00087716"/>
    <w:rsid w:val="000902E4"/>
    <w:rsid w:val="00090958"/>
    <w:rsid w:val="00093988"/>
    <w:rsid w:val="00093D8D"/>
    <w:rsid w:val="0009446D"/>
    <w:rsid w:val="000A0B6B"/>
    <w:rsid w:val="000A2E8E"/>
    <w:rsid w:val="000A3B03"/>
    <w:rsid w:val="000A4110"/>
    <w:rsid w:val="000A4C62"/>
    <w:rsid w:val="000A5564"/>
    <w:rsid w:val="000A5906"/>
    <w:rsid w:val="000A64A0"/>
    <w:rsid w:val="000A6CC1"/>
    <w:rsid w:val="000B01A0"/>
    <w:rsid w:val="000B033B"/>
    <w:rsid w:val="000B2C26"/>
    <w:rsid w:val="000B354A"/>
    <w:rsid w:val="000B79C7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07E70"/>
    <w:rsid w:val="001111B1"/>
    <w:rsid w:val="0011186C"/>
    <w:rsid w:val="00112F78"/>
    <w:rsid w:val="001130FA"/>
    <w:rsid w:val="00114C15"/>
    <w:rsid w:val="001167B6"/>
    <w:rsid w:val="00116BF4"/>
    <w:rsid w:val="00116C6B"/>
    <w:rsid w:val="0012401A"/>
    <w:rsid w:val="00124B79"/>
    <w:rsid w:val="00125E28"/>
    <w:rsid w:val="00127890"/>
    <w:rsid w:val="00133316"/>
    <w:rsid w:val="001357C1"/>
    <w:rsid w:val="00136021"/>
    <w:rsid w:val="00136DAF"/>
    <w:rsid w:val="001400E0"/>
    <w:rsid w:val="00141B30"/>
    <w:rsid w:val="00144CCB"/>
    <w:rsid w:val="00146455"/>
    <w:rsid w:val="0014671C"/>
    <w:rsid w:val="00150CA7"/>
    <w:rsid w:val="001518B7"/>
    <w:rsid w:val="00152A62"/>
    <w:rsid w:val="00153464"/>
    <w:rsid w:val="001555A4"/>
    <w:rsid w:val="00156143"/>
    <w:rsid w:val="00156C1D"/>
    <w:rsid w:val="00160825"/>
    <w:rsid w:val="00161059"/>
    <w:rsid w:val="00161EE7"/>
    <w:rsid w:val="00164809"/>
    <w:rsid w:val="001678E5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1FFD"/>
    <w:rsid w:val="001C6620"/>
    <w:rsid w:val="001D1860"/>
    <w:rsid w:val="001D3F84"/>
    <w:rsid w:val="001D4E51"/>
    <w:rsid w:val="001D5A27"/>
    <w:rsid w:val="001D7968"/>
    <w:rsid w:val="001E064C"/>
    <w:rsid w:val="001E3691"/>
    <w:rsid w:val="001E386D"/>
    <w:rsid w:val="001E637B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03B"/>
    <w:rsid w:val="002204CC"/>
    <w:rsid w:val="00220BE2"/>
    <w:rsid w:val="00230ABD"/>
    <w:rsid w:val="0023413C"/>
    <w:rsid w:val="0024032E"/>
    <w:rsid w:val="002437E2"/>
    <w:rsid w:val="002447EA"/>
    <w:rsid w:val="00245FC0"/>
    <w:rsid w:val="00246F08"/>
    <w:rsid w:val="002470C5"/>
    <w:rsid w:val="002478A4"/>
    <w:rsid w:val="00251CF5"/>
    <w:rsid w:val="00252EC2"/>
    <w:rsid w:val="002530B0"/>
    <w:rsid w:val="00253BEE"/>
    <w:rsid w:val="0025480C"/>
    <w:rsid w:val="00256B9B"/>
    <w:rsid w:val="00256E90"/>
    <w:rsid w:val="002603C1"/>
    <w:rsid w:val="002615E8"/>
    <w:rsid w:val="0026204E"/>
    <w:rsid w:val="002631C2"/>
    <w:rsid w:val="00264BDC"/>
    <w:rsid w:val="0026538D"/>
    <w:rsid w:val="00270288"/>
    <w:rsid w:val="002724FB"/>
    <w:rsid w:val="00272729"/>
    <w:rsid w:val="002742BE"/>
    <w:rsid w:val="00280181"/>
    <w:rsid w:val="00281FA4"/>
    <w:rsid w:val="00286E9A"/>
    <w:rsid w:val="00292F70"/>
    <w:rsid w:val="002A188B"/>
    <w:rsid w:val="002A2C64"/>
    <w:rsid w:val="002A3143"/>
    <w:rsid w:val="002A4B3A"/>
    <w:rsid w:val="002B5E85"/>
    <w:rsid w:val="002C01D9"/>
    <w:rsid w:val="002C0671"/>
    <w:rsid w:val="002C0D99"/>
    <w:rsid w:val="002C2436"/>
    <w:rsid w:val="002C4215"/>
    <w:rsid w:val="002C5194"/>
    <w:rsid w:val="002C6855"/>
    <w:rsid w:val="002C7D96"/>
    <w:rsid w:val="002D147C"/>
    <w:rsid w:val="002D407B"/>
    <w:rsid w:val="002E10B5"/>
    <w:rsid w:val="002E1349"/>
    <w:rsid w:val="002E3150"/>
    <w:rsid w:val="002E44A2"/>
    <w:rsid w:val="002E6A35"/>
    <w:rsid w:val="002E6C6C"/>
    <w:rsid w:val="002E6ECF"/>
    <w:rsid w:val="002F1522"/>
    <w:rsid w:val="002F49BD"/>
    <w:rsid w:val="002F4AD2"/>
    <w:rsid w:val="002F68D7"/>
    <w:rsid w:val="00301B48"/>
    <w:rsid w:val="003020DC"/>
    <w:rsid w:val="0030379D"/>
    <w:rsid w:val="00306567"/>
    <w:rsid w:val="00307207"/>
    <w:rsid w:val="003121AD"/>
    <w:rsid w:val="00313111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24841"/>
    <w:rsid w:val="00325AD5"/>
    <w:rsid w:val="00332E2A"/>
    <w:rsid w:val="00333510"/>
    <w:rsid w:val="00342E0F"/>
    <w:rsid w:val="003430B0"/>
    <w:rsid w:val="003436FC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597"/>
    <w:rsid w:val="003B5A4E"/>
    <w:rsid w:val="003C08FF"/>
    <w:rsid w:val="003C3A4C"/>
    <w:rsid w:val="003C5A54"/>
    <w:rsid w:val="003C5D9A"/>
    <w:rsid w:val="003C61F8"/>
    <w:rsid w:val="003C7E59"/>
    <w:rsid w:val="003D040B"/>
    <w:rsid w:val="003D231A"/>
    <w:rsid w:val="003D3181"/>
    <w:rsid w:val="003D32FF"/>
    <w:rsid w:val="003D4BA9"/>
    <w:rsid w:val="003D724F"/>
    <w:rsid w:val="003E2CFD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35B1"/>
    <w:rsid w:val="00415C86"/>
    <w:rsid w:val="004230B1"/>
    <w:rsid w:val="004240AB"/>
    <w:rsid w:val="00431BFE"/>
    <w:rsid w:val="004320BB"/>
    <w:rsid w:val="004346B5"/>
    <w:rsid w:val="004364A1"/>
    <w:rsid w:val="00437AD9"/>
    <w:rsid w:val="00446CE3"/>
    <w:rsid w:val="00447198"/>
    <w:rsid w:val="0044729A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744"/>
    <w:rsid w:val="00476F26"/>
    <w:rsid w:val="00477701"/>
    <w:rsid w:val="0048280C"/>
    <w:rsid w:val="0048437E"/>
    <w:rsid w:val="00485885"/>
    <w:rsid w:val="00487ADD"/>
    <w:rsid w:val="00491266"/>
    <w:rsid w:val="0049234F"/>
    <w:rsid w:val="00493A82"/>
    <w:rsid w:val="004964BC"/>
    <w:rsid w:val="004A3C51"/>
    <w:rsid w:val="004A553C"/>
    <w:rsid w:val="004A6047"/>
    <w:rsid w:val="004B0348"/>
    <w:rsid w:val="004B04A1"/>
    <w:rsid w:val="004B128A"/>
    <w:rsid w:val="004B1D0C"/>
    <w:rsid w:val="004B1F3D"/>
    <w:rsid w:val="004B2160"/>
    <w:rsid w:val="004B3891"/>
    <w:rsid w:val="004B5435"/>
    <w:rsid w:val="004B57C7"/>
    <w:rsid w:val="004B6218"/>
    <w:rsid w:val="004B70CE"/>
    <w:rsid w:val="004C01EA"/>
    <w:rsid w:val="004C19FB"/>
    <w:rsid w:val="004C3F6D"/>
    <w:rsid w:val="004C540D"/>
    <w:rsid w:val="004C66D2"/>
    <w:rsid w:val="004D282F"/>
    <w:rsid w:val="004E7C22"/>
    <w:rsid w:val="004F0D3C"/>
    <w:rsid w:val="004F2CA6"/>
    <w:rsid w:val="005025B2"/>
    <w:rsid w:val="00503DDF"/>
    <w:rsid w:val="00505316"/>
    <w:rsid w:val="00505478"/>
    <w:rsid w:val="00511AAB"/>
    <w:rsid w:val="00516285"/>
    <w:rsid w:val="0051735A"/>
    <w:rsid w:val="00517B31"/>
    <w:rsid w:val="005200C8"/>
    <w:rsid w:val="00522DA2"/>
    <w:rsid w:val="00523652"/>
    <w:rsid w:val="0052499B"/>
    <w:rsid w:val="00530CF8"/>
    <w:rsid w:val="00531691"/>
    <w:rsid w:val="00531A3B"/>
    <w:rsid w:val="00534D5B"/>
    <w:rsid w:val="00535A5D"/>
    <w:rsid w:val="00540D4F"/>
    <w:rsid w:val="005451F4"/>
    <w:rsid w:val="00545785"/>
    <w:rsid w:val="0054712C"/>
    <w:rsid w:val="00547E28"/>
    <w:rsid w:val="005505EF"/>
    <w:rsid w:val="00550FD2"/>
    <w:rsid w:val="00551B9D"/>
    <w:rsid w:val="005568F5"/>
    <w:rsid w:val="005609CB"/>
    <w:rsid w:val="00561485"/>
    <w:rsid w:val="00561BB1"/>
    <w:rsid w:val="0056241C"/>
    <w:rsid w:val="00563739"/>
    <w:rsid w:val="005671F6"/>
    <w:rsid w:val="005701AD"/>
    <w:rsid w:val="00572D52"/>
    <w:rsid w:val="00572F98"/>
    <w:rsid w:val="0057323F"/>
    <w:rsid w:val="00573392"/>
    <w:rsid w:val="005738E5"/>
    <w:rsid w:val="00573F59"/>
    <w:rsid w:val="00575DBA"/>
    <w:rsid w:val="00575F2E"/>
    <w:rsid w:val="005774F7"/>
    <w:rsid w:val="005811A6"/>
    <w:rsid w:val="00581878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3EDB"/>
    <w:rsid w:val="00594ACF"/>
    <w:rsid w:val="005A0D8A"/>
    <w:rsid w:val="005A278B"/>
    <w:rsid w:val="005A4827"/>
    <w:rsid w:val="005A6B8D"/>
    <w:rsid w:val="005A7433"/>
    <w:rsid w:val="005B072B"/>
    <w:rsid w:val="005B1530"/>
    <w:rsid w:val="005B260A"/>
    <w:rsid w:val="005B271B"/>
    <w:rsid w:val="005B3BE7"/>
    <w:rsid w:val="005B54D8"/>
    <w:rsid w:val="005B6432"/>
    <w:rsid w:val="005B6AFC"/>
    <w:rsid w:val="005C174E"/>
    <w:rsid w:val="005C7782"/>
    <w:rsid w:val="005C7D8D"/>
    <w:rsid w:val="005C7F10"/>
    <w:rsid w:val="005D3E3F"/>
    <w:rsid w:val="005D64C8"/>
    <w:rsid w:val="005D6553"/>
    <w:rsid w:val="005E2208"/>
    <w:rsid w:val="005E2DDB"/>
    <w:rsid w:val="005E3CA1"/>
    <w:rsid w:val="005E51C2"/>
    <w:rsid w:val="005E5E50"/>
    <w:rsid w:val="005F17E4"/>
    <w:rsid w:val="005F2E2C"/>
    <w:rsid w:val="005F4EAB"/>
    <w:rsid w:val="005F688B"/>
    <w:rsid w:val="005F7379"/>
    <w:rsid w:val="005F7FBA"/>
    <w:rsid w:val="006025BD"/>
    <w:rsid w:val="0060488B"/>
    <w:rsid w:val="00604EA3"/>
    <w:rsid w:val="00605172"/>
    <w:rsid w:val="00605843"/>
    <w:rsid w:val="0061072A"/>
    <w:rsid w:val="006130DB"/>
    <w:rsid w:val="00613328"/>
    <w:rsid w:val="0061454F"/>
    <w:rsid w:val="006163FF"/>
    <w:rsid w:val="006171AB"/>
    <w:rsid w:val="00621A98"/>
    <w:rsid w:val="0062515F"/>
    <w:rsid w:val="0062608A"/>
    <w:rsid w:val="00627EE6"/>
    <w:rsid w:val="00630F4B"/>
    <w:rsid w:val="0063221A"/>
    <w:rsid w:val="00632A9B"/>
    <w:rsid w:val="00635241"/>
    <w:rsid w:val="00637F40"/>
    <w:rsid w:val="0064031D"/>
    <w:rsid w:val="00640C2C"/>
    <w:rsid w:val="00645D9F"/>
    <w:rsid w:val="00646C8E"/>
    <w:rsid w:val="00647E0D"/>
    <w:rsid w:val="00650B65"/>
    <w:rsid w:val="00651960"/>
    <w:rsid w:val="00651FB9"/>
    <w:rsid w:val="00652DEF"/>
    <w:rsid w:val="006545EB"/>
    <w:rsid w:val="00662E36"/>
    <w:rsid w:val="00663C54"/>
    <w:rsid w:val="006646CA"/>
    <w:rsid w:val="00671FF8"/>
    <w:rsid w:val="00673E26"/>
    <w:rsid w:val="00683F35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0032"/>
    <w:rsid w:val="006C22C9"/>
    <w:rsid w:val="006C4866"/>
    <w:rsid w:val="006C558F"/>
    <w:rsid w:val="006C57A1"/>
    <w:rsid w:val="006C6403"/>
    <w:rsid w:val="006C7D5B"/>
    <w:rsid w:val="006D1A4A"/>
    <w:rsid w:val="006D48FC"/>
    <w:rsid w:val="006D5094"/>
    <w:rsid w:val="006D65FE"/>
    <w:rsid w:val="006D686C"/>
    <w:rsid w:val="006D6DA8"/>
    <w:rsid w:val="006D73A2"/>
    <w:rsid w:val="006E0363"/>
    <w:rsid w:val="006E364B"/>
    <w:rsid w:val="006E5684"/>
    <w:rsid w:val="006E798F"/>
    <w:rsid w:val="006F256E"/>
    <w:rsid w:val="006F4542"/>
    <w:rsid w:val="006F4E94"/>
    <w:rsid w:val="006F5922"/>
    <w:rsid w:val="00700156"/>
    <w:rsid w:val="007029E7"/>
    <w:rsid w:val="00703E67"/>
    <w:rsid w:val="00704C7B"/>
    <w:rsid w:val="00706BE4"/>
    <w:rsid w:val="007079AC"/>
    <w:rsid w:val="00711D5D"/>
    <w:rsid w:val="00711F6F"/>
    <w:rsid w:val="00714697"/>
    <w:rsid w:val="00716D6B"/>
    <w:rsid w:val="00717310"/>
    <w:rsid w:val="00721D8F"/>
    <w:rsid w:val="00726925"/>
    <w:rsid w:val="007302E2"/>
    <w:rsid w:val="007308EA"/>
    <w:rsid w:val="00731F18"/>
    <w:rsid w:val="0073248C"/>
    <w:rsid w:val="0073274D"/>
    <w:rsid w:val="00734FF8"/>
    <w:rsid w:val="00735340"/>
    <w:rsid w:val="00736C76"/>
    <w:rsid w:val="007415A4"/>
    <w:rsid w:val="00741D2E"/>
    <w:rsid w:val="007470A1"/>
    <w:rsid w:val="007479E0"/>
    <w:rsid w:val="00751130"/>
    <w:rsid w:val="007534D1"/>
    <w:rsid w:val="0075381D"/>
    <w:rsid w:val="007551E8"/>
    <w:rsid w:val="00760F3C"/>
    <w:rsid w:val="00763CC6"/>
    <w:rsid w:val="00763EEA"/>
    <w:rsid w:val="00766528"/>
    <w:rsid w:val="007667DF"/>
    <w:rsid w:val="00767738"/>
    <w:rsid w:val="007713B5"/>
    <w:rsid w:val="00771D17"/>
    <w:rsid w:val="007750C5"/>
    <w:rsid w:val="00775F54"/>
    <w:rsid w:val="00777C10"/>
    <w:rsid w:val="00785C74"/>
    <w:rsid w:val="00785DED"/>
    <w:rsid w:val="00786294"/>
    <w:rsid w:val="00787694"/>
    <w:rsid w:val="007917D4"/>
    <w:rsid w:val="00791F67"/>
    <w:rsid w:val="007A6F87"/>
    <w:rsid w:val="007A7372"/>
    <w:rsid w:val="007B0FF3"/>
    <w:rsid w:val="007B489F"/>
    <w:rsid w:val="007B4B5D"/>
    <w:rsid w:val="007B4B7B"/>
    <w:rsid w:val="007B6BA1"/>
    <w:rsid w:val="007B6D53"/>
    <w:rsid w:val="007B74DF"/>
    <w:rsid w:val="007C0B87"/>
    <w:rsid w:val="007C16A6"/>
    <w:rsid w:val="007C1EB5"/>
    <w:rsid w:val="007C794E"/>
    <w:rsid w:val="007E1308"/>
    <w:rsid w:val="007E16C4"/>
    <w:rsid w:val="007E3948"/>
    <w:rsid w:val="007E4391"/>
    <w:rsid w:val="007F19A2"/>
    <w:rsid w:val="007F3691"/>
    <w:rsid w:val="007F547F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45A8"/>
    <w:rsid w:val="00815086"/>
    <w:rsid w:val="008169EC"/>
    <w:rsid w:val="008211C9"/>
    <w:rsid w:val="0082239E"/>
    <w:rsid w:val="00823299"/>
    <w:rsid w:val="00826810"/>
    <w:rsid w:val="00826B2A"/>
    <w:rsid w:val="0083197B"/>
    <w:rsid w:val="00834D6F"/>
    <w:rsid w:val="00834FDA"/>
    <w:rsid w:val="00836348"/>
    <w:rsid w:val="00841B7A"/>
    <w:rsid w:val="00841D54"/>
    <w:rsid w:val="00842D13"/>
    <w:rsid w:val="0084384E"/>
    <w:rsid w:val="00845CDA"/>
    <w:rsid w:val="008506C0"/>
    <w:rsid w:val="00851A50"/>
    <w:rsid w:val="00851F42"/>
    <w:rsid w:val="008532A2"/>
    <w:rsid w:val="008543A4"/>
    <w:rsid w:val="00857D41"/>
    <w:rsid w:val="008613D7"/>
    <w:rsid w:val="00862E92"/>
    <w:rsid w:val="00865833"/>
    <w:rsid w:val="008664C0"/>
    <w:rsid w:val="00866BDA"/>
    <w:rsid w:val="00873014"/>
    <w:rsid w:val="00873E1D"/>
    <w:rsid w:val="0087425C"/>
    <w:rsid w:val="00880E0D"/>
    <w:rsid w:val="00883AC2"/>
    <w:rsid w:val="00884B57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0B2E"/>
    <w:rsid w:val="008C2BDC"/>
    <w:rsid w:val="008C4061"/>
    <w:rsid w:val="008C67A1"/>
    <w:rsid w:val="008C6A96"/>
    <w:rsid w:val="008D102C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4F1B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26947"/>
    <w:rsid w:val="00933656"/>
    <w:rsid w:val="00935938"/>
    <w:rsid w:val="00943D52"/>
    <w:rsid w:val="00946555"/>
    <w:rsid w:val="0094718B"/>
    <w:rsid w:val="00947530"/>
    <w:rsid w:val="00947608"/>
    <w:rsid w:val="009501F6"/>
    <w:rsid w:val="009507EB"/>
    <w:rsid w:val="00950A7B"/>
    <w:rsid w:val="00954F41"/>
    <w:rsid w:val="00956F28"/>
    <w:rsid w:val="0096028D"/>
    <w:rsid w:val="009607A1"/>
    <w:rsid w:val="00960A9A"/>
    <w:rsid w:val="0096150E"/>
    <w:rsid w:val="0096393C"/>
    <w:rsid w:val="00967B60"/>
    <w:rsid w:val="00967BFE"/>
    <w:rsid w:val="00973CEF"/>
    <w:rsid w:val="00977016"/>
    <w:rsid w:val="00977FBB"/>
    <w:rsid w:val="009803DF"/>
    <w:rsid w:val="00981ADD"/>
    <w:rsid w:val="009820E4"/>
    <w:rsid w:val="0098250D"/>
    <w:rsid w:val="00983747"/>
    <w:rsid w:val="00986A5E"/>
    <w:rsid w:val="00986D48"/>
    <w:rsid w:val="00991375"/>
    <w:rsid w:val="0099341E"/>
    <w:rsid w:val="00997768"/>
    <w:rsid w:val="009A79A0"/>
    <w:rsid w:val="009B01A8"/>
    <w:rsid w:val="009B20CB"/>
    <w:rsid w:val="009C015D"/>
    <w:rsid w:val="009C3A05"/>
    <w:rsid w:val="009C47DC"/>
    <w:rsid w:val="009C4FCE"/>
    <w:rsid w:val="009C5757"/>
    <w:rsid w:val="009C6829"/>
    <w:rsid w:val="009C7242"/>
    <w:rsid w:val="009C7C28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9F37EE"/>
    <w:rsid w:val="00A01CB3"/>
    <w:rsid w:val="00A12D86"/>
    <w:rsid w:val="00A1573C"/>
    <w:rsid w:val="00A16E44"/>
    <w:rsid w:val="00A175D2"/>
    <w:rsid w:val="00A23004"/>
    <w:rsid w:val="00A24DBF"/>
    <w:rsid w:val="00A31822"/>
    <w:rsid w:val="00A3425E"/>
    <w:rsid w:val="00A35A56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3753"/>
    <w:rsid w:val="00A64707"/>
    <w:rsid w:val="00A66B9A"/>
    <w:rsid w:val="00A673D5"/>
    <w:rsid w:val="00A71546"/>
    <w:rsid w:val="00A71D09"/>
    <w:rsid w:val="00A721DA"/>
    <w:rsid w:val="00A77066"/>
    <w:rsid w:val="00A80F8D"/>
    <w:rsid w:val="00A838D6"/>
    <w:rsid w:val="00A85192"/>
    <w:rsid w:val="00A8587B"/>
    <w:rsid w:val="00A93486"/>
    <w:rsid w:val="00AA07C5"/>
    <w:rsid w:val="00AA0CA4"/>
    <w:rsid w:val="00AA5F37"/>
    <w:rsid w:val="00AA7769"/>
    <w:rsid w:val="00AB057B"/>
    <w:rsid w:val="00AB1AA5"/>
    <w:rsid w:val="00AB4AC6"/>
    <w:rsid w:val="00AB4D10"/>
    <w:rsid w:val="00AB61D1"/>
    <w:rsid w:val="00AB6C64"/>
    <w:rsid w:val="00AC1D23"/>
    <w:rsid w:val="00AC2644"/>
    <w:rsid w:val="00AC28C2"/>
    <w:rsid w:val="00AC2CF1"/>
    <w:rsid w:val="00AC2FBC"/>
    <w:rsid w:val="00AC38EB"/>
    <w:rsid w:val="00AC4CB0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0AD"/>
    <w:rsid w:val="00B23929"/>
    <w:rsid w:val="00B239C7"/>
    <w:rsid w:val="00B24342"/>
    <w:rsid w:val="00B24A28"/>
    <w:rsid w:val="00B26EFF"/>
    <w:rsid w:val="00B30969"/>
    <w:rsid w:val="00B32C41"/>
    <w:rsid w:val="00B3432A"/>
    <w:rsid w:val="00B352E7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0F58"/>
    <w:rsid w:val="00B61F29"/>
    <w:rsid w:val="00B64793"/>
    <w:rsid w:val="00B676C8"/>
    <w:rsid w:val="00B74743"/>
    <w:rsid w:val="00B75F0A"/>
    <w:rsid w:val="00B77D02"/>
    <w:rsid w:val="00B808B5"/>
    <w:rsid w:val="00B824B0"/>
    <w:rsid w:val="00B84C82"/>
    <w:rsid w:val="00B85361"/>
    <w:rsid w:val="00B86157"/>
    <w:rsid w:val="00B86BED"/>
    <w:rsid w:val="00B90F2E"/>
    <w:rsid w:val="00B9357C"/>
    <w:rsid w:val="00B93C8A"/>
    <w:rsid w:val="00B940D1"/>
    <w:rsid w:val="00B943B5"/>
    <w:rsid w:val="00B97B78"/>
    <w:rsid w:val="00BA47F7"/>
    <w:rsid w:val="00BA7AFC"/>
    <w:rsid w:val="00BB17CE"/>
    <w:rsid w:val="00BB25AD"/>
    <w:rsid w:val="00BB5F0C"/>
    <w:rsid w:val="00BB71D2"/>
    <w:rsid w:val="00BC1244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10D8"/>
    <w:rsid w:val="00BE4925"/>
    <w:rsid w:val="00BE5A42"/>
    <w:rsid w:val="00BF2E3F"/>
    <w:rsid w:val="00BF56E7"/>
    <w:rsid w:val="00BF57C2"/>
    <w:rsid w:val="00C07B7A"/>
    <w:rsid w:val="00C07D9D"/>
    <w:rsid w:val="00C1350E"/>
    <w:rsid w:val="00C141E1"/>
    <w:rsid w:val="00C16C3A"/>
    <w:rsid w:val="00C21646"/>
    <w:rsid w:val="00C21696"/>
    <w:rsid w:val="00C23068"/>
    <w:rsid w:val="00C24093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0902"/>
    <w:rsid w:val="00C53217"/>
    <w:rsid w:val="00C54956"/>
    <w:rsid w:val="00C54CC3"/>
    <w:rsid w:val="00C56F5F"/>
    <w:rsid w:val="00C60F3E"/>
    <w:rsid w:val="00C651B2"/>
    <w:rsid w:val="00C65294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6D88"/>
    <w:rsid w:val="00C97C62"/>
    <w:rsid w:val="00CA159D"/>
    <w:rsid w:val="00CA1826"/>
    <w:rsid w:val="00CA1983"/>
    <w:rsid w:val="00CA30DD"/>
    <w:rsid w:val="00CA4849"/>
    <w:rsid w:val="00CA5FF6"/>
    <w:rsid w:val="00CB1EB7"/>
    <w:rsid w:val="00CB2D6A"/>
    <w:rsid w:val="00CB38BF"/>
    <w:rsid w:val="00CB4DE6"/>
    <w:rsid w:val="00CB570C"/>
    <w:rsid w:val="00CB7B6B"/>
    <w:rsid w:val="00CB7D7C"/>
    <w:rsid w:val="00CC3398"/>
    <w:rsid w:val="00CC386A"/>
    <w:rsid w:val="00CC49B7"/>
    <w:rsid w:val="00CC5000"/>
    <w:rsid w:val="00CD0192"/>
    <w:rsid w:val="00CD0FAB"/>
    <w:rsid w:val="00CD68DE"/>
    <w:rsid w:val="00CE32AC"/>
    <w:rsid w:val="00CE3754"/>
    <w:rsid w:val="00CE387A"/>
    <w:rsid w:val="00CE38FD"/>
    <w:rsid w:val="00CE4733"/>
    <w:rsid w:val="00CF11D1"/>
    <w:rsid w:val="00CF1354"/>
    <w:rsid w:val="00CF1B29"/>
    <w:rsid w:val="00CF2D85"/>
    <w:rsid w:val="00CF3E51"/>
    <w:rsid w:val="00CF594C"/>
    <w:rsid w:val="00CF7D2E"/>
    <w:rsid w:val="00D007DA"/>
    <w:rsid w:val="00D04B9E"/>
    <w:rsid w:val="00D062F0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3EAC"/>
    <w:rsid w:val="00D461E9"/>
    <w:rsid w:val="00D50279"/>
    <w:rsid w:val="00D50754"/>
    <w:rsid w:val="00D552E4"/>
    <w:rsid w:val="00D56CB2"/>
    <w:rsid w:val="00D57056"/>
    <w:rsid w:val="00D5776A"/>
    <w:rsid w:val="00D6232D"/>
    <w:rsid w:val="00D62B0A"/>
    <w:rsid w:val="00D644FF"/>
    <w:rsid w:val="00D6542F"/>
    <w:rsid w:val="00D6574A"/>
    <w:rsid w:val="00D6737A"/>
    <w:rsid w:val="00D67765"/>
    <w:rsid w:val="00D67E37"/>
    <w:rsid w:val="00D7000F"/>
    <w:rsid w:val="00D70241"/>
    <w:rsid w:val="00D721C3"/>
    <w:rsid w:val="00D72C09"/>
    <w:rsid w:val="00D73B48"/>
    <w:rsid w:val="00D749D7"/>
    <w:rsid w:val="00D813C4"/>
    <w:rsid w:val="00D81731"/>
    <w:rsid w:val="00D8186D"/>
    <w:rsid w:val="00D81B69"/>
    <w:rsid w:val="00D916FF"/>
    <w:rsid w:val="00D93430"/>
    <w:rsid w:val="00D942FE"/>
    <w:rsid w:val="00D947EC"/>
    <w:rsid w:val="00DA2DBA"/>
    <w:rsid w:val="00DA36DF"/>
    <w:rsid w:val="00DA54E2"/>
    <w:rsid w:val="00DA6112"/>
    <w:rsid w:val="00DB2198"/>
    <w:rsid w:val="00DB2559"/>
    <w:rsid w:val="00DB2ED0"/>
    <w:rsid w:val="00DB511D"/>
    <w:rsid w:val="00DB6711"/>
    <w:rsid w:val="00DB6BDC"/>
    <w:rsid w:val="00DB76B7"/>
    <w:rsid w:val="00DC2013"/>
    <w:rsid w:val="00DC5569"/>
    <w:rsid w:val="00DC605B"/>
    <w:rsid w:val="00DC7EC3"/>
    <w:rsid w:val="00DD2109"/>
    <w:rsid w:val="00DD367E"/>
    <w:rsid w:val="00DD4C45"/>
    <w:rsid w:val="00DE04C5"/>
    <w:rsid w:val="00DE0F69"/>
    <w:rsid w:val="00DE148A"/>
    <w:rsid w:val="00DE2AE2"/>
    <w:rsid w:val="00DE5CBF"/>
    <w:rsid w:val="00DF15BA"/>
    <w:rsid w:val="00DF50CA"/>
    <w:rsid w:val="00DF649B"/>
    <w:rsid w:val="00E01361"/>
    <w:rsid w:val="00E01B56"/>
    <w:rsid w:val="00E03518"/>
    <w:rsid w:val="00E03D0B"/>
    <w:rsid w:val="00E05298"/>
    <w:rsid w:val="00E05C1E"/>
    <w:rsid w:val="00E06ED9"/>
    <w:rsid w:val="00E13E50"/>
    <w:rsid w:val="00E14A89"/>
    <w:rsid w:val="00E15293"/>
    <w:rsid w:val="00E152A3"/>
    <w:rsid w:val="00E20906"/>
    <w:rsid w:val="00E257FE"/>
    <w:rsid w:val="00E30279"/>
    <w:rsid w:val="00E31AD9"/>
    <w:rsid w:val="00E44330"/>
    <w:rsid w:val="00E445BA"/>
    <w:rsid w:val="00E46620"/>
    <w:rsid w:val="00E47566"/>
    <w:rsid w:val="00E47FC7"/>
    <w:rsid w:val="00E5106C"/>
    <w:rsid w:val="00E55219"/>
    <w:rsid w:val="00E609A1"/>
    <w:rsid w:val="00E60D45"/>
    <w:rsid w:val="00E616BC"/>
    <w:rsid w:val="00E6195E"/>
    <w:rsid w:val="00E631E6"/>
    <w:rsid w:val="00E635CC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23D4"/>
    <w:rsid w:val="00E83D6E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0C0C"/>
    <w:rsid w:val="00EA0D5A"/>
    <w:rsid w:val="00EA474A"/>
    <w:rsid w:val="00EB5760"/>
    <w:rsid w:val="00EB75D3"/>
    <w:rsid w:val="00EC01DE"/>
    <w:rsid w:val="00EC45E1"/>
    <w:rsid w:val="00EC752E"/>
    <w:rsid w:val="00ED0AF4"/>
    <w:rsid w:val="00ED2D75"/>
    <w:rsid w:val="00ED3022"/>
    <w:rsid w:val="00ED6014"/>
    <w:rsid w:val="00ED7FDF"/>
    <w:rsid w:val="00EE1FB7"/>
    <w:rsid w:val="00EE2886"/>
    <w:rsid w:val="00EE3266"/>
    <w:rsid w:val="00EE3F69"/>
    <w:rsid w:val="00EE5094"/>
    <w:rsid w:val="00EF0ABA"/>
    <w:rsid w:val="00EF28DE"/>
    <w:rsid w:val="00EF2BA8"/>
    <w:rsid w:val="00F0124D"/>
    <w:rsid w:val="00F03513"/>
    <w:rsid w:val="00F064C3"/>
    <w:rsid w:val="00F1223E"/>
    <w:rsid w:val="00F1611D"/>
    <w:rsid w:val="00F3085E"/>
    <w:rsid w:val="00F3491C"/>
    <w:rsid w:val="00F3538B"/>
    <w:rsid w:val="00F3571C"/>
    <w:rsid w:val="00F449B9"/>
    <w:rsid w:val="00F44E11"/>
    <w:rsid w:val="00F45022"/>
    <w:rsid w:val="00F46598"/>
    <w:rsid w:val="00F5006A"/>
    <w:rsid w:val="00F505AF"/>
    <w:rsid w:val="00F52998"/>
    <w:rsid w:val="00F541AA"/>
    <w:rsid w:val="00F54F82"/>
    <w:rsid w:val="00F55F20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57A9"/>
    <w:rsid w:val="00F8789D"/>
    <w:rsid w:val="00F91520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5763"/>
    <w:rsid w:val="00FB58FA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E2E2E"/>
    <w:rsid w:val="00FF0E7D"/>
    <w:rsid w:val="00FF0F16"/>
    <w:rsid w:val="00FF24F9"/>
    <w:rsid w:val="00FF3C03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3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F019-525B-4925-B2BD-448BE01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18</Pages>
  <Words>4862</Words>
  <Characters>27716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32513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73</cp:revision>
  <cp:lastPrinted>2023-12-04T00:05:00Z</cp:lastPrinted>
  <dcterms:created xsi:type="dcterms:W3CDTF">2023-11-07T00:45:00Z</dcterms:created>
  <dcterms:modified xsi:type="dcterms:W3CDTF">2024-03-01T03:37:00Z</dcterms:modified>
</cp:coreProperties>
</file>